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5"/>
        <w:tblW w:w="9462" w:type="dxa"/>
        <w:tblInd w:w="5388" w:type="dxa"/>
        <w:tblLayout w:type="fixed"/>
        <w:tblLook w:val="0000" w:firstRow="0" w:lastRow="0" w:firstColumn="0" w:lastColumn="0" w:noHBand="0" w:noVBand="0"/>
      </w:tblPr>
      <w:tblGrid>
        <w:gridCol w:w="9462"/>
      </w:tblGrid>
      <w:tr w:rsidR="00E81887" w14:paraId="2AF19350" w14:textId="77777777">
        <w:trPr>
          <w:trHeight w:val="2373"/>
        </w:trPr>
        <w:tc>
          <w:tcPr>
            <w:tcW w:w="9462" w:type="dxa"/>
          </w:tcPr>
          <w:p w14:paraId="66E03740" w14:textId="77777777" w:rsidR="00E81887" w:rsidRDefault="005C15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14"/>
              </w:tabs>
              <w:spacing w:after="0" w:line="240" w:lineRule="auto"/>
              <w:ind w:right="-252" w:firstLine="535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Приложение</w:t>
            </w:r>
          </w:p>
          <w:p w14:paraId="42B4724F" w14:textId="77777777" w:rsidR="00E81887" w:rsidRDefault="00E818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14"/>
              </w:tabs>
              <w:spacing w:after="0" w:line="240" w:lineRule="auto"/>
              <w:ind w:right="-252" w:firstLine="535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1F92154C" w14:textId="77777777" w:rsidR="00E81887" w:rsidRDefault="005C157A">
            <w:pPr>
              <w:tabs>
                <w:tab w:val="left" w:pos="1314"/>
              </w:tabs>
              <w:spacing w:after="0" w:line="240" w:lineRule="auto"/>
              <w:ind w:right="-252" w:firstLine="535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УТВЕРЖДЕНЫ</w:t>
            </w:r>
          </w:p>
          <w:p w14:paraId="4247BADC" w14:textId="77777777" w:rsidR="00E81887" w:rsidRDefault="005C157A">
            <w:pPr>
              <w:tabs>
                <w:tab w:val="left" w:pos="1314"/>
              </w:tabs>
              <w:spacing w:after="0" w:line="240" w:lineRule="auto"/>
              <w:ind w:right="-102" w:firstLine="535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14:paraId="54D850E1" w14:textId="77777777" w:rsidR="00E81887" w:rsidRDefault="005C157A">
            <w:pPr>
              <w:tabs>
                <w:tab w:val="left" w:pos="1314"/>
              </w:tabs>
              <w:spacing w:after="0" w:line="240" w:lineRule="auto"/>
              <w:ind w:right="-252" w:firstLine="535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14:paraId="09A3A21B" w14:textId="77777777" w:rsidR="00E81887" w:rsidRDefault="005C157A">
            <w:pPr>
              <w:tabs>
                <w:tab w:val="left" w:pos="1314"/>
              </w:tabs>
              <w:spacing w:after="0" w:line="240" w:lineRule="auto"/>
              <w:ind w:right="-252" w:firstLine="535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Темрюкский район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14:paraId="658E9B88" w14:textId="77777777" w:rsidR="00E81887" w:rsidRDefault="005C15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14"/>
              </w:tabs>
              <w:spacing w:after="0" w:line="240" w:lineRule="auto"/>
              <w:ind w:right="-252" w:firstLine="535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 ___________ № ___________</w:t>
            </w:r>
          </w:p>
        </w:tc>
      </w:tr>
    </w:tbl>
    <w:p w14:paraId="10AD34EA" w14:textId="77777777" w:rsidR="00E81887" w:rsidRDefault="00E81887">
      <w:pPr>
        <w:pBdr>
          <w:top w:val="nil"/>
          <w:left w:val="nil"/>
          <w:bottom w:val="nil"/>
          <w:right w:val="nil"/>
          <w:between w:val="nil"/>
        </w:pBdr>
        <w:tabs>
          <w:tab w:val="left" w:pos="666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FD3A81B" w14:textId="77777777" w:rsidR="00E81887" w:rsidRDefault="00E8188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55E50F5D" w14:textId="77777777" w:rsidR="00E81887" w:rsidRDefault="005C157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ИЗМЕНЕНИЯ,</w:t>
      </w:r>
    </w:p>
    <w:p w14:paraId="4F8B50C7" w14:textId="77777777" w:rsidR="00E81887" w:rsidRDefault="005C157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вносимые в постановление администрации муниципального образования Темрюкский район</w:t>
      </w:r>
    </w:p>
    <w:p w14:paraId="2EA6D502" w14:textId="77777777" w:rsidR="00E81887" w:rsidRDefault="005C157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от 29 октября 2021 г. №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1602  «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 утверждении муниципальной программы муниципального образования Темрюкский район «Развитие образования»</w:t>
      </w:r>
    </w:p>
    <w:p w14:paraId="51468B16" w14:textId="77777777" w:rsidR="00843BFB" w:rsidRDefault="00843BFB" w:rsidP="00843BF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2" w:right="-14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A52B146" w14:textId="77777777" w:rsidR="00E81887" w:rsidRDefault="00843BFB" w:rsidP="00843BF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2" w:right="-141"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В муниципальной программе муниципального образования Темрюкский район «Развитие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образования»   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(далее – муниципальная программа):</w:t>
      </w:r>
    </w:p>
    <w:p w14:paraId="71677B94" w14:textId="77777777" w:rsidR="00843BFB" w:rsidRDefault="00843BFB" w:rsidP="00843BF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2" w:right="-14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1) в паспорте муниципальной программы:</w:t>
      </w:r>
    </w:p>
    <w:p w14:paraId="29FCE2F7" w14:textId="77777777" w:rsidR="00843BFB" w:rsidRDefault="00843BFB" w:rsidP="00843BF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2" w:right="-14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а) позицию «Проекты и (или) программы» изложить в следующей редакции:</w:t>
      </w:r>
    </w:p>
    <w:p w14:paraId="659BDD7E" w14:textId="77777777" w:rsidR="00843BFB" w:rsidRDefault="00843BFB" w:rsidP="00843BF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</w:p>
    <w:tbl>
      <w:tblPr>
        <w:tblStyle w:val="a6"/>
        <w:tblW w:w="1474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9"/>
        <w:gridCol w:w="4895"/>
        <w:gridCol w:w="2093"/>
        <w:gridCol w:w="1830"/>
        <w:gridCol w:w="1719"/>
        <w:gridCol w:w="1551"/>
        <w:gridCol w:w="1945"/>
      </w:tblGrid>
      <w:tr w:rsidR="00E81887" w14:paraId="2E7682AC" w14:textId="77777777" w:rsidTr="00D95F22">
        <w:tc>
          <w:tcPr>
            <w:tcW w:w="1474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a7"/>
              <w:tblW w:w="14632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8186"/>
              <w:gridCol w:w="6446"/>
            </w:tblGrid>
            <w:tr w:rsidR="00E81887" w14:paraId="0F7E459B" w14:textId="77777777" w:rsidTr="00843BFB">
              <w:trPr>
                <w:trHeight w:val="564"/>
              </w:trPr>
              <w:tc>
                <w:tcPr>
                  <w:tcW w:w="8186" w:type="dxa"/>
                </w:tcPr>
                <w:p w14:paraId="278D1AB8" w14:textId="77777777" w:rsidR="00E81887" w:rsidRDefault="005C157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-210" w:firstLine="210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Проекты и (или) программы</w:t>
                  </w:r>
                </w:p>
              </w:tc>
              <w:tc>
                <w:tcPr>
                  <w:tcW w:w="6446" w:type="dxa"/>
                </w:tcPr>
                <w:p w14:paraId="6B46C68E" w14:textId="77777777" w:rsidR="00E81887" w:rsidRDefault="005C157A" w:rsidP="00872916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right="492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Региональный проект «Модернизация школьных систем образования».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</w:p>
                <w:p w14:paraId="153C1AE4" w14:textId="77777777" w:rsidR="00E96CD5" w:rsidRDefault="005C157A" w:rsidP="00872916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31" w:hanging="31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Региональный проект «Патриотическое воспитание</w:t>
                  </w:r>
                </w:p>
                <w:p w14:paraId="3DE0667C" w14:textId="77777777" w:rsidR="00E81887" w:rsidRDefault="005C157A" w:rsidP="00872916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31" w:hanging="31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граж</w:t>
                  </w:r>
                  <w:r w:rsidR="00C32AD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дан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Российской Федерации».</w:t>
                  </w:r>
                </w:p>
                <w:p w14:paraId="64C86BBA" w14:textId="77777777" w:rsidR="00E81887" w:rsidRDefault="005C157A" w:rsidP="00872916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-210" w:right="334" w:firstLine="21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Муниципальный проект «Будущее Тамани».</w:t>
                  </w:r>
                </w:p>
                <w:p w14:paraId="77D99FC0" w14:textId="77777777" w:rsidR="00E81887" w:rsidRDefault="005C157A" w:rsidP="00872916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-210" w:firstLine="21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Муниципальный проект «Одаренные дети Тамани».</w:t>
                  </w:r>
                </w:p>
                <w:p w14:paraId="72D27924" w14:textId="77777777" w:rsidR="00E81887" w:rsidRDefault="005C157A" w:rsidP="00872916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-210" w:firstLine="21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Муниципальный проек</w:t>
                  </w:r>
                  <w:r w:rsidR="00843BF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т «Открытое образование Тамани»</w:t>
                  </w:r>
                </w:p>
              </w:tc>
            </w:tr>
          </w:tbl>
          <w:p w14:paraId="7A40F198" w14:textId="77777777" w:rsidR="00E81887" w:rsidRDefault="005C15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210" w:right="-102" w:firstLine="21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»;</w:t>
            </w:r>
          </w:p>
          <w:p w14:paraId="28814D74" w14:textId="77777777" w:rsidR="00E81887" w:rsidRDefault="005C157A" w:rsidP="00BD2A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57" w:firstLine="14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б) позицию «Этапы и сроки реализации муниципальной программы» изложить в следующей редакции:</w:t>
            </w:r>
          </w:p>
          <w:p w14:paraId="03853116" w14:textId="77777777" w:rsidR="00BD2AC2" w:rsidRDefault="00BD2AC2" w:rsidP="00BD2A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57" w:firstLine="14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27B8D995" w14:textId="77777777" w:rsidR="00C76872" w:rsidRDefault="00C76872" w:rsidP="00BD2A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57" w:firstLine="14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797FF2A1" w14:textId="77777777" w:rsidR="00E81887" w:rsidRDefault="005C15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57" w:hanging="46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«</w:t>
            </w:r>
          </w:p>
          <w:tbl>
            <w:tblPr>
              <w:tblStyle w:val="a8"/>
              <w:tblW w:w="14632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8254"/>
              <w:gridCol w:w="6378"/>
            </w:tblGrid>
            <w:tr w:rsidR="00843BFB" w14:paraId="49111CBA" w14:textId="77777777" w:rsidTr="00843BFB">
              <w:tc>
                <w:tcPr>
                  <w:tcW w:w="8254" w:type="dxa"/>
                  <w:tcBorders>
                    <w:right w:val="single" w:sz="4" w:space="0" w:color="auto"/>
                  </w:tcBorders>
                </w:tcPr>
                <w:p w14:paraId="3C8C11F6" w14:textId="77777777" w:rsidR="00843BFB" w:rsidRDefault="00843BFB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-210" w:firstLine="210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D2AC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Э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тапы и сроки реализации муниципальной программы</w:t>
                  </w:r>
                </w:p>
              </w:tc>
              <w:tc>
                <w:tcPr>
                  <w:tcW w:w="6378" w:type="dxa"/>
                  <w:tcBorders>
                    <w:left w:val="single" w:sz="4" w:space="0" w:color="auto"/>
                  </w:tcBorders>
                </w:tcPr>
                <w:p w14:paraId="6499CD6D" w14:textId="77777777" w:rsidR="00843BFB" w:rsidRDefault="00843BF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Этапы не предусмотрены</w:t>
                  </w:r>
                </w:p>
                <w:p w14:paraId="7B6ABE3D" w14:textId="77777777" w:rsidR="00843BFB" w:rsidRDefault="00843BFB" w:rsidP="007716BE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321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B3D3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2022-202</w:t>
                  </w:r>
                  <w:r w:rsidR="007716BE" w:rsidRPr="001B3D3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6</w:t>
                  </w:r>
                  <w:r w:rsidRPr="001B3D3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годы</w:t>
                  </w:r>
                </w:p>
              </w:tc>
            </w:tr>
          </w:tbl>
          <w:p w14:paraId="3087DB12" w14:textId="77777777" w:rsidR="00E81887" w:rsidRDefault="005C157A" w:rsidP="00D95F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210" w:right="-102" w:hanging="37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»;</w:t>
            </w:r>
          </w:p>
          <w:p w14:paraId="66EC10A9" w14:textId="77777777" w:rsidR="00E81887" w:rsidRDefault="005C15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210"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в) позицию «Объем финансирования муниципальной программы» изложить в следующей редакции:</w:t>
            </w:r>
          </w:p>
          <w:p w14:paraId="09481C68" w14:textId="77777777" w:rsidR="00BD2AC2" w:rsidRDefault="00BD2AC2" w:rsidP="00DE2E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</w:t>
            </w:r>
          </w:p>
        </w:tc>
      </w:tr>
      <w:tr w:rsidR="00E81887" w14:paraId="737FC35B" w14:textId="77777777" w:rsidTr="00D95F22">
        <w:tc>
          <w:tcPr>
            <w:tcW w:w="709" w:type="dxa"/>
          </w:tcPr>
          <w:p w14:paraId="137FBF81" w14:textId="77777777" w:rsidR="00E81887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95" w:type="dxa"/>
            <w:tcBorders>
              <w:top w:val="single" w:sz="4" w:space="0" w:color="000000"/>
            </w:tcBorders>
          </w:tcPr>
          <w:p w14:paraId="26E26220" w14:textId="77777777" w:rsidR="00E81887" w:rsidRDefault="005C15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Объем финансирования муниципальной программы, тыс. рублей &lt;2&gt;</w:t>
            </w:r>
          </w:p>
        </w:tc>
        <w:tc>
          <w:tcPr>
            <w:tcW w:w="2093" w:type="dxa"/>
            <w:vMerge w:val="restart"/>
            <w:tcBorders>
              <w:top w:val="single" w:sz="4" w:space="0" w:color="000000"/>
            </w:tcBorders>
          </w:tcPr>
          <w:p w14:paraId="55DB2A2F" w14:textId="77777777" w:rsidR="00E81887" w:rsidRDefault="005C15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7045" w:type="dxa"/>
            <w:gridSpan w:val="4"/>
            <w:tcBorders>
              <w:top w:val="single" w:sz="4" w:space="0" w:color="000000"/>
            </w:tcBorders>
          </w:tcPr>
          <w:p w14:paraId="53EE2EA1" w14:textId="77777777" w:rsidR="00E81887" w:rsidRDefault="005C15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E81887" w14:paraId="737F89E6" w14:textId="77777777" w:rsidTr="00D95F22">
        <w:tc>
          <w:tcPr>
            <w:tcW w:w="709" w:type="dxa"/>
          </w:tcPr>
          <w:p w14:paraId="07767758" w14:textId="77777777" w:rsidR="00E81887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895" w:type="dxa"/>
          </w:tcPr>
          <w:p w14:paraId="66CD130E" w14:textId="77777777" w:rsidR="00E81887" w:rsidRDefault="005C15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Годы реализации</w:t>
            </w:r>
          </w:p>
        </w:tc>
        <w:tc>
          <w:tcPr>
            <w:tcW w:w="2093" w:type="dxa"/>
            <w:vMerge/>
            <w:tcBorders>
              <w:top w:val="single" w:sz="4" w:space="0" w:color="000000"/>
            </w:tcBorders>
          </w:tcPr>
          <w:p w14:paraId="6460E0BE" w14:textId="77777777" w:rsidR="00E81887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0" w:type="dxa"/>
          </w:tcPr>
          <w:p w14:paraId="739ABEFF" w14:textId="77777777" w:rsidR="00E81887" w:rsidRDefault="005C15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719" w:type="dxa"/>
          </w:tcPr>
          <w:p w14:paraId="129E4502" w14:textId="77777777" w:rsidR="00E81887" w:rsidRDefault="005C15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краевой бюджет</w:t>
            </w:r>
          </w:p>
        </w:tc>
        <w:tc>
          <w:tcPr>
            <w:tcW w:w="1551" w:type="dxa"/>
          </w:tcPr>
          <w:p w14:paraId="5CCA27AE" w14:textId="77777777" w:rsidR="00E81887" w:rsidRDefault="005C15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945" w:type="dxa"/>
          </w:tcPr>
          <w:p w14:paraId="526122C4" w14:textId="77777777" w:rsidR="00E81887" w:rsidRDefault="005C15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</w:tr>
      <w:tr w:rsidR="00BD2AC2" w:rsidRPr="00BD2AC2" w14:paraId="554B45EA" w14:textId="77777777" w:rsidTr="00D95F22">
        <w:tc>
          <w:tcPr>
            <w:tcW w:w="709" w:type="dxa"/>
          </w:tcPr>
          <w:p w14:paraId="7EDA2E71" w14:textId="77777777" w:rsidR="00E81887" w:rsidRPr="00BD2AC2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895" w:type="dxa"/>
          </w:tcPr>
          <w:p w14:paraId="1334A8DA" w14:textId="77777777" w:rsidR="00E81887" w:rsidRPr="00BD2AC2" w:rsidRDefault="005C157A" w:rsidP="00BD2AC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2022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3E7A27" w14:textId="77777777" w:rsidR="00E81887" w:rsidRPr="002E0B08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B08">
              <w:rPr>
                <w:rFonts w:ascii="Times New Roman" w:eastAsia="Times New Roman" w:hAnsi="Times New Roman" w:cs="Times New Roman"/>
                <w:sz w:val="24"/>
                <w:szCs w:val="24"/>
              </w:rPr>
              <w:t>2176993,6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E10489" w14:textId="77777777" w:rsidR="00E81887" w:rsidRPr="002E0B08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B08">
              <w:rPr>
                <w:rFonts w:ascii="Times New Roman" w:eastAsia="Times New Roman" w:hAnsi="Times New Roman" w:cs="Times New Roman"/>
                <w:sz w:val="24"/>
                <w:szCs w:val="24"/>
              </w:rPr>
              <w:t>176784,2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7B17F" w14:textId="77777777" w:rsidR="00E81887" w:rsidRPr="002E0B08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B08">
              <w:rPr>
                <w:rFonts w:ascii="Times New Roman" w:eastAsia="Times New Roman" w:hAnsi="Times New Roman" w:cs="Times New Roman"/>
                <w:sz w:val="24"/>
                <w:szCs w:val="24"/>
              </w:rPr>
              <w:t>1187093,8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111AE" w14:textId="77777777" w:rsidR="00E81887" w:rsidRPr="002E0B08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B08">
              <w:rPr>
                <w:rFonts w:ascii="Times New Roman" w:eastAsia="Times New Roman" w:hAnsi="Times New Roman" w:cs="Times New Roman"/>
                <w:sz w:val="24"/>
                <w:szCs w:val="24"/>
              </w:rPr>
              <w:t>813115,6</w:t>
            </w:r>
          </w:p>
        </w:tc>
        <w:tc>
          <w:tcPr>
            <w:tcW w:w="1945" w:type="dxa"/>
            <w:tcBorders>
              <w:top w:val="single" w:sz="4" w:space="0" w:color="000000"/>
              <w:bottom w:val="single" w:sz="4" w:space="0" w:color="000000"/>
            </w:tcBorders>
          </w:tcPr>
          <w:p w14:paraId="3B70110F" w14:textId="77777777" w:rsidR="00E81887" w:rsidRPr="002E0B08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B0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D2AC2" w:rsidRPr="00BD2AC2" w14:paraId="0199EBFA" w14:textId="77777777" w:rsidTr="00D95F22">
        <w:tc>
          <w:tcPr>
            <w:tcW w:w="709" w:type="dxa"/>
          </w:tcPr>
          <w:p w14:paraId="43C5F734" w14:textId="77777777" w:rsidR="00E81887" w:rsidRPr="00BD2AC2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95" w:type="dxa"/>
          </w:tcPr>
          <w:p w14:paraId="1CA94D86" w14:textId="77777777" w:rsidR="00E81887" w:rsidRPr="00BD2AC2" w:rsidRDefault="005C15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2023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0FDA09" w14:textId="77777777" w:rsidR="00E81887" w:rsidRPr="00022BDB" w:rsidRDefault="007425F6">
            <w:pPr>
              <w:spacing w:after="0" w:line="240" w:lineRule="auto"/>
              <w:ind w:left="-70" w:firstLine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2BDB">
              <w:rPr>
                <w:rFonts w:ascii="Times New Roman" w:eastAsia="Times New Roman" w:hAnsi="Times New Roman" w:cs="Times New Roman"/>
                <w:sz w:val="24"/>
                <w:szCs w:val="24"/>
              </w:rPr>
              <w:t>2613049,9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2C4244" w14:textId="77777777" w:rsidR="00E81887" w:rsidRPr="00022BDB" w:rsidRDefault="008D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2BDB">
              <w:rPr>
                <w:rFonts w:ascii="Times New Roman" w:eastAsia="Times New Roman" w:hAnsi="Times New Roman" w:cs="Times New Roman"/>
                <w:sz w:val="24"/>
                <w:szCs w:val="24"/>
              </w:rPr>
              <w:t>108631,7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710FB" w14:textId="77777777" w:rsidR="00E81887" w:rsidRPr="00022BDB" w:rsidRDefault="001A2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2BDB">
              <w:rPr>
                <w:rFonts w:ascii="Times New Roman" w:eastAsia="Times New Roman" w:hAnsi="Times New Roman" w:cs="Times New Roman"/>
                <w:sz w:val="24"/>
                <w:szCs w:val="24"/>
              </w:rPr>
              <w:t>1297128,3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344B3" w14:textId="77777777" w:rsidR="00E81887" w:rsidRPr="00022BDB" w:rsidRDefault="0074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2BDB">
              <w:rPr>
                <w:rFonts w:ascii="Times New Roman" w:eastAsia="Times New Roman" w:hAnsi="Times New Roman" w:cs="Times New Roman"/>
                <w:sz w:val="24"/>
                <w:szCs w:val="24"/>
              </w:rPr>
              <w:t>1207289,9</w:t>
            </w:r>
          </w:p>
        </w:tc>
        <w:tc>
          <w:tcPr>
            <w:tcW w:w="1945" w:type="dxa"/>
            <w:tcBorders>
              <w:top w:val="single" w:sz="4" w:space="0" w:color="000000"/>
              <w:bottom w:val="single" w:sz="4" w:space="0" w:color="000000"/>
            </w:tcBorders>
          </w:tcPr>
          <w:p w14:paraId="1B7F66DD" w14:textId="77777777" w:rsidR="00E81887" w:rsidRPr="002E0B08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B0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D2AC2" w:rsidRPr="00BD2AC2" w14:paraId="57394D25" w14:textId="77777777" w:rsidTr="00D95F22">
        <w:tc>
          <w:tcPr>
            <w:tcW w:w="709" w:type="dxa"/>
          </w:tcPr>
          <w:p w14:paraId="08FE986F" w14:textId="77777777" w:rsidR="00E81887" w:rsidRPr="00BD2AC2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95" w:type="dxa"/>
          </w:tcPr>
          <w:p w14:paraId="2A2AA029" w14:textId="77777777" w:rsidR="00E81887" w:rsidRPr="00BD2AC2" w:rsidRDefault="005C15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2024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4F0EF6" w14:textId="77777777" w:rsidR="00E81887" w:rsidRPr="00C67CA2" w:rsidRDefault="00231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3014239,1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FDCF31" w14:textId="77777777" w:rsidR="00E81887" w:rsidRPr="00C67CA2" w:rsidRDefault="000A2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C67CA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117331,1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26876" w14:textId="77777777" w:rsidR="00E81887" w:rsidRPr="00C67CA2" w:rsidRDefault="000A2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C67CA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1359544,0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E52A8" w14:textId="77777777" w:rsidR="00E81887" w:rsidRPr="00C67CA2" w:rsidRDefault="00231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1537364,0</w:t>
            </w:r>
          </w:p>
        </w:tc>
        <w:tc>
          <w:tcPr>
            <w:tcW w:w="1945" w:type="dxa"/>
            <w:tcBorders>
              <w:top w:val="single" w:sz="4" w:space="0" w:color="000000"/>
              <w:bottom w:val="single" w:sz="4" w:space="0" w:color="000000"/>
            </w:tcBorders>
          </w:tcPr>
          <w:p w14:paraId="2165BE11" w14:textId="77777777" w:rsidR="00E81887" w:rsidRPr="002E0B08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B0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D2AC2" w:rsidRPr="00BD2AC2" w14:paraId="102D3E3D" w14:textId="77777777" w:rsidTr="00D95F22">
        <w:tc>
          <w:tcPr>
            <w:tcW w:w="709" w:type="dxa"/>
          </w:tcPr>
          <w:p w14:paraId="4C515C68" w14:textId="77777777" w:rsidR="00E81887" w:rsidRPr="00BD2AC2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95" w:type="dxa"/>
          </w:tcPr>
          <w:p w14:paraId="6852E50F" w14:textId="77777777" w:rsidR="00E81887" w:rsidRPr="00BD2AC2" w:rsidRDefault="005C15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2A6423" w14:textId="77777777" w:rsidR="00E81887" w:rsidRPr="005E2237" w:rsidRDefault="00C67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CA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3450606,2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507DF0" w14:textId="77777777" w:rsidR="00E81887" w:rsidRPr="005E2237" w:rsidRDefault="00022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CA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115800,8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C3741" w14:textId="77777777" w:rsidR="00E81887" w:rsidRPr="005E2237" w:rsidRDefault="00022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CA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1409685,0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09501" w14:textId="77777777" w:rsidR="00E81887" w:rsidRPr="005E2237" w:rsidRDefault="00C67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CA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1925120,4</w:t>
            </w:r>
          </w:p>
        </w:tc>
        <w:tc>
          <w:tcPr>
            <w:tcW w:w="1945" w:type="dxa"/>
            <w:tcBorders>
              <w:top w:val="single" w:sz="4" w:space="0" w:color="000000"/>
              <w:bottom w:val="single" w:sz="4" w:space="0" w:color="000000"/>
            </w:tcBorders>
          </w:tcPr>
          <w:p w14:paraId="12C0F96B" w14:textId="77777777" w:rsidR="00E81887" w:rsidRPr="00843BFB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3BF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F7E82" w:rsidRPr="00BD2AC2" w14:paraId="09754AA1" w14:textId="77777777" w:rsidTr="00D95F22">
        <w:tc>
          <w:tcPr>
            <w:tcW w:w="709" w:type="dxa"/>
          </w:tcPr>
          <w:p w14:paraId="32B95EC3" w14:textId="77777777" w:rsidR="008F7E82" w:rsidRPr="00BD2AC2" w:rsidRDefault="008F7E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95" w:type="dxa"/>
          </w:tcPr>
          <w:p w14:paraId="0C7525F3" w14:textId="77777777" w:rsidR="008F7E82" w:rsidRPr="00BD2AC2" w:rsidRDefault="008F7E8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2026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3D9D38" w14:textId="77777777" w:rsidR="008F7E82" w:rsidRPr="005E2237" w:rsidRDefault="00C67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CA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3597264,6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C51AD4" w14:textId="77777777" w:rsidR="008F7E82" w:rsidRPr="005E2237" w:rsidRDefault="00022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CA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115878,3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2F44E" w14:textId="77777777" w:rsidR="008F7E82" w:rsidRPr="005E2237" w:rsidRDefault="00022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A4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1488573,5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34481" w14:textId="77777777" w:rsidR="008F7E82" w:rsidRPr="005E2237" w:rsidRDefault="000D1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A4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1992812,8</w:t>
            </w:r>
          </w:p>
        </w:tc>
        <w:tc>
          <w:tcPr>
            <w:tcW w:w="1945" w:type="dxa"/>
            <w:tcBorders>
              <w:top w:val="single" w:sz="4" w:space="0" w:color="000000"/>
              <w:bottom w:val="single" w:sz="4" w:space="0" w:color="000000"/>
            </w:tcBorders>
          </w:tcPr>
          <w:p w14:paraId="7BE7DF7A" w14:textId="77777777" w:rsidR="008F7E82" w:rsidRPr="00843BFB" w:rsidRDefault="00710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3BF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D2AC2" w:rsidRPr="00BD2AC2" w14:paraId="15AAD991" w14:textId="77777777" w:rsidTr="00D95F22">
        <w:tc>
          <w:tcPr>
            <w:tcW w:w="709" w:type="dxa"/>
          </w:tcPr>
          <w:p w14:paraId="73BCA6FA" w14:textId="77777777" w:rsidR="00E81887" w:rsidRPr="00BD2AC2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95" w:type="dxa"/>
          </w:tcPr>
          <w:p w14:paraId="275EB045" w14:textId="77777777" w:rsidR="00E81887" w:rsidRPr="00BD2AC2" w:rsidRDefault="005C15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69D0CD2" w14:textId="77777777" w:rsidR="00E81887" w:rsidRPr="00C67CA2" w:rsidRDefault="002316C6" w:rsidP="00950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14852153,4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201D89E" w14:textId="77777777" w:rsidR="00E81887" w:rsidRPr="00C67CA2" w:rsidRDefault="000A2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A4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634426,1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BDFD07C" w14:textId="77777777" w:rsidR="00E81887" w:rsidRPr="00C67CA2" w:rsidRDefault="000A2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A4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6742024,6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44DE988" w14:textId="77777777" w:rsidR="00E81887" w:rsidRPr="00C67CA2" w:rsidRDefault="005B5D75" w:rsidP="002316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C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="00F20213" w:rsidRPr="00C67C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316C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7475702,7</w:t>
            </w:r>
          </w:p>
        </w:tc>
        <w:tc>
          <w:tcPr>
            <w:tcW w:w="1945" w:type="dxa"/>
            <w:tcBorders>
              <w:top w:val="single" w:sz="4" w:space="0" w:color="000000"/>
              <w:bottom w:val="single" w:sz="4" w:space="0" w:color="000000"/>
            </w:tcBorders>
          </w:tcPr>
          <w:p w14:paraId="6C04F7FF" w14:textId="77777777" w:rsidR="00E81887" w:rsidRPr="00843BFB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3BF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D2AC2" w:rsidRPr="00BD2AC2" w14:paraId="7959D4FE" w14:textId="77777777" w:rsidTr="00D95F22">
        <w:tc>
          <w:tcPr>
            <w:tcW w:w="709" w:type="dxa"/>
          </w:tcPr>
          <w:p w14:paraId="566940C1" w14:textId="77777777" w:rsidR="00E81887" w:rsidRPr="00BD2AC2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033" w:type="dxa"/>
            <w:gridSpan w:val="6"/>
          </w:tcPr>
          <w:p w14:paraId="1EE604FB" w14:textId="77777777" w:rsidR="00E81887" w:rsidRPr="00C67CA2" w:rsidRDefault="005C15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CA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расходы, связанные с реализацией проектов или программ &lt;3&gt;</w:t>
            </w:r>
          </w:p>
        </w:tc>
      </w:tr>
      <w:tr w:rsidR="00BD2AC2" w:rsidRPr="00BD2AC2" w14:paraId="124ABAA4" w14:textId="77777777" w:rsidTr="00D95F22">
        <w:tc>
          <w:tcPr>
            <w:tcW w:w="709" w:type="dxa"/>
          </w:tcPr>
          <w:p w14:paraId="064CFCE1" w14:textId="77777777" w:rsidR="00E81887" w:rsidRPr="00BD2AC2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95" w:type="dxa"/>
          </w:tcPr>
          <w:p w14:paraId="528DE6BB" w14:textId="77777777" w:rsidR="00E81887" w:rsidRPr="00BD2AC2" w:rsidRDefault="005C15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2022</w:t>
            </w:r>
          </w:p>
        </w:tc>
        <w:tc>
          <w:tcPr>
            <w:tcW w:w="2093" w:type="dxa"/>
          </w:tcPr>
          <w:p w14:paraId="28D9671B" w14:textId="77777777" w:rsidR="00E81887" w:rsidRPr="00C67CA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CA2">
              <w:rPr>
                <w:rFonts w:ascii="Times New Roman" w:eastAsia="Times New Roman" w:hAnsi="Times New Roman" w:cs="Times New Roman"/>
                <w:sz w:val="24"/>
                <w:szCs w:val="24"/>
              </w:rPr>
              <w:t>192587,9</w:t>
            </w:r>
          </w:p>
        </w:tc>
        <w:tc>
          <w:tcPr>
            <w:tcW w:w="1830" w:type="dxa"/>
          </w:tcPr>
          <w:p w14:paraId="3755421D" w14:textId="77777777" w:rsidR="00E81887" w:rsidRPr="00C67CA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CA2">
              <w:rPr>
                <w:rFonts w:ascii="Times New Roman" w:eastAsia="Times New Roman" w:hAnsi="Times New Roman" w:cs="Times New Roman"/>
                <w:sz w:val="24"/>
                <w:szCs w:val="24"/>
              </w:rPr>
              <w:t>77864,7</w:t>
            </w:r>
          </w:p>
        </w:tc>
        <w:tc>
          <w:tcPr>
            <w:tcW w:w="1719" w:type="dxa"/>
          </w:tcPr>
          <w:p w14:paraId="5CD61B10" w14:textId="77777777" w:rsidR="00E81887" w:rsidRPr="00C67CA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CA2">
              <w:rPr>
                <w:rFonts w:ascii="Times New Roman" w:eastAsia="Times New Roman" w:hAnsi="Times New Roman" w:cs="Times New Roman"/>
                <w:sz w:val="24"/>
                <w:szCs w:val="24"/>
              </w:rPr>
              <w:t>25840,4</w:t>
            </w:r>
          </w:p>
        </w:tc>
        <w:tc>
          <w:tcPr>
            <w:tcW w:w="1551" w:type="dxa"/>
          </w:tcPr>
          <w:p w14:paraId="1CD92E6C" w14:textId="77777777" w:rsidR="00E81887" w:rsidRPr="00C67CA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CA2">
              <w:rPr>
                <w:rFonts w:ascii="Times New Roman" w:eastAsia="Times New Roman" w:hAnsi="Times New Roman" w:cs="Times New Roman"/>
                <w:sz w:val="24"/>
                <w:szCs w:val="24"/>
              </w:rPr>
              <w:t>88882,8</w:t>
            </w:r>
          </w:p>
        </w:tc>
        <w:tc>
          <w:tcPr>
            <w:tcW w:w="1945" w:type="dxa"/>
          </w:tcPr>
          <w:p w14:paraId="52D6B781" w14:textId="77777777" w:rsidR="00E81887" w:rsidRPr="002E0B08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B0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D16B4" w:rsidRPr="00BD2AC2" w14:paraId="3BC63CF0" w14:textId="77777777" w:rsidTr="00D95F22">
        <w:tc>
          <w:tcPr>
            <w:tcW w:w="709" w:type="dxa"/>
          </w:tcPr>
          <w:p w14:paraId="57E6D2D5" w14:textId="77777777" w:rsidR="003D16B4" w:rsidRPr="00BD2AC2" w:rsidRDefault="003D16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95" w:type="dxa"/>
          </w:tcPr>
          <w:p w14:paraId="4D332A7E" w14:textId="77777777" w:rsidR="003D16B4" w:rsidRPr="00BD2AC2" w:rsidRDefault="003D16B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2023</w:t>
            </w:r>
          </w:p>
        </w:tc>
        <w:tc>
          <w:tcPr>
            <w:tcW w:w="2093" w:type="dxa"/>
          </w:tcPr>
          <w:p w14:paraId="3EF1F9F1" w14:textId="77777777" w:rsidR="003D16B4" w:rsidRPr="002B57BE" w:rsidRDefault="003D16B4" w:rsidP="002B5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2B57B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3</w:t>
            </w:r>
            <w:r w:rsidR="002B57BE" w:rsidRPr="002B57B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8</w:t>
            </w:r>
            <w:r w:rsidRPr="002B57B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772,1</w:t>
            </w:r>
          </w:p>
        </w:tc>
        <w:tc>
          <w:tcPr>
            <w:tcW w:w="1830" w:type="dxa"/>
          </w:tcPr>
          <w:p w14:paraId="640E680B" w14:textId="77777777" w:rsidR="003D16B4" w:rsidRPr="002B57BE" w:rsidRDefault="003D16B4" w:rsidP="00F35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2B57B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8085,2</w:t>
            </w:r>
          </w:p>
        </w:tc>
        <w:tc>
          <w:tcPr>
            <w:tcW w:w="1719" w:type="dxa"/>
          </w:tcPr>
          <w:p w14:paraId="17BA5181" w14:textId="77777777" w:rsidR="003D16B4" w:rsidRPr="002B57BE" w:rsidRDefault="003D16B4" w:rsidP="00F35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2B57B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337,1</w:t>
            </w:r>
          </w:p>
        </w:tc>
        <w:tc>
          <w:tcPr>
            <w:tcW w:w="1551" w:type="dxa"/>
          </w:tcPr>
          <w:p w14:paraId="61D57DBB" w14:textId="77777777" w:rsidR="003D16B4" w:rsidRPr="002B57BE" w:rsidRDefault="003D16B4" w:rsidP="00F35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2B57B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30349,8</w:t>
            </w:r>
          </w:p>
        </w:tc>
        <w:tc>
          <w:tcPr>
            <w:tcW w:w="1945" w:type="dxa"/>
          </w:tcPr>
          <w:p w14:paraId="56454DCB" w14:textId="77777777" w:rsidR="003D16B4" w:rsidRPr="002E0B08" w:rsidRDefault="003D1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B0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073C" w:rsidRPr="00BD2AC2" w14:paraId="1EB0F136" w14:textId="77777777" w:rsidTr="00D95F22">
        <w:tc>
          <w:tcPr>
            <w:tcW w:w="709" w:type="dxa"/>
          </w:tcPr>
          <w:p w14:paraId="3F1C9502" w14:textId="77777777" w:rsidR="0042073C" w:rsidRPr="00BD2AC2" w:rsidRDefault="004207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95" w:type="dxa"/>
          </w:tcPr>
          <w:p w14:paraId="468D550D" w14:textId="77777777" w:rsidR="0042073C" w:rsidRPr="00BD2AC2" w:rsidRDefault="0042073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2024</w:t>
            </w:r>
          </w:p>
        </w:tc>
        <w:tc>
          <w:tcPr>
            <w:tcW w:w="2093" w:type="dxa"/>
          </w:tcPr>
          <w:p w14:paraId="3704C012" w14:textId="77777777" w:rsidR="0042073C" w:rsidRPr="00C67CA2" w:rsidRDefault="00442851" w:rsidP="00C76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285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42743,2</w:t>
            </w:r>
          </w:p>
        </w:tc>
        <w:tc>
          <w:tcPr>
            <w:tcW w:w="1830" w:type="dxa"/>
          </w:tcPr>
          <w:p w14:paraId="4C493F0A" w14:textId="77777777" w:rsidR="0042073C" w:rsidRPr="00C67CA2" w:rsidRDefault="00301BA2" w:rsidP="00C76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285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9083,8</w:t>
            </w:r>
          </w:p>
        </w:tc>
        <w:tc>
          <w:tcPr>
            <w:tcW w:w="1719" w:type="dxa"/>
          </w:tcPr>
          <w:p w14:paraId="31044DEE" w14:textId="77777777" w:rsidR="0042073C" w:rsidRPr="00C67CA2" w:rsidRDefault="00301BA2" w:rsidP="00C76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285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379,5</w:t>
            </w:r>
          </w:p>
        </w:tc>
        <w:tc>
          <w:tcPr>
            <w:tcW w:w="1551" w:type="dxa"/>
          </w:tcPr>
          <w:p w14:paraId="0D2E8180" w14:textId="77777777" w:rsidR="0042073C" w:rsidRPr="00C67CA2" w:rsidRDefault="00442851" w:rsidP="008A1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33279,9</w:t>
            </w:r>
          </w:p>
        </w:tc>
        <w:tc>
          <w:tcPr>
            <w:tcW w:w="1945" w:type="dxa"/>
          </w:tcPr>
          <w:p w14:paraId="4C2ABD67" w14:textId="77777777" w:rsidR="0042073C" w:rsidRPr="0042073C" w:rsidRDefault="0042073C" w:rsidP="00C76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73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5B1DBB" w:rsidRPr="00BD2AC2" w14:paraId="69983EC3" w14:textId="77777777" w:rsidTr="00D95F22">
        <w:tc>
          <w:tcPr>
            <w:tcW w:w="709" w:type="dxa"/>
          </w:tcPr>
          <w:p w14:paraId="05226176" w14:textId="77777777" w:rsidR="005B1DBB" w:rsidRPr="00BD2AC2" w:rsidRDefault="005B1D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95" w:type="dxa"/>
          </w:tcPr>
          <w:p w14:paraId="1301B23A" w14:textId="77777777" w:rsidR="005B1DBB" w:rsidRPr="00BD2AC2" w:rsidRDefault="005B1DB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2093" w:type="dxa"/>
          </w:tcPr>
          <w:p w14:paraId="431F240D" w14:textId="77777777" w:rsidR="005B1DBB" w:rsidRPr="00C67CA2" w:rsidRDefault="005B1DBB" w:rsidP="0048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285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35528,1</w:t>
            </w:r>
          </w:p>
        </w:tc>
        <w:tc>
          <w:tcPr>
            <w:tcW w:w="1830" w:type="dxa"/>
          </w:tcPr>
          <w:p w14:paraId="1CB6DD6B" w14:textId="77777777" w:rsidR="005B1DBB" w:rsidRPr="00442851" w:rsidRDefault="005B1DBB" w:rsidP="0048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44285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6996,0</w:t>
            </w:r>
          </w:p>
        </w:tc>
        <w:tc>
          <w:tcPr>
            <w:tcW w:w="1719" w:type="dxa"/>
          </w:tcPr>
          <w:p w14:paraId="2E590B6B" w14:textId="77777777" w:rsidR="005B1DBB" w:rsidRPr="00442851" w:rsidRDefault="005B1DBB" w:rsidP="0048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44285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291,5</w:t>
            </w:r>
          </w:p>
        </w:tc>
        <w:tc>
          <w:tcPr>
            <w:tcW w:w="1551" w:type="dxa"/>
          </w:tcPr>
          <w:p w14:paraId="2917CE88" w14:textId="77777777" w:rsidR="005B1DBB" w:rsidRPr="00C67CA2" w:rsidRDefault="00442851" w:rsidP="0048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285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28240,6</w:t>
            </w:r>
          </w:p>
        </w:tc>
        <w:tc>
          <w:tcPr>
            <w:tcW w:w="1945" w:type="dxa"/>
          </w:tcPr>
          <w:p w14:paraId="115AF5E6" w14:textId="77777777" w:rsidR="005B1DBB" w:rsidRPr="0042073C" w:rsidRDefault="005B1DBB" w:rsidP="00C76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73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5B1DBB" w:rsidRPr="00BD2AC2" w14:paraId="4E8E436F" w14:textId="77777777" w:rsidTr="00D95F22">
        <w:tc>
          <w:tcPr>
            <w:tcW w:w="709" w:type="dxa"/>
          </w:tcPr>
          <w:p w14:paraId="10ACA040" w14:textId="77777777" w:rsidR="005B1DBB" w:rsidRPr="00BD2AC2" w:rsidRDefault="005B1D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95" w:type="dxa"/>
          </w:tcPr>
          <w:p w14:paraId="498C6FD2" w14:textId="77777777" w:rsidR="005B1DBB" w:rsidRPr="00BD2AC2" w:rsidRDefault="005B1DB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2026</w:t>
            </w:r>
          </w:p>
        </w:tc>
        <w:tc>
          <w:tcPr>
            <w:tcW w:w="2093" w:type="dxa"/>
          </w:tcPr>
          <w:p w14:paraId="2BAAAA73" w14:textId="77777777" w:rsidR="005B1DBB" w:rsidRPr="002B57BE" w:rsidRDefault="005B1DBB" w:rsidP="0048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2B57B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37050,4</w:t>
            </w:r>
          </w:p>
          <w:p w14:paraId="4D59CB7A" w14:textId="77777777" w:rsidR="005B1DBB" w:rsidRPr="00C67CA2" w:rsidRDefault="005B1DBB" w:rsidP="0048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</w:tcPr>
          <w:p w14:paraId="08DFEF06" w14:textId="77777777" w:rsidR="005B1DBB" w:rsidRPr="00C67CA2" w:rsidRDefault="005B1DBB" w:rsidP="0048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57B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7224,0</w:t>
            </w:r>
          </w:p>
        </w:tc>
        <w:tc>
          <w:tcPr>
            <w:tcW w:w="1719" w:type="dxa"/>
          </w:tcPr>
          <w:p w14:paraId="11E17BA5" w14:textId="77777777" w:rsidR="005B1DBB" w:rsidRPr="00C67CA2" w:rsidRDefault="005B1DBB" w:rsidP="0048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57B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1585,8</w:t>
            </w:r>
          </w:p>
        </w:tc>
        <w:tc>
          <w:tcPr>
            <w:tcW w:w="1551" w:type="dxa"/>
          </w:tcPr>
          <w:p w14:paraId="125120D7" w14:textId="77777777" w:rsidR="005B1DBB" w:rsidRPr="00C67CA2" w:rsidRDefault="005B1DBB" w:rsidP="0048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57B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28240,6</w:t>
            </w:r>
          </w:p>
        </w:tc>
        <w:tc>
          <w:tcPr>
            <w:tcW w:w="1945" w:type="dxa"/>
          </w:tcPr>
          <w:p w14:paraId="4D659EEA" w14:textId="77777777" w:rsidR="005B1DBB" w:rsidRPr="00C3779A" w:rsidRDefault="005B1DBB" w:rsidP="00C76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B3D3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0,0</w:t>
            </w:r>
          </w:p>
        </w:tc>
      </w:tr>
      <w:tr w:rsidR="003D16B4" w:rsidRPr="00BD2AC2" w14:paraId="63FFAD88" w14:textId="77777777" w:rsidTr="00D95F22">
        <w:tc>
          <w:tcPr>
            <w:tcW w:w="709" w:type="dxa"/>
          </w:tcPr>
          <w:p w14:paraId="42BDDDA7" w14:textId="77777777" w:rsidR="003D16B4" w:rsidRPr="00BD2AC2" w:rsidRDefault="003D16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95" w:type="dxa"/>
          </w:tcPr>
          <w:p w14:paraId="08ED31D4" w14:textId="77777777" w:rsidR="003D16B4" w:rsidRPr="00BD2AC2" w:rsidRDefault="003D16B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2093" w:type="dxa"/>
          </w:tcPr>
          <w:p w14:paraId="0E9D438C" w14:textId="77777777" w:rsidR="003D16B4" w:rsidRPr="003D16B4" w:rsidRDefault="002B57BE" w:rsidP="00F35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57B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346681,7</w:t>
            </w:r>
          </w:p>
        </w:tc>
        <w:tc>
          <w:tcPr>
            <w:tcW w:w="1830" w:type="dxa"/>
          </w:tcPr>
          <w:p w14:paraId="423507CF" w14:textId="77777777" w:rsidR="003D16B4" w:rsidRPr="0045320C" w:rsidRDefault="00CF64E0" w:rsidP="00F35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57B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109253,7</w:t>
            </w:r>
          </w:p>
        </w:tc>
        <w:tc>
          <w:tcPr>
            <w:tcW w:w="1719" w:type="dxa"/>
          </w:tcPr>
          <w:p w14:paraId="077961A6" w14:textId="77777777" w:rsidR="003D16B4" w:rsidRPr="0045320C" w:rsidRDefault="00CF64E0" w:rsidP="00F35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3D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28434,3</w:t>
            </w:r>
          </w:p>
        </w:tc>
        <w:tc>
          <w:tcPr>
            <w:tcW w:w="1551" w:type="dxa"/>
          </w:tcPr>
          <w:p w14:paraId="56A3E1CA" w14:textId="77777777" w:rsidR="003D16B4" w:rsidRPr="007373DD" w:rsidRDefault="007373DD" w:rsidP="00F35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7373D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208993,7</w:t>
            </w:r>
          </w:p>
          <w:p w14:paraId="6819DCF8" w14:textId="77777777" w:rsidR="003D16B4" w:rsidRPr="003D16B4" w:rsidRDefault="003D16B4" w:rsidP="00F35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5" w:type="dxa"/>
          </w:tcPr>
          <w:p w14:paraId="433F0716" w14:textId="77777777" w:rsidR="003D16B4" w:rsidRPr="0042073C" w:rsidRDefault="003D16B4" w:rsidP="00C76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73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D2AC2" w:rsidRPr="00BD2AC2" w14:paraId="7DB45B5A" w14:textId="77777777" w:rsidTr="00D95F22">
        <w:tc>
          <w:tcPr>
            <w:tcW w:w="709" w:type="dxa"/>
          </w:tcPr>
          <w:p w14:paraId="62B132BD" w14:textId="77777777" w:rsidR="00E81887" w:rsidRPr="00BD2AC2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033" w:type="dxa"/>
            <w:gridSpan w:val="6"/>
          </w:tcPr>
          <w:p w14:paraId="42F471EC" w14:textId="77777777" w:rsidR="00E81887" w:rsidRPr="00BD2AC2" w:rsidRDefault="005C15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расходы, связанные с осуществлением капитальных вложений в объекты капитального строительства</w:t>
            </w:r>
          </w:p>
          <w:p w14:paraId="36C34ED7" w14:textId="77777777" w:rsidR="00E81887" w:rsidRPr="00BD2AC2" w:rsidRDefault="005C15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муниципальной собственности муниципального образования Темрюкский район &lt;3&gt;</w:t>
            </w:r>
          </w:p>
        </w:tc>
      </w:tr>
      <w:tr w:rsidR="00BD2AC2" w:rsidRPr="00BD2AC2" w14:paraId="2040D21C" w14:textId="77777777" w:rsidTr="00D95F22">
        <w:tc>
          <w:tcPr>
            <w:tcW w:w="709" w:type="dxa"/>
          </w:tcPr>
          <w:p w14:paraId="0B219651" w14:textId="77777777" w:rsidR="00E81887" w:rsidRPr="00BD2AC2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95" w:type="dxa"/>
          </w:tcPr>
          <w:p w14:paraId="22905667" w14:textId="77777777" w:rsidR="00E81887" w:rsidRPr="00BD2AC2" w:rsidRDefault="005C15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2022</w:t>
            </w:r>
          </w:p>
        </w:tc>
        <w:tc>
          <w:tcPr>
            <w:tcW w:w="2093" w:type="dxa"/>
          </w:tcPr>
          <w:p w14:paraId="164F7102" w14:textId="77777777"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30" w:type="dxa"/>
          </w:tcPr>
          <w:p w14:paraId="00AF0710" w14:textId="77777777"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19" w:type="dxa"/>
          </w:tcPr>
          <w:p w14:paraId="55AEA02B" w14:textId="77777777"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51" w:type="dxa"/>
          </w:tcPr>
          <w:p w14:paraId="274363AC" w14:textId="77777777"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945" w:type="dxa"/>
          </w:tcPr>
          <w:p w14:paraId="5F537874" w14:textId="77777777"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BD2AC2" w:rsidRPr="00BD2AC2" w14:paraId="1FDC6C56" w14:textId="77777777" w:rsidTr="00D95F22">
        <w:tc>
          <w:tcPr>
            <w:tcW w:w="709" w:type="dxa"/>
          </w:tcPr>
          <w:p w14:paraId="71C93916" w14:textId="77777777" w:rsidR="00E81887" w:rsidRPr="00BD2AC2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95" w:type="dxa"/>
          </w:tcPr>
          <w:p w14:paraId="4F9FF4AE" w14:textId="77777777" w:rsidR="00E81887" w:rsidRPr="00BD2AC2" w:rsidRDefault="005C15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2023</w:t>
            </w:r>
          </w:p>
        </w:tc>
        <w:tc>
          <w:tcPr>
            <w:tcW w:w="2093" w:type="dxa"/>
          </w:tcPr>
          <w:p w14:paraId="467AA26F" w14:textId="77777777"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30" w:type="dxa"/>
          </w:tcPr>
          <w:p w14:paraId="69B65364" w14:textId="77777777"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19" w:type="dxa"/>
          </w:tcPr>
          <w:p w14:paraId="12A9FFB8" w14:textId="77777777"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51" w:type="dxa"/>
          </w:tcPr>
          <w:p w14:paraId="1EC3E7E6" w14:textId="77777777"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945" w:type="dxa"/>
          </w:tcPr>
          <w:p w14:paraId="5CA422EB" w14:textId="77777777"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BD2AC2" w:rsidRPr="00BD2AC2" w14:paraId="2F57385B" w14:textId="77777777" w:rsidTr="00D95F22">
        <w:tc>
          <w:tcPr>
            <w:tcW w:w="709" w:type="dxa"/>
          </w:tcPr>
          <w:p w14:paraId="6634E659" w14:textId="77777777" w:rsidR="00E81887" w:rsidRPr="00BD2AC2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95" w:type="dxa"/>
          </w:tcPr>
          <w:p w14:paraId="1675CCA3" w14:textId="77777777" w:rsidR="00E81887" w:rsidRPr="00BD2AC2" w:rsidRDefault="005C15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2024</w:t>
            </w:r>
          </w:p>
        </w:tc>
        <w:tc>
          <w:tcPr>
            <w:tcW w:w="2093" w:type="dxa"/>
          </w:tcPr>
          <w:p w14:paraId="403836B2" w14:textId="77777777"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30" w:type="dxa"/>
          </w:tcPr>
          <w:p w14:paraId="47972E52" w14:textId="77777777"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19" w:type="dxa"/>
          </w:tcPr>
          <w:p w14:paraId="0DD8C999" w14:textId="77777777"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51" w:type="dxa"/>
          </w:tcPr>
          <w:p w14:paraId="50BAA2D6" w14:textId="77777777"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945" w:type="dxa"/>
          </w:tcPr>
          <w:p w14:paraId="2305C4AF" w14:textId="77777777"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BD2AC2" w:rsidRPr="00BD2AC2" w14:paraId="6119B0B9" w14:textId="77777777" w:rsidTr="00D95F22">
        <w:tc>
          <w:tcPr>
            <w:tcW w:w="709" w:type="dxa"/>
          </w:tcPr>
          <w:p w14:paraId="4019B92D" w14:textId="77777777" w:rsidR="00E81887" w:rsidRPr="00BD2AC2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95" w:type="dxa"/>
          </w:tcPr>
          <w:p w14:paraId="35E1BD14" w14:textId="77777777" w:rsidR="00E81887" w:rsidRPr="00BD2AC2" w:rsidRDefault="005C15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2093" w:type="dxa"/>
          </w:tcPr>
          <w:p w14:paraId="301F77EA" w14:textId="77777777"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30" w:type="dxa"/>
          </w:tcPr>
          <w:p w14:paraId="42482912" w14:textId="77777777"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19" w:type="dxa"/>
          </w:tcPr>
          <w:p w14:paraId="655C61F1" w14:textId="77777777"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51" w:type="dxa"/>
          </w:tcPr>
          <w:p w14:paraId="2426428E" w14:textId="77777777"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945" w:type="dxa"/>
          </w:tcPr>
          <w:p w14:paraId="6AD3F98E" w14:textId="77777777"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8F7E82" w:rsidRPr="00BD2AC2" w14:paraId="1271C3DD" w14:textId="77777777" w:rsidTr="00D95F22">
        <w:tc>
          <w:tcPr>
            <w:tcW w:w="709" w:type="dxa"/>
          </w:tcPr>
          <w:p w14:paraId="319D9807" w14:textId="77777777" w:rsidR="008F7E82" w:rsidRPr="00BD2AC2" w:rsidRDefault="008F7E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95" w:type="dxa"/>
          </w:tcPr>
          <w:p w14:paraId="05DE10D3" w14:textId="77777777" w:rsidR="008F7E82" w:rsidRPr="00BD2AC2" w:rsidRDefault="008F7E8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2026</w:t>
            </w:r>
          </w:p>
        </w:tc>
        <w:tc>
          <w:tcPr>
            <w:tcW w:w="2093" w:type="dxa"/>
          </w:tcPr>
          <w:p w14:paraId="33381EAF" w14:textId="77777777" w:rsidR="008F7E82" w:rsidRPr="001B3D3F" w:rsidRDefault="00C37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B3D3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0,0</w:t>
            </w:r>
          </w:p>
        </w:tc>
        <w:tc>
          <w:tcPr>
            <w:tcW w:w="1830" w:type="dxa"/>
          </w:tcPr>
          <w:p w14:paraId="0AFDE39D" w14:textId="77777777" w:rsidR="008F7E82" w:rsidRPr="001B3D3F" w:rsidRDefault="00C37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B3D3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0,0</w:t>
            </w:r>
          </w:p>
        </w:tc>
        <w:tc>
          <w:tcPr>
            <w:tcW w:w="1719" w:type="dxa"/>
          </w:tcPr>
          <w:p w14:paraId="4911AED0" w14:textId="77777777" w:rsidR="008F7E82" w:rsidRPr="001B3D3F" w:rsidRDefault="00C37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B3D3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0,0</w:t>
            </w:r>
          </w:p>
        </w:tc>
        <w:tc>
          <w:tcPr>
            <w:tcW w:w="1551" w:type="dxa"/>
          </w:tcPr>
          <w:p w14:paraId="466C44EB" w14:textId="77777777" w:rsidR="008F7E82" w:rsidRPr="001B3D3F" w:rsidRDefault="00C37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B3D3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0,0</w:t>
            </w:r>
          </w:p>
        </w:tc>
        <w:tc>
          <w:tcPr>
            <w:tcW w:w="1945" w:type="dxa"/>
          </w:tcPr>
          <w:p w14:paraId="429CBFAA" w14:textId="77777777" w:rsidR="008F7E82" w:rsidRPr="001B3D3F" w:rsidRDefault="00C37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D3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0,0</w:t>
            </w:r>
          </w:p>
        </w:tc>
      </w:tr>
      <w:tr w:rsidR="00BD2AC2" w:rsidRPr="00BD2AC2" w14:paraId="4254DEA0" w14:textId="77777777" w:rsidTr="00D95F22">
        <w:tc>
          <w:tcPr>
            <w:tcW w:w="709" w:type="dxa"/>
          </w:tcPr>
          <w:p w14:paraId="3173A65D" w14:textId="77777777" w:rsidR="00E81887" w:rsidRPr="00BD2AC2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95" w:type="dxa"/>
          </w:tcPr>
          <w:p w14:paraId="3CC216A7" w14:textId="77777777" w:rsidR="00E81887" w:rsidRPr="00BD2AC2" w:rsidRDefault="005C15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2093" w:type="dxa"/>
          </w:tcPr>
          <w:p w14:paraId="7CEBC87A" w14:textId="77777777"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30" w:type="dxa"/>
          </w:tcPr>
          <w:p w14:paraId="7C76D8EB" w14:textId="77777777"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19" w:type="dxa"/>
          </w:tcPr>
          <w:p w14:paraId="766C9F16" w14:textId="77777777"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51" w:type="dxa"/>
          </w:tcPr>
          <w:p w14:paraId="4020089A" w14:textId="77777777"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945" w:type="dxa"/>
          </w:tcPr>
          <w:p w14:paraId="27F6CE4B" w14:textId="77777777"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</w:tr>
    </w:tbl>
    <w:p w14:paraId="4CED6FA0" w14:textId="77777777" w:rsidR="00E81887" w:rsidRDefault="005C157A" w:rsidP="00D95F2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31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D2AC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»;</w:t>
      </w:r>
    </w:p>
    <w:p w14:paraId="4BE01C40" w14:textId="77777777" w:rsidR="00E81887" w:rsidRDefault="005C157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68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2) таблицу раздела «Целевые показатели муниципальной программы» муниципальной программы изложить в следующей редакции:</w:t>
      </w:r>
    </w:p>
    <w:p w14:paraId="6FA895E5" w14:textId="77777777" w:rsidR="00E81887" w:rsidRDefault="005C15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«ЦЕЛЕВЫЕ ПОКАЗАТЕЛИ МУНИЦИПАЛЬНОЙ ПРОГРАММЫ</w:t>
      </w:r>
    </w:p>
    <w:p w14:paraId="318B5972" w14:textId="77777777" w:rsidR="00E81887" w:rsidRDefault="005C15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«Развитие образования»</w:t>
      </w:r>
    </w:p>
    <w:p w14:paraId="49F32994" w14:textId="77777777" w:rsidR="00E81887" w:rsidRDefault="00E818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tbl>
      <w:tblPr>
        <w:tblStyle w:val="a9"/>
        <w:tblW w:w="1474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96"/>
        <w:gridCol w:w="5670"/>
        <w:gridCol w:w="1276"/>
        <w:gridCol w:w="850"/>
        <w:gridCol w:w="1276"/>
        <w:gridCol w:w="1276"/>
        <w:gridCol w:w="1105"/>
        <w:gridCol w:w="851"/>
        <w:gridCol w:w="992"/>
        <w:gridCol w:w="850"/>
      </w:tblGrid>
      <w:tr w:rsidR="004C0DE8" w14:paraId="24A85D1D" w14:textId="77777777" w:rsidTr="00F1054E">
        <w:tc>
          <w:tcPr>
            <w:tcW w:w="596" w:type="dxa"/>
            <w:vMerge w:val="restart"/>
          </w:tcPr>
          <w:p w14:paraId="108EF154" w14:textId="77777777"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670" w:type="dxa"/>
            <w:vMerge w:val="restart"/>
          </w:tcPr>
          <w:p w14:paraId="56CCDFD5" w14:textId="77777777"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276" w:type="dxa"/>
            <w:vMerge w:val="restart"/>
          </w:tcPr>
          <w:p w14:paraId="0CB3D0B0" w14:textId="77777777"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13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14:paraId="6959AF66" w14:textId="77777777"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13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Статус </w:t>
            </w:r>
            <w:hyperlink w:anchor="30j0zll">
              <w:r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5500" w:type="dxa"/>
            <w:gridSpan w:val="5"/>
          </w:tcPr>
          <w:p w14:paraId="30AAD67D" w14:textId="77777777"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Значение целевого показателя</w:t>
            </w:r>
          </w:p>
        </w:tc>
        <w:tc>
          <w:tcPr>
            <w:tcW w:w="850" w:type="dxa"/>
          </w:tcPr>
          <w:p w14:paraId="24F34B9C" w14:textId="77777777"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0DE8" w14:paraId="31A6DFDB" w14:textId="77777777" w:rsidTr="00F1054E">
        <w:tc>
          <w:tcPr>
            <w:tcW w:w="596" w:type="dxa"/>
            <w:vMerge/>
          </w:tcPr>
          <w:p w14:paraId="6A08F946" w14:textId="77777777" w:rsidR="004C0DE8" w:rsidRDefault="004C0D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  <w:vMerge/>
          </w:tcPr>
          <w:p w14:paraId="754FE72A" w14:textId="77777777" w:rsidR="004C0DE8" w:rsidRDefault="004C0D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15643650" w14:textId="77777777" w:rsidR="004C0DE8" w:rsidRDefault="004C0D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14:paraId="40845EDF" w14:textId="77777777" w:rsidR="004C0DE8" w:rsidRDefault="004C0D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138799D" w14:textId="77777777"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2020 год отчетный год </w:t>
            </w:r>
            <w:hyperlink w:anchor="gjdgxs">
              <w:r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&lt;2&gt;</w:t>
              </w:r>
            </w:hyperlink>
          </w:p>
        </w:tc>
        <w:tc>
          <w:tcPr>
            <w:tcW w:w="1276" w:type="dxa"/>
          </w:tcPr>
          <w:p w14:paraId="5E9E4563" w14:textId="77777777" w:rsidR="004C0DE8" w:rsidRDefault="004C0DE8">
            <w:pPr>
              <w:spacing w:after="0" w:line="240" w:lineRule="auto"/>
              <w:ind w:firstLine="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2022 год</w:t>
            </w:r>
          </w:p>
        </w:tc>
        <w:tc>
          <w:tcPr>
            <w:tcW w:w="1105" w:type="dxa"/>
          </w:tcPr>
          <w:p w14:paraId="78D8E07F" w14:textId="77777777"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851" w:type="dxa"/>
          </w:tcPr>
          <w:p w14:paraId="332959CE" w14:textId="77777777"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992" w:type="dxa"/>
          </w:tcPr>
          <w:p w14:paraId="5466FC71" w14:textId="77777777"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850" w:type="dxa"/>
          </w:tcPr>
          <w:p w14:paraId="0DEF5545" w14:textId="77777777" w:rsidR="004C0DE8" w:rsidRDefault="004C0DE8" w:rsidP="004C0DE8">
            <w:pPr>
              <w:tabs>
                <w:tab w:val="left" w:pos="18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2026 год</w:t>
            </w:r>
          </w:p>
        </w:tc>
      </w:tr>
    </w:tbl>
    <w:p w14:paraId="69E69957" w14:textId="77777777" w:rsidR="00E81887" w:rsidRDefault="00E81887">
      <w:pPr>
        <w:spacing w:after="0" w:line="240" w:lineRule="auto"/>
        <w:rPr>
          <w:color w:val="000000"/>
          <w:sz w:val="6"/>
          <w:szCs w:val="6"/>
        </w:rPr>
      </w:pPr>
    </w:p>
    <w:tbl>
      <w:tblPr>
        <w:tblStyle w:val="aa"/>
        <w:tblW w:w="1474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96"/>
        <w:gridCol w:w="5670"/>
        <w:gridCol w:w="1276"/>
        <w:gridCol w:w="850"/>
        <w:gridCol w:w="1276"/>
        <w:gridCol w:w="1276"/>
        <w:gridCol w:w="1105"/>
        <w:gridCol w:w="851"/>
        <w:gridCol w:w="992"/>
        <w:gridCol w:w="850"/>
      </w:tblGrid>
      <w:tr w:rsidR="004C0DE8" w14:paraId="7994B7F0" w14:textId="77777777" w:rsidTr="00F1054E">
        <w:trPr>
          <w:tblHeader/>
        </w:trPr>
        <w:tc>
          <w:tcPr>
            <w:tcW w:w="596" w:type="dxa"/>
          </w:tcPr>
          <w:p w14:paraId="4E959511" w14:textId="77777777"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14:paraId="5B848DAF" w14:textId="77777777"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073C4A9E" w14:textId="77777777"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14:paraId="2F075349" w14:textId="77777777"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4712E0B9" w14:textId="77777777"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14:paraId="3A4404CE" w14:textId="77777777"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05" w:type="dxa"/>
          </w:tcPr>
          <w:p w14:paraId="5E792661" w14:textId="77777777"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14:paraId="68C24561" w14:textId="77777777"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14:paraId="7FEC9AE3" w14:textId="77777777"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14:paraId="32FEF1F3" w14:textId="77777777" w:rsidR="004C0DE8" w:rsidRDefault="00F105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4C0DE8" w14:paraId="6F2841FC" w14:textId="77777777" w:rsidTr="00F1054E">
        <w:tc>
          <w:tcPr>
            <w:tcW w:w="596" w:type="dxa"/>
          </w:tcPr>
          <w:p w14:paraId="59616906" w14:textId="77777777"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296" w:type="dxa"/>
            <w:gridSpan w:val="8"/>
          </w:tcPr>
          <w:p w14:paraId="0906E852" w14:textId="77777777" w:rsidR="004C0DE8" w:rsidRDefault="004C0D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образования»</w:t>
            </w:r>
          </w:p>
        </w:tc>
        <w:tc>
          <w:tcPr>
            <w:tcW w:w="850" w:type="dxa"/>
          </w:tcPr>
          <w:p w14:paraId="690B3CCC" w14:textId="77777777" w:rsidR="004C0DE8" w:rsidRDefault="004C0D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50C44" w:rsidRPr="00350C44" w14:paraId="763FB8C8" w14:textId="77777777" w:rsidTr="00350C44">
        <w:tc>
          <w:tcPr>
            <w:tcW w:w="596" w:type="dxa"/>
          </w:tcPr>
          <w:p w14:paraId="7678659E" w14:textId="77777777"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5670" w:type="dxa"/>
          </w:tcPr>
          <w:p w14:paraId="03DF4F05" w14:textId="77777777" w:rsidR="004C0DE8" w:rsidRDefault="004C0D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Доля детей в возрасте 1-6 лет, получающих дошкольную образовательную услугу и (или) услугу по их содержанию в муниципальных образовательных учреждениях в общей численности детей в возрасте 1-6 лет</w:t>
            </w:r>
          </w:p>
        </w:tc>
        <w:tc>
          <w:tcPr>
            <w:tcW w:w="1276" w:type="dxa"/>
          </w:tcPr>
          <w:p w14:paraId="28E72698" w14:textId="77777777"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850" w:type="dxa"/>
            <w:tcBorders>
              <w:right w:val="single" w:sz="4" w:space="0" w:color="000000"/>
            </w:tcBorders>
          </w:tcPr>
          <w:p w14:paraId="46C05C67" w14:textId="77777777"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A5A452" w14:textId="77777777"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9DD3E0" w14:textId="77777777"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D61C68" w14:textId="77777777" w:rsidR="004C0DE8" w:rsidRPr="001B3D3F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3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67,5</w:t>
            </w:r>
          </w:p>
        </w:tc>
        <w:tc>
          <w:tcPr>
            <w:tcW w:w="851" w:type="dxa"/>
            <w:tcBorders>
              <w:left w:val="single" w:sz="4" w:space="0" w:color="000000"/>
            </w:tcBorders>
          </w:tcPr>
          <w:p w14:paraId="2F0C8811" w14:textId="77777777"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70,5</w:t>
            </w: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14:paraId="0ECCB631" w14:textId="77777777"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70,5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FFFFFF" w:themeFill="background1"/>
          </w:tcPr>
          <w:p w14:paraId="5E762A40" w14:textId="77777777" w:rsidR="004C0DE8" w:rsidRPr="00350C44" w:rsidRDefault="001B3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50C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70,5</w:t>
            </w:r>
          </w:p>
        </w:tc>
      </w:tr>
      <w:tr w:rsidR="00350C44" w:rsidRPr="00350C44" w14:paraId="7C74775B" w14:textId="77777777" w:rsidTr="00350C44">
        <w:tc>
          <w:tcPr>
            <w:tcW w:w="596" w:type="dxa"/>
          </w:tcPr>
          <w:p w14:paraId="05A0C134" w14:textId="77777777" w:rsidR="004C0DE8" w:rsidRDefault="004C0DE8">
            <w:pPr>
              <w:spacing w:after="0" w:line="240" w:lineRule="auto"/>
              <w:ind w:left="-705" w:firstLine="58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5670" w:type="dxa"/>
          </w:tcPr>
          <w:p w14:paraId="032094C7" w14:textId="77777777" w:rsidR="004C0DE8" w:rsidRDefault="004C0D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Доля муниципальных общеобразовательных учреждений, соответствующих современным требованиям обучения, в общем количестве муниципальных общеобразовательных учреждений</w:t>
            </w:r>
          </w:p>
        </w:tc>
        <w:tc>
          <w:tcPr>
            <w:tcW w:w="1276" w:type="dxa"/>
          </w:tcPr>
          <w:p w14:paraId="13F84234" w14:textId="77777777" w:rsidR="004C0DE8" w:rsidRDefault="004C0DE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850" w:type="dxa"/>
          </w:tcPr>
          <w:p w14:paraId="3610894E" w14:textId="77777777"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14:paraId="33703999" w14:textId="77777777"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82,2</w:t>
            </w:r>
          </w:p>
        </w:tc>
        <w:tc>
          <w:tcPr>
            <w:tcW w:w="1276" w:type="dxa"/>
          </w:tcPr>
          <w:p w14:paraId="735E6843" w14:textId="77777777"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1105" w:type="dxa"/>
          </w:tcPr>
          <w:p w14:paraId="07D2CFB3" w14:textId="77777777"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851" w:type="dxa"/>
          </w:tcPr>
          <w:p w14:paraId="3D76B528" w14:textId="77777777"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992" w:type="dxa"/>
            <w:shd w:val="clear" w:color="auto" w:fill="auto"/>
          </w:tcPr>
          <w:p w14:paraId="0E10A30A" w14:textId="77777777"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850" w:type="dxa"/>
            <w:shd w:val="clear" w:color="auto" w:fill="FFFFFF" w:themeFill="background1"/>
          </w:tcPr>
          <w:p w14:paraId="2F4B7280" w14:textId="77777777" w:rsidR="004C0DE8" w:rsidRPr="00350C44" w:rsidRDefault="001B3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50C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88</w:t>
            </w:r>
          </w:p>
        </w:tc>
      </w:tr>
      <w:tr w:rsidR="00350C44" w:rsidRPr="00350C44" w14:paraId="7111F3CF" w14:textId="77777777" w:rsidTr="00350C44">
        <w:tc>
          <w:tcPr>
            <w:tcW w:w="596" w:type="dxa"/>
          </w:tcPr>
          <w:p w14:paraId="1B13DC9D" w14:textId="77777777" w:rsidR="004C0DE8" w:rsidRDefault="004C0DE8">
            <w:pPr>
              <w:spacing w:after="0" w:line="240" w:lineRule="auto"/>
              <w:ind w:left="-705" w:firstLine="58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5670" w:type="dxa"/>
          </w:tcPr>
          <w:p w14:paraId="640344EE" w14:textId="77777777" w:rsidR="004C0DE8" w:rsidRDefault="004C0D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Доля учащихся дневных общеобразовательных школ, обучающихся во вторую смену</w:t>
            </w:r>
          </w:p>
        </w:tc>
        <w:tc>
          <w:tcPr>
            <w:tcW w:w="1276" w:type="dxa"/>
          </w:tcPr>
          <w:p w14:paraId="6C784CC1" w14:textId="77777777" w:rsidR="004C0DE8" w:rsidRDefault="004C0DE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850" w:type="dxa"/>
          </w:tcPr>
          <w:p w14:paraId="5E257056" w14:textId="77777777"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14:paraId="5D53868E" w14:textId="77777777"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8,4</w:t>
            </w:r>
          </w:p>
        </w:tc>
        <w:tc>
          <w:tcPr>
            <w:tcW w:w="1276" w:type="dxa"/>
          </w:tcPr>
          <w:p w14:paraId="685DE454" w14:textId="77777777"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8,4</w:t>
            </w:r>
          </w:p>
        </w:tc>
        <w:tc>
          <w:tcPr>
            <w:tcW w:w="1105" w:type="dxa"/>
          </w:tcPr>
          <w:p w14:paraId="750D562F" w14:textId="77777777"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8,4</w:t>
            </w:r>
          </w:p>
        </w:tc>
        <w:tc>
          <w:tcPr>
            <w:tcW w:w="851" w:type="dxa"/>
          </w:tcPr>
          <w:p w14:paraId="1BB049F4" w14:textId="77777777"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8,4</w:t>
            </w:r>
          </w:p>
        </w:tc>
        <w:tc>
          <w:tcPr>
            <w:tcW w:w="992" w:type="dxa"/>
            <w:shd w:val="clear" w:color="auto" w:fill="auto"/>
          </w:tcPr>
          <w:p w14:paraId="5511D94D" w14:textId="77777777"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8,4</w:t>
            </w:r>
          </w:p>
        </w:tc>
        <w:tc>
          <w:tcPr>
            <w:tcW w:w="850" w:type="dxa"/>
            <w:shd w:val="clear" w:color="auto" w:fill="FFFFFF" w:themeFill="background1"/>
          </w:tcPr>
          <w:p w14:paraId="28CA39A3" w14:textId="77777777" w:rsidR="004C0DE8" w:rsidRPr="00350C44" w:rsidRDefault="001B3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50C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8,4</w:t>
            </w:r>
          </w:p>
        </w:tc>
      </w:tr>
      <w:tr w:rsidR="00350C44" w:rsidRPr="00350C44" w14:paraId="7B8FFA79" w14:textId="77777777" w:rsidTr="00350C44">
        <w:tc>
          <w:tcPr>
            <w:tcW w:w="596" w:type="dxa"/>
          </w:tcPr>
          <w:p w14:paraId="58C344FC" w14:textId="77777777" w:rsidR="004C0DE8" w:rsidRDefault="004C0DE8">
            <w:pPr>
              <w:spacing w:after="0" w:line="240" w:lineRule="auto"/>
              <w:ind w:left="-705" w:firstLine="58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5670" w:type="dxa"/>
          </w:tcPr>
          <w:p w14:paraId="563A49E4" w14:textId="77777777"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Доля выпускников муниципальных общеобразовательных организаций, получивших аттестат о среднем общем образовании, в общей численности выпускников муниципальных общеобразовательных организаций</w:t>
            </w:r>
          </w:p>
        </w:tc>
        <w:tc>
          <w:tcPr>
            <w:tcW w:w="1276" w:type="dxa"/>
          </w:tcPr>
          <w:p w14:paraId="1531A192" w14:textId="77777777" w:rsidR="004C0DE8" w:rsidRDefault="004C0DE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850" w:type="dxa"/>
          </w:tcPr>
          <w:p w14:paraId="2C102D8A" w14:textId="77777777"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14:paraId="03AFD643" w14:textId="77777777"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14:paraId="0BBB74A0" w14:textId="77777777"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05" w:type="dxa"/>
          </w:tcPr>
          <w:p w14:paraId="3175DF04" w14:textId="77777777"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14:paraId="11F95B79" w14:textId="77777777"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14:paraId="2636DB38" w14:textId="77777777"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FFFFFF" w:themeFill="background1"/>
          </w:tcPr>
          <w:p w14:paraId="2184B7E8" w14:textId="77777777" w:rsidR="004C0DE8" w:rsidRPr="00350C44" w:rsidRDefault="001B3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50C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350C44" w:rsidRPr="00350C44" w14:paraId="3A6B99D6" w14:textId="77777777" w:rsidTr="00350C44">
        <w:tc>
          <w:tcPr>
            <w:tcW w:w="596" w:type="dxa"/>
          </w:tcPr>
          <w:p w14:paraId="5D88E0D4" w14:textId="77777777" w:rsidR="004C0DE8" w:rsidRDefault="004C0DE8">
            <w:pPr>
              <w:spacing w:after="0" w:line="240" w:lineRule="auto"/>
              <w:ind w:left="-705" w:right="-124" w:firstLine="44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5670" w:type="dxa"/>
          </w:tcPr>
          <w:p w14:paraId="6725FC01" w14:textId="77777777"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Доля учителей общеобразовательных организаций, вовлеченных в национальную систему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профессионального роста педагогических работников</w:t>
            </w:r>
          </w:p>
        </w:tc>
        <w:tc>
          <w:tcPr>
            <w:tcW w:w="1276" w:type="dxa"/>
          </w:tcPr>
          <w:p w14:paraId="3741AE25" w14:textId="77777777" w:rsidR="004C0DE8" w:rsidRDefault="004C0DE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850" w:type="dxa"/>
          </w:tcPr>
          <w:p w14:paraId="6DC29DFA" w14:textId="77777777"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FFFFFF"/>
          </w:tcPr>
          <w:p w14:paraId="5E33662C" w14:textId="77777777"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6" w:type="dxa"/>
            <w:shd w:val="clear" w:color="auto" w:fill="FFFFFF"/>
          </w:tcPr>
          <w:p w14:paraId="74E3849E" w14:textId="77777777"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05" w:type="dxa"/>
            <w:shd w:val="clear" w:color="auto" w:fill="FFFFFF"/>
          </w:tcPr>
          <w:p w14:paraId="57638B0C" w14:textId="77777777"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851" w:type="dxa"/>
            <w:shd w:val="clear" w:color="auto" w:fill="FFFFFF"/>
          </w:tcPr>
          <w:p w14:paraId="20DA29B2" w14:textId="77777777"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auto"/>
          </w:tcPr>
          <w:p w14:paraId="6C7E5F70" w14:textId="77777777" w:rsidR="004C0DE8" w:rsidRDefault="004C0DE8" w:rsidP="00350C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850" w:type="dxa"/>
            <w:shd w:val="clear" w:color="auto" w:fill="FFFFFF" w:themeFill="background1"/>
          </w:tcPr>
          <w:p w14:paraId="47203A5B" w14:textId="77777777" w:rsidR="004C0DE8" w:rsidRPr="00350C44" w:rsidRDefault="00350C44" w:rsidP="00350C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50C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50</w:t>
            </w:r>
          </w:p>
        </w:tc>
      </w:tr>
      <w:tr w:rsidR="004C0DE8" w:rsidRPr="001B3D3F" w14:paraId="285D1D46" w14:textId="77777777" w:rsidTr="00350C44">
        <w:tc>
          <w:tcPr>
            <w:tcW w:w="596" w:type="dxa"/>
          </w:tcPr>
          <w:p w14:paraId="4CF98C58" w14:textId="77777777" w:rsidR="004C0DE8" w:rsidRDefault="004C0DE8">
            <w:pPr>
              <w:spacing w:after="0" w:line="240" w:lineRule="auto"/>
              <w:ind w:left="-705" w:firstLine="58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5670" w:type="dxa"/>
          </w:tcPr>
          <w:p w14:paraId="1C89F180" w14:textId="77777777"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Доля детей в возрасте от 5 до 18 лет, охваченных дополнительным образованием</w:t>
            </w:r>
          </w:p>
        </w:tc>
        <w:tc>
          <w:tcPr>
            <w:tcW w:w="1276" w:type="dxa"/>
          </w:tcPr>
          <w:p w14:paraId="730273B2" w14:textId="77777777" w:rsidR="004C0DE8" w:rsidRDefault="004C0DE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850" w:type="dxa"/>
          </w:tcPr>
          <w:p w14:paraId="401D5658" w14:textId="77777777"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14:paraId="4086505A" w14:textId="77777777"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72,6</w:t>
            </w:r>
          </w:p>
        </w:tc>
        <w:tc>
          <w:tcPr>
            <w:tcW w:w="1276" w:type="dxa"/>
          </w:tcPr>
          <w:p w14:paraId="7BC55320" w14:textId="77777777"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1105" w:type="dxa"/>
          </w:tcPr>
          <w:p w14:paraId="5C12E8EF" w14:textId="77777777"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851" w:type="dxa"/>
          </w:tcPr>
          <w:p w14:paraId="5C7F11D5" w14:textId="77777777"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992" w:type="dxa"/>
            <w:shd w:val="clear" w:color="auto" w:fill="auto"/>
          </w:tcPr>
          <w:p w14:paraId="11DBFFA2" w14:textId="77777777"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850" w:type="dxa"/>
            <w:shd w:val="clear" w:color="auto" w:fill="FFFFFF" w:themeFill="background1"/>
          </w:tcPr>
          <w:p w14:paraId="3FEAA8DE" w14:textId="77777777" w:rsidR="004C0DE8" w:rsidRPr="001B3D3F" w:rsidRDefault="001B3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3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</w:tr>
      <w:tr w:rsidR="004C0DE8" w:rsidRPr="001B3D3F" w14:paraId="29E9B551" w14:textId="77777777" w:rsidTr="00350C44">
        <w:tc>
          <w:tcPr>
            <w:tcW w:w="596" w:type="dxa"/>
          </w:tcPr>
          <w:p w14:paraId="1738CAFE" w14:textId="77777777" w:rsidR="004C0DE8" w:rsidRDefault="004C0DE8">
            <w:pPr>
              <w:spacing w:after="0" w:line="240" w:lineRule="auto"/>
              <w:ind w:left="-705" w:firstLine="58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5670" w:type="dxa"/>
          </w:tcPr>
          <w:p w14:paraId="78D02D77" w14:textId="77777777"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Охват детей в возрасте от 5 до 18 лет, имеющих право на получение дополнительного образования в рамках системы персонифицированного финансирования</w:t>
            </w:r>
          </w:p>
        </w:tc>
        <w:tc>
          <w:tcPr>
            <w:tcW w:w="1276" w:type="dxa"/>
          </w:tcPr>
          <w:p w14:paraId="656D1B19" w14:textId="77777777" w:rsidR="004C0DE8" w:rsidRDefault="004C0DE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850" w:type="dxa"/>
          </w:tcPr>
          <w:p w14:paraId="25B58B70" w14:textId="77777777"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14:paraId="40B31D1B" w14:textId="77777777"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276" w:type="dxa"/>
          </w:tcPr>
          <w:p w14:paraId="32707159" w14:textId="77777777"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05" w:type="dxa"/>
          </w:tcPr>
          <w:p w14:paraId="1EB92353" w14:textId="77777777" w:rsidR="004C0DE8" w:rsidRPr="00111D66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1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851" w:type="dxa"/>
          </w:tcPr>
          <w:p w14:paraId="3F8CDF46" w14:textId="77777777"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992" w:type="dxa"/>
            <w:shd w:val="clear" w:color="auto" w:fill="auto"/>
          </w:tcPr>
          <w:p w14:paraId="1A5E5C25" w14:textId="77777777"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850" w:type="dxa"/>
            <w:shd w:val="clear" w:color="auto" w:fill="FFFFFF" w:themeFill="background1"/>
          </w:tcPr>
          <w:p w14:paraId="3101B782" w14:textId="77777777" w:rsidR="004C0DE8" w:rsidRPr="001B3D3F" w:rsidRDefault="001B3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3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</w:tr>
      <w:tr w:rsidR="004C0DE8" w:rsidRPr="001B3D3F" w14:paraId="0F2EAED3" w14:textId="77777777" w:rsidTr="00350C44">
        <w:tc>
          <w:tcPr>
            <w:tcW w:w="596" w:type="dxa"/>
          </w:tcPr>
          <w:p w14:paraId="05DDBC05" w14:textId="77777777" w:rsidR="004C0DE8" w:rsidRDefault="004C0DE8">
            <w:pPr>
              <w:spacing w:after="0" w:line="240" w:lineRule="auto"/>
              <w:ind w:left="-705" w:firstLine="58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1.8</w:t>
            </w:r>
          </w:p>
        </w:tc>
        <w:tc>
          <w:tcPr>
            <w:tcW w:w="5670" w:type="dxa"/>
          </w:tcPr>
          <w:p w14:paraId="2682CC42" w14:textId="77777777"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Доля победителей и призеров регионального этапа всероссийской олимпиады школьников</w:t>
            </w:r>
          </w:p>
        </w:tc>
        <w:tc>
          <w:tcPr>
            <w:tcW w:w="1276" w:type="dxa"/>
          </w:tcPr>
          <w:p w14:paraId="02E2BB8C" w14:textId="77777777" w:rsidR="004C0DE8" w:rsidRDefault="004C0DE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850" w:type="dxa"/>
          </w:tcPr>
          <w:p w14:paraId="4F41ACD8" w14:textId="77777777"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14:paraId="2590C326" w14:textId="77777777"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276" w:type="dxa"/>
            <w:shd w:val="clear" w:color="auto" w:fill="FFFFFF"/>
          </w:tcPr>
          <w:p w14:paraId="3D9B49C5" w14:textId="77777777"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105" w:type="dxa"/>
            <w:shd w:val="clear" w:color="auto" w:fill="FFFFFF"/>
          </w:tcPr>
          <w:p w14:paraId="0969D08E" w14:textId="77777777" w:rsidR="004C0DE8" w:rsidRPr="00111D66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1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851" w:type="dxa"/>
            <w:shd w:val="clear" w:color="auto" w:fill="FFFFFF"/>
          </w:tcPr>
          <w:p w14:paraId="3B727DBA" w14:textId="77777777"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992" w:type="dxa"/>
            <w:shd w:val="clear" w:color="auto" w:fill="auto"/>
          </w:tcPr>
          <w:p w14:paraId="324E0D81" w14:textId="77777777"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850" w:type="dxa"/>
            <w:shd w:val="clear" w:color="auto" w:fill="FFFFFF" w:themeFill="background1"/>
          </w:tcPr>
          <w:p w14:paraId="7768EBE5" w14:textId="77777777" w:rsidR="004C0DE8" w:rsidRPr="001B3D3F" w:rsidRDefault="001B3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3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</w:tr>
      <w:tr w:rsidR="004C0DE8" w:rsidRPr="001B3D3F" w14:paraId="47DFFEC1" w14:textId="77777777" w:rsidTr="00350C44">
        <w:trPr>
          <w:trHeight w:val="857"/>
        </w:trPr>
        <w:tc>
          <w:tcPr>
            <w:tcW w:w="596" w:type="dxa"/>
          </w:tcPr>
          <w:p w14:paraId="0CF5873B" w14:textId="77777777" w:rsidR="004C0DE8" w:rsidRDefault="004C0DE8">
            <w:pPr>
              <w:spacing w:after="0" w:line="240" w:lineRule="auto"/>
              <w:ind w:left="-705" w:firstLine="58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1.9</w:t>
            </w:r>
          </w:p>
        </w:tc>
        <w:tc>
          <w:tcPr>
            <w:tcW w:w="5670" w:type="dxa"/>
          </w:tcPr>
          <w:p w14:paraId="4251AD36" w14:textId="77777777"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Доля учащихся образовательных учреждений, принимающих участие в творческих конкурсах и исследовательской деятельности</w:t>
            </w:r>
          </w:p>
        </w:tc>
        <w:tc>
          <w:tcPr>
            <w:tcW w:w="1276" w:type="dxa"/>
          </w:tcPr>
          <w:p w14:paraId="526ED518" w14:textId="77777777"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850" w:type="dxa"/>
          </w:tcPr>
          <w:p w14:paraId="00F1E9D1" w14:textId="77777777"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14:paraId="5BA3A036" w14:textId="77777777"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276" w:type="dxa"/>
            <w:shd w:val="clear" w:color="auto" w:fill="FFFFFF"/>
          </w:tcPr>
          <w:p w14:paraId="2F4614AE" w14:textId="77777777"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105" w:type="dxa"/>
            <w:shd w:val="clear" w:color="auto" w:fill="FFFFFF"/>
          </w:tcPr>
          <w:p w14:paraId="2E942D15" w14:textId="77777777" w:rsidR="004C0DE8" w:rsidRPr="00111D66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1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851" w:type="dxa"/>
            <w:shd w:val="clear" w:color="auto" w:fill="FFFFFF"/>
          </w:tcPr>
          <w:p w14:paraId="05923841" w14:textId="77777777"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992" w:type="dxa"/>
            <w:shd w:val="clear" w:color="auto" w:fill="auto"/>
          </w:tcPr>
          <w:p w14:paraId="5584BCE0" w14:textId="77777777"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850" w:type="dxa"/>
            <w:shd w:val="clear" w:color="auto" w:fill="FFFFFF" w:themeFill="background1"/>
          </w:tcPr>
          <w:p w14:paraId="604EBE1B" w14:textId="77777777" w:rsidR="004C0DE8" w:rsidRPr="001B3D3F" w:rsidRDefault="001B3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3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</w:tr>
      <w:tr w:rsidR="004C0DE8" w:rsidRPr="001B3D3F" w14:paraId="46DF0153" w14:textId="77777777" w:rsidTr="00350C44">
        <w:tc>
          <w:tcPr>
            <w:tcW w:w="596" w:type="dxa"/>
          </w:tcPr>
          <w:p w14:paraId="773D0FFF" w14:textId="77777777" w:rsidR="004C0DE8" w:rsidRDefault="004C0DE8">
            <w:pPr>
              <w:spacing w:after="0" w:line="240" w:lineRule="auto"/>
              <w:ind w:left="-705" w:right="-124" w:firstLine="44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1.10</w:t>
            </w:r>
          </w:p>
        </w:tc>
        <w:tc>
          <w:tcPr>
            <w:tcW w:w="5670" w:type="dxa"/>
          </w:tcPr>
          <w:p w14:paraId="7C9B9A53" w14:textId="77777777"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Численность учащихся, вовлеченных в волонтерскую деятельность на базе образовательных организаций</w:t>
            </w:r>
          </w:p>
        </w:tc>
        <w:tc>
          <w:tcPr>
            <w:tcW w:w="1276" w:type="dxa"/>
          </w:tcPr>
          <w:p w14:paraId="787C698B" w14:textId="77777777"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человек</w:t>
            </w:r>
          </w:p>
        </w:tc>
        <w:tc>
          <w:tcPr>
            <w:tcW w:w="850" w:type="dxa"/>
          </w:tcPr>
          <w:p w14:paraId="57EA0264" w14:textId="77777777"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14:paraId="476A8AC6" w14:textId="77777777"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1276" w:type="dxa"/>
            <w:shd w:val="clear" w:color="auto" w:fill="auto"/>
          </w:tcPr>
          <w:p w14:paraId="5D5A9C9A" w14:textId="77777777"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897</w:t>
            </w:r>
          </w:p>
        </w:tc>
        <w:tc>
          <w:tcPr>
            <w:tcW w:w="1105" w:type="dxa"/>
            <w:shd w:val="clear" w:color="auto" w:fill="auto"/>
          </w:tcPr>
          <w:p w14:paraId="7836B581" w14:textId="77777777" w:rsidR="004C0DE8" w:rsidRPr="00111D66" w:rsidRDefault="004C0DE8">
            <w:pPr>
              <w:jc w:val="center"/>
              <w:rPr>
                <w:color w:val="000000"/>
              </w:rPr>
            </w:pPr>
            <w:r w:rsidRPr="00111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51" w:type="dxa"/>
            <w:shd w:val="clear" w:color="auto" w:fill="auto"/>
          </w:tcPr>
          <w:p w14:paraId="65DE15D7" w14:textId="77777777" w:rsidR="004C0DE8" w:rsidRDefault="004C0DE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992" w:type="dxa"/>
            <w:shd w:val="clear" w:color="auto" w:fill="auto"/>
          </w:tcPr>
          <w:p w14:paraId="13F8BC3D" w14:textId="77777777" w:rsidR="004C0DE8" w:rsidRDefault="004C0DE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50" w:type="dxa"/>
            <w:shd w:val="clear" w:color="auto" w:fill="FFFFFF" w:themeFill="background1"/>
          </w:tcPr>
          <w:p w14:paraId="485A2F8D" w14:textId="77777777" w:rsidR="004C0DE8" w:rsidRPr="001B3D3F" w:rsidRDefault="001B3D3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3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</w:tr>
      <w:tr w:rsidR="004C0DE8" w:rsidRPr="001B3D3F" w14:paraId="6F3C7186" w14:textId="77777777" w:rsidTr="00350C44">
        <w:tc>
          <w:tcPr>
            <w:tcW w:w="596" w:type="dxa"/>
          </w:tcPr>
          <w:p w14:paraId="7442A378" w14:textId="77777777" w:rsidR="004C0DE8" w:rsidRDefault="004C0DE8">
            <w:pPr>
              <w:spacing w:after="0" w:line="240" w:lineRule="auto"/>
              <w:ind w:left="-705" w:right="-124" w:firstLine="58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1.11</w:t>
            </w:r>
          </w:p>
        </w:tc>
        <w:tc>
          <w:tcPr>
            <w:tcW w:w="5670" w:type="dxa"/>
          </w:tcPr>
          <w:p w14:paraId="3B861606" w14:textId="77777777"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 учителей, повысивших квалификацию по работе с высокомотивированными и одаренными детьми</w:t>
            </w:r>
          </w:p>
        </w:tc>
        <w:tc>
          <w:tcPr>
            <w:tcW w:w="1276" w:type="dxa"/>
          </w:tcPr>
          <w:p w14:paraId="2207BF85" w14:textId="77777777"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человек</w:t>
            </w:r>
          </w:p>
        </w:tc>
        <w:tc>
          <w:tcPr>
            <w:tcW w:w="850" w:type="dxa"/>
          </w:tcPr>
          <w:p w14:paraId="1E4B14E7" w14:textId="77777777"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14:paraId="416DB59D" w14:textId="77777777"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FFFFFF"/>
          </w:tcPr>
          <w:p w14:paraId="28DD1DC1" w14:textId="77777777"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105" w:type="dxa"/>
            <w:shd w:val="clear" w:color="auto" w:fill="FFFFFF"/>
          </w:tcPr>
          <w:p w14:paraId="45CB4729" w14:textId="77777777" w:rsidR="004C0DE8" w:rsidRPr="00111D66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1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851" w:type="dxa"/>
            <w:shd w:val="clear" w:color="auto" w:fill="FFFFFF"/>
          </w:tcPr>
          <w:p w14:paraId="2275C5C4" w14:textId="77777777"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992" w:type="dxa"/>
            <w:shd w:val="clear" w:color="auto" w:fill="auto"/>
          </w:tcPr>
          <w:p w14:paraId="1B30A9D3" w14:textId="77777777"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850" w:type="dxa"/>
            <w:shd w:val="clear" w:color="auto" w:fill="FFFFFF" w:themeFill="background1"/>
          </w:tcPr>
          <w:p w14:paraId="34EFD147" w14:textId="77777777" w:rsidR="004C0DE8" w:rsidRPr="001B3D3F" w:rsidRDefault="001B3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3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</w:t>
            </w:r>
          </w:p>
        </w:tc>
      </w:tr>
      <w:tr w:rsidR="004C0DE8" w:rsidRPr="001B3D3F" w14:paraId="155BAEA3" w14:textId="77777777" w:rsidTr="00350C44">
        <w:tc>
          <w:tcPr>
            <w:tcW w:w="596" w:type="dxa"/>
          </w:tcPr>
          <w:p w14:paraId="7CDC0E9F" w14:textId="77777777" w:rsidR="004C0DE8" w:rsidRDefault="004C0DE8">
            <w:pPr>
              <w:spacing w:after="0" w:line="240" w:lineRule="auto"/>
              <w:ind w:left="-705" w:right="-124" w:firstLine="58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1.12</w:t>
            </w:r>
          </w:p>
        </w:tc>
        <w:tc>
          <w:tcPr>
            <w:tcW w:w="5670" w:type="dxa"/>
          </w:tcPr>
          <w:p w14:paraId="2129EE2A" w14:textId="77777777" w:rsidR="004C0DE8" w:rsidRDefault="004C0D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Число общеобразовательных организаций, расположенных в сельской местности и малых городах, обновивших материально-техническую базу для реализации основных и дополнительных общеобразовательных программ цифрового, естественно-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научного  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гуманитарного профилей</w:t>
            </w:r>
          </w:p>
        </w:tc>
        <w:tc>
          <w:tcPr>
            <w:tcW w:w="1276" w:type="dxa"/>
          </w:tcPr>
          <w:p w14:paraId="60A2733C" w14:textId="77777777"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850" w:type="dxa"/>
          </w:tcPr>
          <w:p w14:paraId="532BA48E" w14:textId="77777777"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14:paraId="4C54BAAB" w14:textId="77777777"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698A1F37" w14:textId="77777777"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05" w:type="dxa"/>
          </w:tcPr>
          <w:p w14:paraId="72DC6CCD" w14:textId="77777777" w:rsidR="004C0DE8" w:rsidRPr="00111D66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1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851" w:type="dxa"/>
          </w:tcPr>
          <w:p w14:paraId="0D46DCED" w14:textId="77777777"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992" w:type="dxa"/>
            <w:shd w:val="clear" w:color="auto" w:fill="auto"/>
          </w:tcPr>
          <w:p w14:paraId="72962BAA" w14:textId="77777777"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850" w:type="dxa"/>
            <w:shd w:val="clear" w:color="auto" w:fill="FFFFFF" w:themeFill="background1"/>
          </w:tcPr>
          <w:p w14:paraId="0616021C" w14:textId="77777777" w:rsidR="004C0DE8" w:rsidRPr="001B3D3F" w:rsidRDefault="001B3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3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</w:tr>
      <w:tr w:rsidR="004C0DE8" w:rsidRPr="001B3D3F" w14:paraId="2A26F265" w14:textId="77777777" w:rsidTr="00350C44">
        <w:tc>
          <w:tcPr>
            <w:tcW w:w="596" w:type="dxa"/>
          </w:tcPr>
          <w:p w14:paraId="79475B1C" w14:textId="77777777" w:rsidR="004C0DE8" w:rsidRDefault="004C0DE8">
            <w:pPr>
              <w:spacing w:after="0" w:line="240" w:lineRule="auto"/>
              <w:ind w:left="-705" w:right="-124" w:firstLine="58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1.13</w:t>
            </w:r>
          </w:p>
        </w:tc>
        <w:tc>
          <w:tcPr>
            <w:tcW w:w="5670" w:type="dxa"/>
          </w:tcPr>
          <w:p w14:paraId="417F2E58" w14:textId="77777777" w:rsidR="004C0DE8" w:rsidRDefault="004C0D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Численность обучающихся, охваченных основными и дополнительными общеобразовательными программами цифрового, естественно-научного и гуманитарного профилей</w:t>
            </w:r>
          </w:p>
        </w:tc>
        <w:tc>
          <w:tcPr>
            <w:tcW w:w="1276" w:type="dxa"/>
          </w:tcPr>
          <w:p w14:paraId="4721B278" w14:textId="77777777"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человек</w:t>
            </w:r>
          </w:p>
        </w:tc>
        <w:tc>
          <w:tcPr>
            <w:tcW w:w="850" w:type="dxa"/>
          </w:tcPr>
          <w:p w14:paraId="72C890E3" w14:textId="77777777"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14:paraId="136B58DE" w14:textId="77777777"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1575</w:t>
            </w:r>
          </w:p>
        </w:tc>
        <w:tc>
          <w:tcPr>
            <w:tcW w:w="1276" w:type="dxa"/>
          </w:tcPr>
          <w:p w14:paraId="183CEEA1" w14:textId="77777777"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2295</w:t>
            </w:r>
          </w:p>
        </w:tc>
        <w:tc>
          <w:tcPr>
            <w:tcW w:w="1105" w:type="dxa"/>
          </w:tcPr>
          <w:p w14:paraId="749B4FE1" w14:textId="77777777" w:rsidR="004C0DE8" w:rsidRPr="00111D66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1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2895</w:t>
            </w:r>
          </w:p>
        </w:tc>
        <w:tc>
          <w:tcPr>
            <w:tcW w:w="851" w:type="dxa"/>
          </w:tcPr>
          <w:p w14:paraId="05547031" w14:textId="77777777"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3525</w:t>
            </w:r>
          </w:p>
        </w:tc>
        <w:tc>
          <w:tcPr>
            <w:tcW w:w="992" w:type="dxa"/>
            <w:shd w:val="clear" w:color="auto" w:fill="auto"/>
          </w:tcPr>
          <w:p w14:paraId="1360A83F" w14:textId="77777777"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3525</w:t>
            </w:r>
          </w:p>
        </w:tc>
        <w:tc>
          <w:tcPr>
            <w:tcW w:w="850" w:type="dxa"/>
            <w:shd w:val="clear" w:color="auto" w:fill="FFFFFF" w:themeFill="background1"/>
          </w:tcPr>
          <w:p w14:paraId="7E23454F" w14:textId="77777777" w:rsidR="004C0DE8" w:rsidRPr="001B3D3F" w:rsidRDefault="001B3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3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3525</w:t>
            </w:r>
          </w:p>
        </w:tc>
      </w:tr>
      <w:tr w:rsidR="004C0DE8" w:rsidRPr="001B3D3F" w14:paraId="167736FE" w14:textId="77777777" w:rsidTr="00350C44">
        <w:tc>
          <w:tcPr>
            <w:tcW w:w="596" w:type="dxa"/>
          </w:tcPr>
          <w:p w14:paraId="332DC88F" w14:textId="77777777" w:rsidR="004C0DE8" w:rsidRDefault="004C0DE8">
            <w:pPr>
              <w:spacing w:after="0" w:line="240" w:lineRule="auto"/>
              <w:ind w:left="-705" w:right="-124" w:firstLine="58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1.14</w:t>
            </w:r>
          </w:p>
        </w:tc>
        <w:tc>
          <w:tcPr>
            <w:tcW w:w="5670" w:type="dxa"/>
          </w:tcPr>
          <w:p w14:paraId="7E73F4CE" w14:textId="77777777"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Доля старшеклассников, обучающихся в классах с профильным изучением отдельных предметов</w:t>
            </w:r>
          </w:p>
        </w:tc>
        <w:tc>
          <w:tcPr>
            <w:tcW w:w="1276" w:type="dxa"/>
          </w:tcPr>
          <w:p w14:paraId="41838164" w14:textId="77777777"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850" w:type="dxa"/>
          </w:tcPr>
          <w:p w14:paraId="6D07AB39" w14:textId="77777777"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14:paraId="5A409800" w14:textId="77777777"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1276" w:type="dxa"/>
          </w:tcPr>
          <w:p w14:paraId="7B142039" w14:textId="77777777"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1105" w:type="dxa"/>
          </w:tcPr>
          <w:p w14:paraId="4E251DF2" w14:textId="77777777" w:rsidR="004C0DE8" w:rsidRPr="00111D66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1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14:paraId="00FAB4D8" w14:textId="77777777"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14:paraId="2CF87379" w14:textId="77777777"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FFFFFF" w:themeFill="background1"/>
          </w:tcPr>
          <w:p w14:paraId="5272BADB" w14:textId="77777777" w:rsidR="004C0DE8" w:rsidRPr="001B3D3F" w:rsidRDefault="001B3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3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4C0DE8" w:rsidRPr="001B3D3F" w14:paraId="06E6FEE0" w14:textId="77777777" w:rsidTr="00350C44">
        <w:tc>
          <w:tcPr>
            <w:tcW w:w="596" w:type="dxa"/>
          </w:tcPr>
          <w:p w14:paraId="76857EBE" w14:textId="77777777" w:rsidR="004C0DE8" w:rsidRDefault="004C0DE8">
            <w:pPr>
              <w:spacing w:after="0" w:line="240" w:lineRule="auto"/>
              <w:ind w:left="-705" w:right="-124" w:firstLine="58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1.15</w:t>
            </w:r>
          </w:p>
        </w:tc>
        <w:tc>
          <w:tcPr>
            <w:tcW w:w="5670" w:type="dxa"/>
          </w:tcPr>
          <w:p w14:paraId="7A5C425F" w14:textId="77777777" w:rsidR="004C0DE8" w:rsidRDefault="004C0D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Количество муниципальных общеобразовательных организаций, в которых обновлено содержание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методы обучения предметной области «технология» и других предметных областей</w:t>
            </w:r>
          </w:p>
        </w:tc>
        <w:tc>
          <w:tcPr>
            <w:tcW w:w="1276" w:type="dxa"/>
          </w:tcPr>
          <w:p w14:paraId="406B2063" w14:textId="77777777"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единиц</w:t>
            </w:r>
          </w:p>
        </w:tc>
        <w:tc>
          <w:tcPr>
            <w:tcW w:w="850" w:type="dxa"/>
          </w:tcPr>
          <w:p w14:paraId="68C642C4" w14:textId="77777777"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14:paraId="18FC3A03" w14:textId="77777777"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14:paraId="1F4A52A5" w14:textId="77777777"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05" w:type="dxa"/>
          </w:tcPr>
          <w:p w14:paraId="01513759" w14:textId="77777777" w:rsidR="004C0DE8" w:rsidRPr="00111D66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1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14:paraId="23C4F5AD" w14:textId="77777777"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92" w:type="dxa"/>
            <w:shd w:val="clear" w:color="auto" w:fill="auto"/>
          </w:tcPr>
          <w:p w14:paraId="5611A4FF" w14:textId="77777777"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0" w:type="dxa"/>
            <w:shd w:val="clear" w:color="auto" w:fill="FFFFFF" w:themeFill="background1"/>
          </w:tcPr>
          <w:p w14:paraId="7DF3A3FC" w14:textId="77777777" w:rsidR="004C0DE8" w:rsidRPr="001B3D3F" w:rsidRDefault="001B3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3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</w:tr>
      <w:tr w:rsidR="004C0DE8" w:rsidRPr="001B3D3F" w14:paraId="4F4E3B90" w14:textId="77777777" w:rsidTr="00350C44">
        <w:tc>
          <w:tcPr>
            <w:tcW w:w="596" w:type="dxa"/>
          </w:tcPr>
          <w:p w14:paraId="66CC8275" w14:textId="77777777" w:rsidR="004C0DE8" w:rsidRDefault="004C0DE8">
            <w:pPr>
              <w:spacing w:after="0" w:line="240" w:lineRule="auto"/>
              <w:ind w:left="-705" w:right="-124" w:firstLine="58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1.16</w:t>
            </w:r>
          </w:p>
        </w:tc>
        <w:tc>
          <w:tcPr>
            <w:tcW w:w="5670" w:type="dxa"/>
          </w:tcPr>
          <w:p w14:paraId="4EB5AD5A" w14:textId="77777777"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Доля участников открытых онлайн-уроков, реализуемых с учетом опыта цикла открытых уроков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Проектория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», «Уроки настоящего» или иных аналогичных по возможностям, функциям и результатам проектах, направленных на раннюю профориентацию</w:t>
            </w:r>
          </w:p>
        </w:tc>
        <w:tc>
          <w:tcPr>
            <w:tcW w:w="1276" w:type="dxa"/>
          </w:tcPr>
          <w:p w14:paraId="2AC83049" w14:textId="77777777" w:rsidR="004C0DE8" w:rsidRDefault="004C0DE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850" w:type="dxa"/>
          </w:tcPr>
          <w:p w14:paraId="5CF12B26" w14:textId="77777777"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14:paraId="2B112759" w14:textId="77777777"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276" w:type="dxa"/>
            <w:shd w:val="clear" w:color="auto" w:fill="FFFFFF"/>
          </w:tcPr>
          <w:p w14:paraId="4C1F534E" w14:textId="77777777"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1105" w:type="dxa"/>
            <w:shd w:val="clear" w:color="auto" w:fill="FFFFFF"/>
          </w:tcPr>
          <w:p w14:paraId="68CBA63C" w14:textId="77777777" w:rsidR="004C0DE8" w:rsidRPr="00111D66" w:rsidRDefault="004C0DE8">
            <w:pPr>
              <w:jc w:val="center"/>
              <w:rPr>
                <w:color w:val="000000"/>
              </w:rPr>
            </w:pPr>
            <w:r w:rsidRPr="00111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851" w:type="dxa"/>
            <w:shd w:val="clear" w:color="auto" w:fill="FFFFFF"/>
          </w:tcPr>
          <w:p w14:paraId="67B52FE6" w14:textId="77777777" w:rsidR="004C0DE8" w:rsidRDefault="004C0DE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992" w:type="dxa"/>
            <w:shd w:val="clear" w:color="auto" w:fill="auto"/>
          </w:tcPr>
          <w:p w14:paraId="2CFB7E2C" w14:textId="77777777" w:rsidR="004C0DE8" w:rsidRDefault="004C0DE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850" w:type="dxa"/>
            <w:shd w:val="clear" w:color="auto" w:fill="FFFFFF" w:themeFill="background1"/>
          </w:tcPr>
          <w:p w14:paraId="47241BE0" w14:textId="77777777" w:rsidR="004C0DE8" w:rsidRPr="001B3D3F" w:rsidRDefault="001B3D3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3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</w:tr>
      <w:tr w:rsidR="004C0DE8" w:rsidRPr="001B3D3F" w14:paraId="4C4A1A03" w14:textId="77777777" w:rsidTr="00350C44">
        <w:tc>
          <w:tcPr>
            <w:tcW w:w="596" w:type="dxa"/>
          </w:tcPr>
          <w:p w14:paraId="074FDF54" w14:textId="77777777" w:rsidR="004C0DE8" w:rsidRDefault="004C0DE8">
            <w:pPr>
              <w:spacing w:after="0" w:line="240" w:lineRule="auto"/>
              <w:ind w:left="-705" w:right="-124" w:firstLine="58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1.17</w:t>
            </w:r>
          </w:p>
        </w:tc>
        <w:tc>
          <w:tcPr>
            <w:tcW w:w="5670" w:type="dxa"/>
          </w:tcPr>
          <w:p w14:paraId="1E374F17" w14:textId="77777777"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Доля  муниципальных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общеобразовательных организаций, подключенных к сети «Интернет»,   обеспеченных Интернет-соединением со скоростью соединения не менее 100 Мб/c - для городских образовательных организаций, не менее 50 Мб/с - для сельских</w:t>
            </w:r>
          </w:p>
        </w:tc>
        <w:tc>
          <w:tcPr>
            <w:tcW w:w="1276" w:type="dxa"/>
          </w:tcPr>
          <w:p w14:paraId="4AE1FA53" w14:textId="77777777" w:rsidR="004C0DE8" w:rsidRDefault="004C0DE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850" w:type="dxa"/>
          </w:tcPr>
          <w:p w14:paraId="5A4D1B3E" w14:textId="77777777"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14:paraId="5B1AF23D" w14:textId="77777777"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1276" w:type="dxa"/>
          </w:tcPr>
          <w:p w14:paraId="33CBEA66" w14:textId="77777777"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05" w:type="dxa"/>
          </w:tcPr>
          <w:p w14:paraId="30EC1589" w14:textId="77777777" w:rsidR="004C0DE8" w:rsidRPr="00111D66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1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14:paraId="6C02F15F" w14:textId="77777777"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14:paraId="47F2CA17" w14:textId="77777777"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FFFFFF" w:themeFill="background1"/>
          </w:tcPr>
          <w:p w14:paraId="483FA281" w14:textId="77777777" w:rsidR="004C0DE8" w:rsidRPr="001B3D3F" w:rsidRDefault="001B3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3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4C0DE8" w:rsidRPr="001B3D3F" w14:paraId="3DC49490" w14:textId="77777777" w:rsidTr="00350C44">
        <w:tc>
          <w:tcPr>
            <w:tcW w:w="596" w:type="dxa"/>
          </w:tcPr>
          <w:p w14:paraId="51D4B530" w14:textId="77777777" w:rsidR="004C0DE8" w:rsidRDefault="004C0DE8">
            <w:pPr>
              <w:spacing w:after="0" w:line="240" w:lineRule="auto"/>
              <w:ind w:left="-705" w:right="-124" w:firstLine="58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1.18</w:t>
            </w:r>
          </w:p>
        </w:tc>
        <w:tc>
          <w:tcPr>
            <w:tcW w:w="5670" w:type="dxa"/>
          </w:tcPr>
          <w:p w14:paraId="6837D2F1" w14:textId="77777777"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 общеобразовательных организаций, оснащенных в целях внедрения цифровой образовательной среды</w:t>
            </w:r>
          </w:p>
        </w:tc>
        <w:tc>
          <w:tcPr>
            <w:tcW w:w="1276" w:type="dxa"/>
          </w:tcPr>
          <w:p w14:paraId="40A465F5" w14:textId="77777777"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850" w:type="dxa"/>
          </w:tcPr>
          <w:p w14:paraId="7DE82BE3" w14:textId="77777777"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14:paraId="4EE89308" w14:textId="77777777"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4B5D8594" w14:textId="77777777"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05" w:type="dxa"/>
          </w:tcPr>
          <w:p w14:paraId="5DDA5947" w14:textId="77777777" w:rsidR="004C0DE8" w:rsidRPr="00111D66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1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14:paraId="1C9FE2D2" w14:textId="77777777"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14:paraId="3CCD4697" w14:textId="77777777"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0" w:type="dxa"/>
            <w:shd w:val="clear" w:color="auto" w:fill="FFFFFF" w:themeFill="background1"/>
          </w:tcPr>
          <w:p w14:paraId="2A19E074" w14:textId="77777777" w:rsidR="004C0DE8" w:rsidRPr="001B3D3F" w:rsidRDefault="001B3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3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C0DE8" w:rsidRPr="001B3D3F" w14:paraId="47901D38" w14:textId="77777777" w:rsidTr="00350C44">
        <w:tc>
          <w:tcPr>
            <w:tcW w:w="596" w:type="dxa"/>
          </w:tcPr>
          <w:p w14:paraId="39842AA9" w14:textId="77777777" w:rsidR="004C0DE8" w:rsidRDefault="004C0DE8">
            <w:pPr>
              <w:spacing w:after="0" w:line="240" w:lineRule="auto"/>
              <w:ind w:left="-705" w:right="-124" w:firstLine="58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1.19</w:t>
            </w:r>
          </w:p>
        </w:tc>
        <w:tc>
          <w:tcPr>
            <w:tcW w:w="5670" w:type="dxa"/>
          </w:tcPr>
          <w:p w14:paraId="1E6560C6" w14:textId="77777777"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Доля обучающихся по программам общего образования, для которых формируется цифровой образовательный профиль и индивидуальный план обучения с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использованием  цифровых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обучающих платформ, в общем числе обучающихся школ Темрюкского района</w:t>
            </w:r>
          </w:p>
        </w:tc>
        <w:tc>
          <w:tcPr>
            <w:tcW w:w="1276" w:type="dxa"/>
          </w:tcPr>
          <w:p w14:paraId="323E5B6E" w14:textId="77777777" w:rsidR="004C0DE8" w:rsidRDefault="004C0DE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850" w:type="dxa"/>
          </w:tcPr>
          <w:p w14:paraId="1D465A16" w14:textId="77777777"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14:paraId="2EFAD0A4" w14:textId="77777777"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6722E477" w14:textId="77777777"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05" w:type="dxa"/>
          </w:tcPr>
          <w:p w14:paraId="40A38E9C" w14:textId="77777777" w:rsidR="004C0DE8" w:rsidRPr="00111D66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1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851" w:type="dxa"/>
          </w:tcPr>
          <w:p w14:paraId="5DA2C74B" w14:textId="77777777"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92" w:type="dxa"/>
            <w:shd w:val="clear" w:color="auto" w:fill="auto"/>
          </w:tcPr>
          <w:p w14:paraId="48C4732B" w14:textId="77777777"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850" w:type="dxa"/>
            <w:shd w:val="clear" w:color="auto" w:fill="FFFFFF" w:themeFill="background1"/>
          </w:tcPr>
          <w:p w14:paraId="33831A2E" w14:textId="77777777" w:rsidR="004C0DE8" w:rsidRPr="001B3D3F" w:rsidRDefault="001B3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3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4C0DE8" w:rsidRPr="001B3D3F" w14:paraId="2FAA9D9F" w14:textId="77777777" w:rsidTr="00350C44">
        <w:tc>
          <w:tcPr>
            <w:tcW w:w="596" w:type="dxa"/>
          </w:tcPr>
          <w:p w14:paraId="7EBDC442" w14:textId="77777777" w:rsidR="004C0DE8" w:rsidRDefault="004C0DE8">
            <w:pPr>
              <w:spacing w:after="0" w:line="240" w:lineRule="auto"/>
              <w:ind w:left="-705" w:right="-124" w:firstLine="58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1.20</w:t>
            </w:r>
          </w:p>
        </w:tc>
        <w:tc>
          <w:tcPr>
            <w:tcW w:w="5670" w:type="dxa"/>
          </w:tcPr>
          <w:p w14:paraId="511F0CCA" w14:textId="77777777"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Доля управленческих и педагогических кадров общеобразовательных организаций, повысивших квалификацию по персонализации образовательного процесса на основе цифровых технологий обучения и цифровых инструментов</w:t>
            </w:r>
          </w:p>
        </w:tc>
        <w:tc>
          <w:tcPr>
            <w:tcW w:w="1276" w:type="dxa"/>
          </w:tcPr>
          <w:p w14:paraId="2F3A821E" w14:textId="77777777" w:rsidR="004C0DE8" w:rsidRDefault="004C0DE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850" w:type="dxa"/>
          </w:tcPr>
          <w:p w14:paraId="729E7F7A" w14:textId="77777777"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14:paraId="458D6F92" w14:textId="77777777"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14:paraId="5DFDFE71" w14:textId="77777777"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05" w:type="dxa"/>
          </w:tcPr>
          <w:p w14:paraId="74171D0C" w14:textId="77777777" w:rsidR="004C0DE8" w:rsidRPr="00111D66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1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851" w:type="dxa"/>
          </w:tcPr>
          <w:p w14:paraId="35C25A0F" w14:textId="77777777"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auto"/>
          </w:tcPr>
          <w:p w14:paraId="7C05BF4C" w14:textId="77777777"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850" w:type="dxa"/>
            <w:shd w:val="clear" w:color="auto" w:fill="FFFFFF" w:themeFill="background1"/>
          </w:tcPr>
          <w:p w14:paraId="0388BC40" w14:textId="77777777" w:rsidR="004C0DE8" w:rsidRPr="001B3D3F" w:rsidRDefault="001B3D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3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</w:tr>
      <w:tr w:rsidR="00F1054E" w14:paraId="3009EE9F" w14:textId="77777777" w:rsidTr="0055152C">
        <w:tc>
          <w:tcPr>
            <w:tcW w:w="14742" w:type="dxa"/>
            <w:gridSpan w:val="10"/>
          </w:tcPr>
          <w:p w14:paraId="3F6DA358" w14:textId="77777777" w:rsidR="00F1054E" w:rsidRPr="00111D66" w:rsidRDefault="00F1054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1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&lt;1&gt; Отмечается:</w:t>
            </w:r>
          </w:p>
          <w:p w14:paraId="6C2044DA" w14:textId="77777777" w:rsidR="00F1054E" w:rsidRPr="00111D66" w:rsidRDefault="00F1054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1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если целевой показатель определяется на основе данных государственного статистического наблюдения, присваивается статус «1» с указанием в сноске срока представления статистической информации;</w:t>
            </w:r>
          </w:p>
          <w:p w14:paraId="2CFE4FE4" w14:textId="77777777" w:rsidR="00F1054E" w:rsidRPr="00111D66" w:rsidRDefault="00F1054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1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если целевой показатель рассчитывается по методике, утвержденной правовым актом Правительства Российской Федерации, федерального органа исполнительной власти (международной организации), главы администрации (губернатора) Краснодарского края, </w:t>
            </w:r>
            <w:r w:rsidRPr="00111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администрации муниципального образования Темрюкский район, присваивается статус «2» с указанием в сноске реквизитов акта;</w:t>
            </w:r>
          </w:p>
          <w:p w14:paraId="334B9880" w14:textId="77777777" w:rsidR="00F1054E" w:rsidRPr="00111D66" w:rsidRDefault="00F1054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1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если целевой показатель рассчитывается по методике, включенной в состав муниципальной программы, присваивается статус «3».</w:t>
            </w:r>
          </w:p>
          <w:p w14:paraId="76262297" w14:textId="77777777" w:rsidR="00F1054E" w:rsidRPr="00111D66" w:rsidRDefault="00F1054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0" w:name="gjdgxs" w:colFirst="0" w:colLast="0"/>
            <w:bookmarkEnd w:id="0"/>
            <w:r w:rsidRPr="00111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&lt;2&gt; Год, предшествующий году утверждения муниципальной программы.</w:t>
            </w:r>
          </w:p>
        </w:tc>
      </w:tr>
    </w:tbl>
    <w:p w14:paraId="081415AB" w14:textId="77777777" w:rsidR="00E81887" w:rsidRDefault="005C157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»;</w:t>
      </w:r>
    </w:p>
    <w:p w14:paraId="058FF4AD" w14:textId="77777777" w:rsidR="00E81887" w:rsidRDefault="005C157A" w:rsidP="00843B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3) таблицу раздела «</w:t>
      </w:r>
      <w:r>
        <w:rPr>
          <w:rFonts w:ascii="Times New Roman" w:eastAsia="Times New Roman" w:hAnsi="Times New Roman" w:cs="Times New Roman"/>
          <w:sz w:val="28"/>
          <w:szCs w:val="28"/>
        </w:rPr>
        <w:t>Сведения о порядке сбора информации и методике расчета целевых показателей муниципальной программы муниципального образования Темрюкский район «Развитие образования»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муниципальной программы изложить в следующей редакции:</w:t>
      </w:r>
    </w:p>
    <w:p w14:paraId="7EAA431F" w14:textId="77777777" w:rsidR="00E81887" w:rsidRDefault="005C157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«СВЕДЕНИЯ</w:t>
      </w:r>
    </w:p>
    <w:p w14:paraId="64DDF7E4" w14:textId="77777777" w:rsidR="00E81887" w:rsidRDefault="005C157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 порядке сбора информации и методике расчета целевых показателей муниципальной программы</w:t>
      </w:r>
    </w:p>
    <w:p w14:paraId="327BDAF1" w14:textId="77777777" w:rsidR="00E81887" w:rsidRDefault="005C157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муниципального образования Темрюкский район «Развитие образования»</w:t>
      </w:r>
    </w:p>
    <w:tbl>
      <w:tblPr>
        <w:tblStyle w:val="ab"/>
        <w:tblW w:w="1455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95"/>
        <w:gridCol w:w="2842"/>
        <w:gridCol w:w="1099"/>
        <w:gridCol w:w="1559"/>
        <w:gridCol w:w="3082"/>
        <w:gridCol w:w="2589"/>
        <w:gridCol w:w="1559"/>
        <w:gridCol w:w="1234"/>
      </w:tblGrid>
      <w:tr w:rsidR="00D95F22" w14:paraId="5A783038" w14:textId="77777777" w:rsidTr="00D95F22">
        <w:trPr>
          <w:trHeight w:val="1797"/>
        </w:trPr>
        <w:tc>
          <w:tcPr>
            <w:tcW w:w="595" w:type="dxa"/>
          </w:tcPr>
          <w:p w14:paraId="548B25B8" w14:textId="77777777" w:rsidR="00D95F22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№ п/п            </w:t>
            </w:r>
          </w:p>
        </w:tc>
        <w:tc>
          <w:tcPr>
            <w:tcW w:w="2842" w:type="dxa"/>
          </w:tcPr>
          <w:p w14:paraId="7932D955" w14:textId="77777777" w:rsidR="00D95F22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Наименование целевого показателя</w:t>
            </w:r>
          </w:p>
        </w:tc>
        <w:tc>
          <w:tcPr>
            <w:tcW w:w="1099" w:type="dxa"/>
          </w:tcPr>
          <w:p w14:paraId="2EC89BC0" w14:textId="77777777" w:rsidR="00D95F22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Едини-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ца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измере-ния</w:t>
            </w:r>
            <w:proofErr w:type="spellEnd"/>
          </w:p>
        </w:tc>
        <w:tc>
          <w:tcPr>
            <w:tcW w:w="1559" w:type="dxa"/>
          </w:tcPr>
          <w:p w14:paraId="610BD09E" w14:textId="77777777" w:rsidR="00D95F22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Тенденция развития целевого показателя</w:t>
            </w:r>
          </w:p>
        </w:tc>
        <w:tc>
          <w:tcPr>
            <w:tcW w:w="3082" w:type="dxa"/>
          </w:tcPr>
          <w:p w14:paraId="1D4F1C43" w14:textId="77777777" w:rsidR="00D95F22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Методика расчета целевого показателя (формула), алгоритм формирования формул, методологические пояснения к базовым показателям, используемым в формуле</w:t>
            </w:r>
          </w:p>
        </w:tc>
        <w:tc>
          <w:tcPr>
            <w:tcW w:w="2589" w:type="dxa"/>
          </w:tcPr>
          <w:p w14:paraId="7EFBE82A" w14:textId="77777777" w:rsidR="00D95F22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Источник исходных данных для расчета значения (формирования данных) целевого показателя</w:t>
            </w:r>
          </w:p>
        </w:tc>
        <w:tc>
          <w:tcPr>
            <w:tcW w:w="1559" w:type="dxa"/>
          </w:tcPr>
          <w:p w14:paraId="21068B72" w14:textId="77777777" w:rsidR="00D95F22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Ответствен-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за сбор данных и расчет целевого показателя</w:t>
            </w:r>
          </w:p>
        </w:tc>
        <w:tc>
          <w:tcPr>
            <w:tcW w:w="1234" w:type="dxa"/>
          </w:tcPr>
          <w:p w14:paraId="13205561" w14:textId="77777777" w:rsidR="00D95F22" w:rsidRPr="004373FE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Времен-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ные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характе-ристики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целевого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показате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-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ля  </w:t>
            </w:r>
            <w:r w:rsidRPr="004373FE">
              <w:rPr>
                <w:rFonts w:ascii="Times New Roman" w:eastAsia="Times New Roman" w:hAnsi="Times New Roman" w:cs="Times New Roman"/>
              </w:rPr>
              <w:t>&lt;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1</w:t>
            </w:r>
            <w:r w:rsidRPr="004373FE">
              <w:rPr>
                <w:rFonts w:ascii="Times New Roman" w:eastAsia="Times New Roman" w:hAnsi="Times New Roman" w:cs="Times New Roman"/>
              </w:rPr>
              <w:t>&gt;</w:t>
            </w:r>
          </w:p>
        </w:tc>
      </w:tr>
    </w:tbl>
    <w:p w14:paraId="4FDEC735" w14:textId="77777777" w:rsidR="00D95F22" w:rsidRDefault="00D95F22" w:rsidP="00D95F22">
      <w:pPr>
        <w:spacing w:after="0" w:line="72" w:lineRule="auto"/>
      </w:pPr>
    </w:p>
    <w:tbl>
      <w:tblPr>
        <w:tblStyle w:val="ab"/>
        <w:tblW w:w="1456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95"/>
        <w:gridCol w:w="2842"/>
        <w:gridCol w:w="1099"/>
        <w:gridCol w:w="1559"/>
        <w:gridCol w:w="3089"/>
        <w:gridCol w:w="2582"/>
        <w:gridCol w:w="1559"/>
        <w:gridCol w:w="1234"/>
        <w:gridCol w:w="8"/>
      </w:tblGrid>
      <w:tr w:rsidR="00D95F22" w14:paraId="4AF2C7A7" w14:textId="77777777" w:rsidTr="00843BFB">
        <w:trPr>
          <w:tblHeader/>
        </w:trPr>
        <w:tc>
          <w:tcPr>
            <w:tcW w:w="595" w:type="dxa"/>
          </w:tcPr>
          <w:p w14:paraId="308D278D" w14:textId="77777777" w:rsidR="00D95F22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842" w:type="dxa"/>
          </w:tcPr>
          <w:p w14:paraId="32332A42" w14:textId="77777777" w:rsidR="00D95F22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14:paraId="6FE8FE3D" w14:textId="77777777" w:rsidR="00D95F22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86E6950" w14:textId="77777777" w:rsidR="00D95F22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3089" w:type="dxa"/>
            <w:tcBorders>
              <w:bottom w:val="single" w:sz="4" w:space="0" w:color="auto"/>
            </w:tcBorders>
          </w:tcPr>
          <w:p w14:paraId="1ECB0558" w14:textId="77777777" w:rsidR="00D95F22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14:paraId="6D98CE4B" w14:textId="77777777" w:rsidR="00D95F22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A2EFE79" w14:textId="77777777" w:rsidR="00D95F22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17E518BD" w14:textId="77777777" w:rsidR="00D95F22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</w:tr>
      <w:tr w:rsidR="00D95F22" w14:paraId="4F99F2C0" w14:textId="77777777" w:rsidTr="00843BFB">
        <w:tc>
          <w:tcPr>
            <w:tcW w:w="595" w:type="dxa"/>
          </w:tcPr>
          <w:p w14:paraId="5EE225F6" w14:textId="77777777" w:rsidR="00D95F22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842" w:type="dxa"/>
            <w:tcBorders>
              <w:right w:val="single" w:sz="4" w:space="0" w:color="auto"/>
            </w:tcBorders>
          </w:tcPr>
          <w:p w14:paraId="24D73578" w14:textId="77777777" w:rsidR="00D95F22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Целевые показатели муниципальной программы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B1408" w14:textId="77777777" w:rsidR="00D95F22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C7622" w14:textId="77777777" w:rsidR="00D95F22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CE0AE" w14:textId="77777777" w:rsidR="00D95F22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1D05" w14:textId="77777777" w:rsidR="00D95F22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A304B" w14:textId="77777777" w:rsidR="00D95F22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B813D" w14:textId="77777777" w:rsidR="00D95F22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95F22" w14:paraId="203454C9" w14:textId="77777777" w:rsidTr="00843BFB">
        <w:tc>
          <w:tcPr>
            <w:tcW w:w="595" w:type="dxa"/>
          </w:tcPr>
          <w:p w14:paraId="600297AD" w14:textId="77777777" w:rsidR="00D95F22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1.1</w:t>
            </w:r>
          </w:p>
        </w:tc>
        <w:tc>
          <w:tcPr>
            <w:tcW w:w="2842" w:type="dxa"/>
            <w:tcBorders>
              <w:right w:val="single" w:sz="4" w:space="0" w:color="auto"/>
            </w:tcBorders>
          </w:tcPr>
          <w:p w14:paraId="5E819F36" w14:textId="77777777"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Доля детей в возрасте 1 – 6 лет, получающих дошкольную образовательную услугу и (или) услугу по их содержанию в муниципальных образовательных учреждениях в общей численности детей в возрасте 1 – 6 лет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5D2E1" w14:textId="77777777" w:rsidR="00D95F22" w:rsidRDefault="00D95F22" w:rsidP="00E96CD5">
            <w:pPr>
              <w:spacing w:after="0" w:line="240" w:lineRule="auto"/>
              <w:ind w:right="-1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Процент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7C9AC" w14:textId="77777777"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Увеличение значений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08D5A" w14:textId="77777777"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Процент детей, фактически числящихся в образовательных дошкольных организациях от общей численности детей в возрасте 1-6 лет в Темрюкском районе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5C36" w14:textId="77777777"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1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Данные Росстата о численности детей в возрасте 1-6 лет. Автоматизированная информационная система (далее – АИС) «Е-услуги. Образование» - данные о фактической численности воспитанников дошкольных образовательных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D4507" w14:textId="77777777" w:rsidR="00D95F22" w:rsidRDefault="00D95F22" w:rsidP="00E96CD5">
            <w:pPr>
              <w:spacing w:after="0" w:line="240" w:lineRule="auto"/>
              <w:ind w:hanging="10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Управление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образовани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-</w:t>
            </w:r>
          </w:p>
          <w:p w14:paraId="1C9E0D57" w14:textId="77777777"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ем</w:t>
            </w:r>
          </w:p>
        </w:tc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27661" w14:textId="77777777"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Ежегодно, не позднее 15 января года,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следую-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щего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за отчетным годом</w:t>
            </w:r>
          </w:p>
        </w:tc>
      </w:tr>
      <w:tr w:rsidR="00D95F22" w14:paraId="4D16DACB" w14:textId="77777777" w:rsidTr="00843BFB">
        <w:tc>
          <w:tcPr>
            <w:tcW w:w="595" w:type="dxa"/>
          </w:tcPr>
          <w:p w14:paraId="12A56C14" w14:textId="77777777" w:rsidR="00D95F22" w:rsidRDefault="00D95F22" w:rsidP="00E96CD5">
            <w:pPr>
              <w:spacing w:after="0" w:line="240" w:lineRule="auto"/>
              <w:ind w:left="-70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lastRenderedPageBreak/>
              <w:t>&gt;</w:t>
            </w:r>
            <w:r>
              <w:rPr>
                <w:rFonts w:ascii="Times New Roman" w:eastAsia="Times New Roman" w:hAnsi="Times New Roman" w:cs="Times New Roman"/>
              </w:rPr>
              <w:t xml:space="preserve">          1.2</w:t>
            </w:r>
          </w:p>
        </w:tc>
        <w:tc>
          <w:tcPr>
            <w:tcW w:w="2842" w:type="dxa"/>
          </w:tcPr>
          <w:p w14:paraId="6F2FF28F" w14:textId="77777777"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Доля муниципальных общеобразовательных учреждений, соответствующих современным требованиям обучения, в общем количестве муниципальных общеобразовательных учреждений</w:t>
            </w:r>
          </w:p>
        </w:tc>
        <w:tc>
          <w:tcPr>
            <w:tcW w:w="1099" w:type="dxa"/>
            <w:tcBorders>
              <w:top w:val="single" w:sz="4" w:space="0" w:color="auto"/>
            </w:tcBorders>
          </w:tcPr>
          <w:p w14:paraId="1D795A1A" w14:textId="77777777" w:rsidR="00D95F22" w:rsidRDefault="00D95F22" w:rsidP="00E96CD5">
            <w:pPr>
              <w:spacing w:after="0" w:line="240" w:lineRule="auto"/>
              <w:ind w:right="-15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Процент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53825E8D" w14:textId="77777777"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Увеличение значений</w:t>
            </w:r>
          </w:p>
        </w:tc>
        <w:tc>
          <w:tcPr>
            <w:tcW w:w="3089" w:type="dxa"/>
            <w:tcBorders>
              <w:top w:val="single" w:sz="4" w:space="0" w:color="auto"/>
            </w:tcBorders>
          </w:tcPr>
          <w:p w14:paraId="4B722F86" w14:textId="77777777"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 соответствии с данными форм для реализации Указа Президента Российской Федерации </w:t>
            </w:r>
            <w:r>
              <w:rPr>
                <w:rFonts w:ascii="Times New Roman" w:eastAsia="Times New Roman" w:hAnsi="Times New Roman" w:cs="Times New Roman"/>
                <w:highlight w:val="white"/>
              </w:rPr>
              <w:t xml:space="preserve">от 28 апреля 2008 года </w:t>
            </w:r>
            <w:r>
              <w:rPr>
                <w:rFonts w:ascii="Times New Roman" w:eastAsia="Times New Roman" w:hAnsi="Times New Roman" w:cs="Times New Roman"/>
              </w:rPr>
              <w:t xml:space="preserve">№ 607 </w:t>
            </w:r>
            <w:r>
              <w:rPr>
                <w:rFonts w:ascii="Times New Roman" w:eastAsia="Times New Roman" w:hAnsi="Times New Roman" w:cs="Times New Roman"/>
                <w:highlight w:val="white"/>
              </w:rPr>
              <w:t>«</w:t>
            </w:r>
            <w:r>
              <w:rPr>
                <w:rFonts w:ascii="Times New Roman" w:eastAsia="Times New Roman" w:hAnsi="Times New Roman" w:cs="Times New Roman"/>
                <w:shd w:val="clear" w:color="auto" w:fill="FEFEFE"/>
              </w:rPr>
              <w:t>Об оценке эффективности деятельности органов местного самоуправления городских округов и муниципальных районов»</w:t>
            </w:r>
          </w:p>
        </w:tc>
        <w:tc>
          <w:tcPr>
            <w:tcW w:w="2582" w:type="dxa"/>
            <w:tcBorders>
              <w:top w:val="single" w:sz="4" w:space="0" w:color="auto"/>
            </w:tcBorders>
          </w:tcPr>
          <w:p w14:paraId="7695FB85" w14:textId="77777777"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Данные федерального статистического наблюдения (далее – ФСН) ОО-2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2DF2755" w14:textId="77777777"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Управление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</w:rPr>
              <w:t>образовани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-ем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, МКУ ЦУМТБО</w:t>
            </w:r>
          </w:p>
        </w:tc>
        <w:tc>
          <w:tcPr>
            <w:tcW w:w="1242" w:type="dxa"/>
            <w:gridSpan w:val="2"/>
            <w:tcBorders>
              <w:top w:val="single" w:sz="4" w:space="0" w:color="auto"/>
            </w:tcBorders>
          </w:tcPr>
          <w:p w14:paraId="75F4D832" w14:textId="77777777"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Ежегодно, не позднее 15 января года,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следую-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щего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за отчетным годом</w:t>
            </w:r>
          </w:p>
        </w:tc>
      </w:tr>
      <w:tr w:rsidR="00D95F22" w14:paraId="2818C14B" w14:textId="77777777" w:rsidTr="00843BFB">
        <w:tc>
          <w:tcPr>
            <w:tcW w:w="595" w:type="dxa"/>
          </w:tcPr>
          <w:p w14:paraId="00D4757E" w14:textId="77777777" w:rsidR="00D95F22" w:rsidRDefault="00D95F22" w:rsidP="00E96CD5">
            <w:pPr>
              <w:spacing w:after="0" w:line="240" w:lineRule="auto"/>
              <w:ind w:left="-70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 1.3</w:t>
            </w:r>
          </w:p>
        </w:tc>
        <w:tc>
          <w:tcPr>
            <w:tcW w:w="2842" w:type="dxa"/>
          </w:tcPr>
          <w:p w14:paraId="71AC0AC8" w14:textId="77777777"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Доля учащихся дневных общеобразовательных школ, обучающихся во вторую смену</w:t>
            </w:r>
          </w:p>
        </w:tc>
        <w:tc>
          <w:tcPr>
            <w:tcW w:w="1099" w:type="dxa"/>
          </w:tcPr>
          <w:p w14:paraId="70269AB5" w14:textId="77777777" w:rsidR="00D95F22" w:rsidRDefault="00D95F22" w:rsidP="00E96CD5">
            <w:pPr>
              <w:spacing w:after="0" w:line="240" w:lineRule="auto"/>
              <w:ind w:right="-1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Процент</w:t>
            </w:r>
          </w:p>
        </w:tc>
        <w:tc>
          <w:tcPr>
            <w:tcW w:w="1559" w:type="dxa"/>
          </w:tcPr>
          <w:p w14:paraId="140A0778" w14:textId="77777777"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Уменьшение значений</w:t>
            </w:r>
          </w:p>
        </w:tc>
        <w:tc>
          <w:tcPr>
            <w:tcW w:w="3089" w:type="dxa"/>
          </w:tcPr>
          <w:p w14:paraId="5FCD47DB" w14:textId="77777777"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Процент обучающихся во вторую смену в дневных общеобразовательных школах к общему числу учащихся в дневных школах</w:t>
            </w:r>
          </w:p>
        </w:tc>
        <w:tc>
          <w:tcPr>
            <w:tcW w:w="2582" w:type="dxa"/>
          </w:tcPr>
          <w:p w14:paraId="614A7E6A" w14:textId="77777777"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Данные ФСН ОО-1</w:t>
            </w:r>
          </w:p>
        </w:tc>
        <w:tc>
          <w:tcPr>
            <w:tcW w:w="1559" w:type="dxa"/>
          </w:tcPr>
          <w:p w14:paraId="01E08AE5" w14:textId="77777777"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Управление образованием</w:t>
            </w:r>
          </w:p>
        </w:tc>
        <w:tc>
          <w:tcPr>
            <w:tcW w:w="1242" w:type="dxa"/>
            <w:gridSpan w:val="2"/>
          </w:tcPr>
          <w:p w14:paraId="1E3D1343" w14:textId="77777777"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Ежегодно, не позднее 15 января года,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следую-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щего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за отчетным годом</w:t>
            </w:r>
          </w:p>
        </w:tc>
      </w:tr>
      <w:tr w:rsidR="00D95F22" w14:paraId="4FC28A01" w14:textId="77777777" w:rsidTr="00843BFB">
        <w:tc>
          <w:tcPr>
            <w:tcW w:w="595" w:type="dxa"/>
          </w:tcPr>
          <w:p w14:paraId="58BC1D75" w14:textId="77777777" w:rsidR="00D95F22" w:rsidRDefault="00D95F22" w:rsidP="00E96CD5">
            <w:pPr>
              <w:spacing w:after="0" w:line="240" w:lineRule="auto"/>
              <w:ind w:right="-12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1.4</w:t>
            </w:r>
          </w:p>
        </w:tc>
        <w:tc>
          <w:tcPr>
            <w:tcW w:w="2842" w:type="dxa"/>
          </w:tcPr>
          <w:p w14:paraId="43C2E8B8" w14:textId="77777777"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0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Доля выпускников муниципальных общеобразовательных организаций, получивших аттестат о среднем общем образовании, в общей численности выпускников муниципальных общеобразовательных организаций</w:t>
            </w:r>
          </w:p>
        </w:tc>
        <w:tc>
          <w:tcPr>
            <w:tcW w:w="1099" w:type="dxa"/>
          </w:tcPr>
          <w:p w14:paraId="2766C52B" w14:textId="77777777" w:rsidR="00D95F22" w:rsidRDefault="00D95F22" w:rsidP="00E96CD5">
            <w:pPr>
              <w:spacing w:after="0" w:line="240" w:lineRule="auto"/>
              <w:ind w:right="-1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Процент</w:t>
            </w:r>
          </w:p>
        </w:tc>
        <w:tc>
          <w:tcPr>
            <w:tcW w:w="1559" w:type="dxa"/>
          </w:tcPr>
          <w:p w14:paraId="2CA6D2CC" w14:textId="77777777"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Увеличение значений</w:t>
            </w:r>
          </w:p>
        </w:tc>
        <w:tc>
          <w:tcPr>
            <w:tcW w:w="3089" w:type="dxa"/>
          </w:tcPr>
          <w:p w14:paraId="16F19D3A" w14:textId="77777777"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Процент выпускников, получивших аттестат</w:t>
            </w:r>
          </w:p>
          <w:p w14:paraId="4E2967A0" w14:textId="77777777"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от суммарного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количества  выпускников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, допущенных и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недопущенных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к итоговой аттестации в отчетном году в общеобразовательных школах Темрюкского района</w:t>
            </w:r>
          </w:p>
        </w:tc>
        <w:tc>
          <w:tcPr>
            <w:tcW w:w="2582" w:type="dxa"/>
          </w:tcPr>
          <w:p w14:paraId="25794FC0" w14:textId="77777777"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Данные ФСН ОО-1</w:t>
            </w:r>
          </w:p>
        </w:tc>
        <w:tc>
          <w:tcPr>
            <w:tcW w:w="1559" w:type="dxa"/>
          </w:tcPr>
          <w:p w14:paraId="39F53E6F" w14:textId="77777777"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Управление образованием</w:t>
            </w:r>
          </w:p>
        </w:tc>
        <w:tc>
          <w:tcPr>
            <w:tcW w:w="1242" w:type="dxa"/>
            <w:gridSpan w:val="2"/>
          </w:tcPr>
          <w:p w14:paraId="1068FF52" w14:textId="77777777"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Ежегодно, не позднее 15 января года,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следую-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щего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за отчетным годом </w:t>
            </w:r>
          </w:p>
          <w:p w14:paraId="27179BD9" w14:textId="77777777"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95F22" w14:paraId="0913CF86" w14:textId="77777777" w:rsidTr="00843BFB">
        <w:tc>
          <w:tcPr>
            <w:tcW w:w="595" w:type="dxa"/>
          </w:tcPr>
          <w:p w14:paraId="75352EB6" w14:textId="77777777" w:rsidR="00D95F22" w:rsidRDefault="00D95F22" w:rsidP="00E96CD5">
            <w:pPr>
              <w:spacing w:after="0" w:line="240" w:lineRule="auto"/>
              <w:ind w:left="-70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 1.5</w:t>
            </w:r>
          </w:p>
        </w:tc>
        <w:tc>
          <w:tcPr>
            <w:tcW w:w="2842" w:type="dxa"/>
          </w:tcPr>
          <w:p w14:paraId="144E00F8" w14:textId="77777777"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Доля учителей общеобразовательных организаций, вовлеченных в национальную систему профессионального роста педагогических работников</w:t>
            </w:r>
          </w:p>
        </w:tc>
        <w:tc>
          <w:tcPr>
            <w:tcW w:w="1099" w:type="dxa"/>
          </w:tcPr>
          <w:p w14:paraId="0F87DF85" w14:textId="77777777" w:rsidR="00D95F22" w:rsidRDefault="00D95F22" w:rsidP="00E96CD5">
            <w:pPr>
              <w:spacing w:after="0" w:line="240" w:lineRule="auto"/>
              <w:ind w:right="-1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Процент</w:t>
            </w:r>
          </w:p>
        </w:tc>
        <w:tc>
          <w:tcPr>
            <w:tcW w:w="1559" w:type="dxa"/>
          </w:tcPr>
          <w:p w14:paraId="6A96B859" w14:textId="77777777"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Увеличение значений</w:t>
            </w:r>
          </w:p>
        </w:tc>
        <w:tc>
          <w:tcPr>
            <w:tcW w:w="3089" w:type="dxa"/>
          </w:tcPr>
          <w:p w14:paraId="332B0FAA" w14:textId="77777777"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Процент учителей, вовлеченных в национальную систему профессионального роста педагогических работников от их общего числа в школах Темрюкского района</w:t>
            </w:r>
          </w:p>
        </w:tc>
        <w:tc>
          <w:tcPr>
            <w:tcW w:w="2582" w:type="dxa"/>
          </w:tcPr>
          <w:p w14:paraId="1604C4BA" w14:textId="77777777"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Итоговый отчет в министерство образования, науки и молодежной политики Краснодарского края (далее 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МОНиМП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) о реализации регионального проекта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«Учитель будущего» в рамках национального проекта «Образование»</w:t>
            </w:r>
          </w:p>
        </w:tc>
        <w:tc>
          <w:tcPr>
            <w:tcW w:w="1559" w:type="dxa"/>
          </w:tcPr>
          <w:p w14:paraId="4FFBD07D" w14:textId="77777777"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МКУ «ИМЦ»</w:t>
            </w:r>
          </w:p>
        </w:tc>
        <w:tc>
          <w:tcPr>
            <w:tcW w:w="1242" w:type="dxa"/>
            <w:gridSpan w:val="2"/>
          </w:tcPr>
          <w:p w14:paraId="0A7A18BD" w14:textId="77777777"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Ежегодно, не позднее 15 января года,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следую-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щего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за отчетным годом</w:t>
            </w:r>
          </w:p>
        </w:tc>
      </w:tr>
      <w:tr w:rsidR="00D95F22" w14:paraId="60524062" w14:textId="77777777" w:rsidTr="00843BFB">
        <w:tc>
          <w:tcPr>
            <w:tcW w:w="595" w:type="dxa"/>
          </w:tcPr>
          <w:p w14:paraId="580CF862" w14:textId="77777777" w:rsidR="00D95F22" w:rsidRDefault="00D95F22" w:rsidP="00E96CD5">
            <w:pPr>
              <w:spacing w:after="0" w:line="240" w:lineRule="auto"/>
              <w:ind w:left="-70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 1.6</w:t>
            </w:r>
          </w:p>
        </w:tc>
        <w:tc>
          <w:tcPr>
            <w:tcW w:w="2842" w:type="dxa"/>
          </w:tcPr>
          <w:p w14:paraId="04A1A3FE" w14:textId="77777777"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Доля детей в возрасте от 5 до 18 лет, охваченных дополнительным образованием</w:t>
            </w:r>
          </w:p>
        </w:tc>
        <w:tc>
          <w:tcPr>
            <w:tcW w:w="1099" w:type="dxa"/>
          </w:tcPr>
          <w:p w14:paraId="481CF953" w14:textId="77777777"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Процент</w:t>
            </w:r>
          </w:p>
        </w:tc>
        <w:tc>
          <w:tcPr>
            <w:tcW w:w="1559" w:type="dxa"/>
          </w:tcPr>
          <w:p w14:paraId="1A95CBE2" w14:textId="77777777"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Увеличение значений</w:t>
            </w:r>
          </w:p>
        </w:tc>
        <w:tc>
          <w:tcPr>
            <w:tcW w:w="3089" w:type="dxa"/>
          </w:tcPr>
          <w:p w14:paraId="7FBB51B3" w14:textId="77777777"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Процент детей, охваченных образовательными программами дополнительного образования в возрасте от 5 до 18 лет в образовательных организациях различных видов от общей численность детей в возрасте 5-18 лет в Темрюкском районе</w:t>
            </w:r>
          </w:p>
        </w:tc>
        <w:tc>
          <w:tcPr>
            <w:tcW w:w="2582" w:type="dxa"/>
          </w:tcPr>
          <w:p w14:paraId="503A2D7F" w14:textId="77777777"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Данные Росстата о численности детей в Темрюкском районе в возрасте 5-18 лет; </w:t>
            </w:r>
          </w:p>
          <w:p w14:paraId="62F04983" w14:textId="77777777"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ФСН 1-ДО; ФСН</w:t>
            </w:r>
          </w:p>
          <w:p w14:paraId="37410167" w14:textId="77777777"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1-ДОП - данные о фактической численности детей, охваченных программами дополнительного образования</w:t>
            </w:r>
          </w:p>
        </w:tc>
        <w:tc>
          <w:tcPr>
            <w:tcW w:w="1559" w:type="dxa"/>
          </w:tcPr>
          <w:p w14:paraId="53DFABF3" w14:textId="77777777"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Управление образованием</w:t>
            </w:r>
          </w:p>
        </w:tc>
        <w:tc>
          <w:tcPr>
            <w:tcW w:w="1242" w:type="dxa"/>
            <w:gridSpan w:val="2"/>
          </w:tcPr>
          <w:p w14:paraId="46D479D2" w14:textId="77777777" w:rsidR="00D95F22" w:rsidRDefault="00C7687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Ежегодно, не позднее 15 </w:t>
            </w:r>
            <w:r w:rsidR="00D95F22">
              <w:rPr>
                <w:rFonts w:ascii="Times New Roman" w:eastAsia="Times New Roman" w:hAnsi="Times New Roman" w:cs="Times New Roman"/>
              </w:rPr>
              <w:t xml:space="preserve">февраля года, </w:t>
            </w:r>
            <w:proofErr w:type="gramStart"/>
            <w:r w:rsidR="00D95F22">
              <w:rPr>
                <w:rFonts w:ascii="Times New Roman" w:eastAsia="Times New Roman" w:hAnsi="Times New Roman" w:cs="Times New Roman"/>
              </w:rPr>
              <w:t>следую-</w:t>
            </w:r>
            <w:proofErr w:type="spellStart"/>
            <w:r w:rsidR="00D95F22">
              <w:rPr>
                <w:rFonts w:ascii="Times New Roman" w:eastAsia="Times New Roman" w:hAnsi="Times New Roman" w:cs="Times New Roman"/>
              </w:rPr>
              <w:t>щего</w:t>
            </w:r>
            <w:proofErr w:type="spellEnd"/>
            <w:proofErr w:type="gramEnd"/>
            <w:r w:rsidR="00D95F22">
              <w:rPr>
                <w:rFonts w:ascii="Times New Roman" w:eastAsia="Times New Roman" w:hAnsi="Times New Roman" w:cs="Times New Roman"/>
              </w:rPr>
              <w:t xml:space="preserve"> за отчетным годом</w:t>
            </w:r>
          </w:p>
        </w:tc>
      </w:tr>
      <w:tr w:rsidR="00D95F22" w14:paraId="405841D6" w14:textId="77777777" w:rsidTr="00843BFB">
        <w:tc>
          <w:tcPr>
            <w:tcW w:w="595" w:type="dxa"/>
          </w:tcPr>
          <w:p w14:paraId="4E7CDA4D" w14:textId="77777777" w:rsidR="00D95F22" w:rsidRDefault="00D95F22" w:rsidP="00E96CD5">
            <w:pPr>
              <w:spacing w:after="0" w:line="240" w:lineRule="auto"/>
              <w:ind w:left="-70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 1.7</w:t>
            </w:r>
          </w:p>
        </w:tc>
        <w:tc>
          <w:tcPr>
            <w:tcW w:w="2842" w:type="dxa"/>
          </w:tcPr>
          <w:p w14:paraId="26CF88A0" w14:textId="77777777"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Охват детей в возрасте от 5 до 18 лет, имеющих право на получение дополнительного образования в рамках системы персонифицированного финансирования    </w:t>
            </w:r>
          </w:p>
        </w:tc>
        <w:tc>
          <w:tcPr>
            <w:tcW w:w="1099" w:type="dxa"/>
          </w:tcPr>
          <w:p w14:paraId="02B93500" w14:textId="77777777"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Процент</w:t>
            </w:r>
          </w:p>
        </w:tc>
        <w:tc>
          <w:tcPr>
            <w:tcW w:w="1559" w:type="dxa"/>
          </w:tcPr>
          <w:p w14:paraId="1632F06F" w14:textId="77777777" w:rsidR="00D95F22" w:rsidRDefault="00D95F22" w:rsidP="00843B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Обеспечение показателя, согласованного с региональным офисом, курирующим направление деятельности</w:t>
            </w:r>
          </w:p>
        </w:tc>
        <w:tc>
          <w:tcPr>
            <w:tcW w:w="3089" w:type="dxa"/>
          </w:tcPr>
          <w:p w14:paraId="3B3E84FB" w14:textId="77777777"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Процент детей в возрасте 5-18 лет, которым предоставлена возможность получать услуги дополнительного образования в   муниципальных организациях дополнительного образования в рамках системы персонифицированного финансирования от общей численности детей в возрасте 5-18 лет</w:t>
            </w:r>
          </w:p>
        </w:tc>
        <w:tc>
          <w:tcPr>
            <w:tcW w:w="2582" w:type="dxa"/>
          </w:tcPr>
          <w:p w14:paraId="68805391" w14:textId="77777777"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</w:rPr>
              <w:t>Данные Росстата о численности детей в Темрюкском районе в возрасте 5-18 лет, АИС «Навигатор» - численность договоров на получение сертификата</w:t>
            </w:r>
          </w:p>
        </w:tc>
        <w:tc>
          <w:tcPr>
            <w:tcW w:w="1559" w:type="dxa"/>
          </w:tcPr>
          <w:p w14:paraId="1E12DF55" w14:textId="77777777"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Управление образованием</w:t>
            </w:r>
          </w:p>
        </w:tc>
        <w:tc>
          <w:tcPr>
            <w:tcW w:w="1242" w:type="dxa"/>
            <w:gridSpan w:val="2"/>
          </w:tcPr>
          <w:p w14:paraId="550E8ACE" w14:textId="77777777"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Ежегодно, не позднее 15 января года,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следую-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щего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за отчетным годом </w:t>
            </w:r>
          </w:p>
          <w:p w14:paraId="29EFF341" w14:textId="77777777"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7553C619" w14:textId="77777777"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29E3A3D8" w14:textId="77777777"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1D116B90" w14:textId="77777777"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95F22" w14:paraId="2993D50E" w14:textId="77777777" w:rsidTr="00843BFB">
        <w:tc>
          <w:tcPr>
            <w:tcW w:w="595" w:type="dxa"/>
          </w:tcPr>
          <w:p w14:paraId="14E2965F" w14:textId="77777777" w:rsidR="00D95F22" w:rsidRDefault="00D95F22" w:rsidP="00E96CD5">
            <w:pPr>
              <w:spacing w:after="0" w:line="240" w:lineRule="auto"/>
              <w:ind w:left="-70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  1.8</w:t>
            </w:r>
          </w:p>
        </w:tc>
        <w:tc>
          <w:tcPr>
            <w:tcW w:w="2842" w:type="dxa"/>
          </w:tcPr>
          <w:p w14:paraId="53AF7601" w14:textId="77777777"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Доля победителей и призеров регионального этапа всероссийской олимпиады школьников</w:t>
            </w:r>
          </w:p>
        </w:tc>
        <w:tc>
          <w:tcPr>
            <w:tcW w:w="1099" w:type="dxa"/>
          </w:tcPr>
          <w:p w14:paraId="0D4EE6BF" w14:textId="77777777"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Процент</w:t>
            </w:r>
          </w:p>
        </w:tc>
        <w:tc>
          <w:tcPr>
            <w:tcW w:w="1559" w:type="dxa"/>
          </w:tcPr>
          <w:p w14:paraId="26F6F3D2" w14:textId="77777777"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Увеличение значений</w:t>
            </w:r>
          </w:p>
        </w:tc>
        <w:tc>
          <w:tcPr>
            <w:tcW w:w="3089" w:type="dxa"/>
          </w:tcPr>
          <w:p w14:paraId="6AF48F3C" w14:textId="77777777"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Процент победителей и призеров регионального этапа всероссийской олимпиады школьников (далее 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ВсОШ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) от общего количества участников регионального этапа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ВсОШ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от Темрюкского района</w:t>
            </w:r>
          </w:p>
        </w:tc>
        <w:tc>
          <w:tcPr>
            <w:tcW w:w="2582" w:type="dxa"/>
          </w:tcPr>
          <w:p w14:paraId="4327E9BB" w14:textId="77777777"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Приказы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МОНиМП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6D3E8B5D" w14:textId="77777777"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14:paraId="13756639" w14:textId="77777777"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МКУ ИМЦ</w:t>
            </w:r>
          </w:p>
        </w:tc>
        <w:tc>
          <w:tcPr>
            <w:tcW w:w="1242" w:type="dxa"/>
            <w:gridSpan w:val="2"/>
          </w:tcPr>
          <w:p w14:paraId="19DF60DE" w14:textId="77777777"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Ежегодно, не позднее 15 января года,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следую-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щего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за отчетным годом</w:t>
            </w:r>
          </w:p>
        </w:tc>
      </w:tr>
      <w:tr w:rsidR="00D95F22" w14:paraId="06D0FCAF" w14:textId="77777777" w:rsidTr="00843BFB">
        <w:tc>
          <w:tcPr>
            <w:tcW w:w="595" w:type="dxa"/>
          </w:tcPr>
          <w:p w14:paraId="27613A9A" w14:textId="77777777" w:rsidR="00D95F22" w:rsidRDefault="00D95F22" w:rsidP="00E96CD5">
            <w:pPr>
              <w:spacing w:after="0" w:line="240" w:lineRule="auto"/>
              <w:ind w:left="-705" w:right="-12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1.9</w:t>
            </w:r>
          </w:p>
        </w:tc>
        <w:tc>
          <w:tcPr>
            <w:tcW w:w="2842" w:type="dxa"/>
          </w:tcPr>
          <w:p w14:paraId="5811E87B" w14:textId="77777777"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Доля учащихся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образовательных учреждений, принимающих участие в творческих конкурсах и исследовательской деятельности</w:t>
            </w:r>
          </w:p>
        </w:tc>
        <w:tc>
          <w:tcPr>
            <w:tcW w:w="1099" w:type="dxa"/>
          </w:tcPr>
          <w:p w14:paraId="42109BE9" w14:textId="77777777" w:rsidR="00D95F22" w:rsidRDefault="00D95F22" w:rsidP="00E96CD5">
            <w:pPr>
              <w:spacing w:after="0" w:line="240" w:lineRule="auto"/>
              <w:ind w:right="-1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Процент</w:t>
            </w:r>
          </w:p>
        </w:tc>
        <w:tc>
          <w:tcPr>
            <w:tcW w:w="1559" w:type="dxa"/>
          </w:tcPr>
          <w:p w14:paraId="123A22B2" w14:textId="77777777"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Увеличение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значений</w:t>
            </w:r>
          </w:p>
        </w:tc>
        <w:tc>
          <w:tcPr>
            <w:tcW w:w="3089" w:type="dxa"/>
          </w:tcPr>
          <w:p w14:paraId="5B51D377" w14:textId="77777777"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Процент фактической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численности учащихся общеобразовательных организаций, принимающих участие в творческих конкурсах и исследовательской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деятельности  от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общего количества учащихся общеобразовательных школ Темрюкского района</w:t>
            </w:r>
          </w:p>
        </w:tc>
        <w:tc>
          <w:tcPr>
            <w:tcW w:w="2582" w:type="dxa"/>
          </w:tcPr>
          <w:p w14:paraId="6D2A5D09" w14:textId="77777777"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Итоговый отчет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МОНиМП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о реализации регионального проекта «Успех каждого ребенка» в рамках национального проекта «Образование»</w:t>
            </w:r>
          </w:p>
        </w:tc>
        <w:tc>
          <w:tcPr>
            <w:tcW w:w="1559" w:type="dxa"/>
          </w:tcPr>
          <w:p w14:paraId="0D401630" w14:textId="77777777"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МКУ ИМЦ</w:t>
            </w:r>
          </w:p>
        </w:tc>
        <w:tc>
          <w:tcPr>
            <w:tcW w:w="1242" w:type="dxa"/>
            <w:gridSpan w:val="2"/>
          </w:tcPr>
          <w:p w14:paraId="6E9FE2E9" w14:textId="77777777"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Ежегодно,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 xml:space="preserve">не позднее 15 января года,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следую-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щего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за отчетным годом</w:t>
            </w:r>
          </w:p>
        </w:tc>
      </w:tr>
      <w:tr w:rsidR="00D95F22" w14:paraId="32454669" w14:textId="77777777" w:rsidTr="00843BFB">
        <w:tc>
          <w:tcPr>
            <w:tcW w:w="595" w:type="dxa"/>
          </w:tcPr>
          <w:p w14:paraId="1A7A78C1" w14:textId="77777777" w:rsidR="00D95F22" w:rsidRDefault="00D95F22" w:rsidP="00E96CD5">
            <w:pPr>
              <w:spacing w:after="0" w:line="240" w:lineRule="auto"/>
              <w:ind w:left="-705" w:right="-124" w:firstLine="58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1.10</w:t>
            </w:r>
          </w:p>
        </w:tc>
        <w:tc>
          <w:tcPr>
            <w:tcW w:w="2842" w:type="dxa"/>
          </w:tcPr>
          <w:p w14:paraId="677739E9" w14:textId="77777777"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Численность учащихся, вовлеченных в волонтерскую деятельность на базе образовательных организаций</w:t>
            </w:r>
          </w:p>
        </w:tc>
        <w:tc>
          <w:tcPr>
            <w:tcW w:w="1099" w:type="dxa"/>
          </w:tcPr>
          <w:p w14:paraId="63F58984" w14:textId="77777777"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Человек</w:t>
            </w:r>
          </w:p>
        </w:tc>
        <w:tc>
          <w:tcPr>
            <w:tcW w:w="1559" w:type="dxa"/>
          </w:tcPr>
          <w:p w14:paraId="5DA9800B" w14:textId="77777777"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Увеличение значений</w:t>
            </w:r>
          </w:p>
        </w:tc>
        <w:tc>
          <w:tcPr>
            <w:tcW w:w="3089" w:type="dxa"/>
          </w:tcPr>
          <w:p w14:paraId="4AA1FFD6" w14:textId="77777777" w:rsidR="00D95F22" w:rsidRDefault="00D95F22" w:rsidP="00E96CD5">
            <w:pPr>
              <w:spacing w:after="0" w:line="240" w:lineRule="auto"/>
              <w:ind w:firstLine="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Фактическое количество учащихся общеобразовательных школ, вовлеченных в волонтерскую деятельность</w:t>
            </w:r>
          </w:p>
        </w:tc>
        <w:tc>
          <w:tcPr>
            <w:tcW w:w="2582" w:type="dxa"/>
          </w:tcPr>
          <w:p w14:paraId="43E0866A" w14:textId="77777777"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Итоговый отчет в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МОНиМП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о реализации регионального проекта «Социальная активность» в рамках национального проекта «Образование»</w:t>
            </w:r>
          </w:p>
        </w:tc>
        <w:tc>
          <w:tcPr>
            <w:tcW w:w="1559" w:type="dxa"/>
          </w:tcPr>
          <w:p w14:paraId="179169E6" w14:textId="77777777"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МКУ ИМЦ</w:t>
            </w:r>
          </w:p>
        </w:tc>
        <w:tc>
          <w:tcPr>
            <w:tcW w:w="1242" w:type="dxa"/>
            <w:gridSpan w:val="2"/>
          </w:tcPr>
          <w:p w14:paraId="40986AC8" w14:textId="77777777"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Ежегодно, не позднее 15 января года,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следую-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щего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за отчетным годом</w:t>
            </w:r>
          </w:p>
        </w:tc>
      </w:tr>
      <w:tr w:rsidR="00D95F22" w14:paraId="566ED54F" w14:textId="77777777" w:rsidTr="00843BFB">
        <w:tc>
          <w:tcPr>
            <w:tcW w:w="595" w:type="dxa"/>
          </w:tcPr>
          <w:p w14:paraId="26AAF620" w14:textId="77777777" w:rsidR="00D95F22" w:rsidRDefault="00D95F22" w:rsidP="00E96CD5">
            <w:pPr>
              <w:spacing w:after="0" w:line="240" w:lineRule="auto"/>
              <w:ind w:left="-705" w:firstLine="58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1.11</w:t>
            </w:r>
          </w:p>
        </w:tc>
        <w:tc>
          <w:tcPr>
            <w:tcW w:w="2842" w:type="dxa"/>
          </w:tcPr>
          <w:p w14:paraId="07B0E426" w14:textId="77777777"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Количество учителей, повысивших квалификацию по работе   с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высокомотивирован-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ными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 одаренными детьми </w:t>
            </w:r>
          </w:p>
        </w:tc>
        <w:tc>
          <w:tcPr>
            <w:tcW w:w="1099" w:type="dxa"/>
          </w:tcPr>
          <w:p w14:paraId="282D33F6" w14:textId="77777777"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Человек</w:t>
            </w:r>
          </w:p>
        </w:tc>
        <w:tc>
          <w:tcPr>
            <w:tcW w:w="1559" w:type="dxa"/>
          </w:tcPr>
          <w:p w14:paraId="692F3A02" w14:textId="77777777"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Увеличение значений</w:t>
            </w:r>
          </w:p>
        </w:tc>
        <w:tc>
          <w:tcPr>
            <w:tcW w:w="3089" w:type="dxa"/>
          </w:tcPr>
          <w:p w14:paraId="53D1502B" w14:textId="77777777"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Фактическое количество учителей, повысивших квалификацию по работе   с высокомотивированными и одаренными детьми</w:t>
            </w:r>
          </w:p>
        </w:tc>
        <w:tc>
          <w:tcPr>
            <w:tcW w:w="2582" w:type="dxa"/>
          </w:tcPr>
          <w:p w14:paraId="1FFD5B9D" w14:textId="77777777"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Итоговый отчет в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МОНиМП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о реализации регионального проекта «Учитель будущег</w:t>
            </w:r>
            <w:r w:rsidR="00843BFB">
              <w:rPr>
                <w:rFonts w:ascii="Times New Roman" w:eastAsia="Times New Roman" w:hAnsi="Times New Roman" w:cs="Times New Roman"/>
              </w:rPr>
              <w:t>о» в рамках национального проек</w:t>
            </w:r>
            <w:r>
              <w:rPr>
                <w:rFonts w:ascii="Times New Roman" w:eastAsia="Times New Roman" w:hAnsi="Times New Roman" w:cs="Times New Roman"/>
              </w:rPr>
              <w:t>та «Образование»</w:t>
            </w:r>
          </w:p>
        </w:tc>
        <w:tc>
          <w:tcPr>
            <w:tcW w:w="1559" w:type="dxa"/>
          </w:tcPr>
          <w:p w14:paraId="55B04F48" w14:textId="77777777"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МКУ ИМЦ</w:t>
            </w:r>
          </w:p>
        </w:tc>
        <w:tc>
          <w:tcPr>
            <w:tcW w:w="1242" w:type="dxa"/>
            <w:gridSpan w:val="2"/>
          </w:tcPr>
          <w:p w14:paraId="67DE4E4D" w14:textId="77777777"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Ежегодно, не позднее 15 января года,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следую-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щего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за отчетным годом</w:t>
            </w:r>
          </w:p>
        </w:tc>
      </w:tr>
      <w:tr w:rsidR="00D95F22" w14:paraId="308CB1DD" w14:textId="77777777" w:rsidTr="00843BFB">
        <w:tc>
          <w:tcPr>
            <w:tcW w:w="595" w:type="dxa"/>
          </w:tcPr>
          <w:p w14:paraId="74FA22C5" w14:textId="77777777" w:rsidR="00D95F22" w:rsidRDefault="00D95F22" w:rsidP="00E96CD5">
            <w:pPr>
              <w:spacing w:after="0" w:line="240" w:lineRule="auto"/>
              <w:ind w:left="-705" w:firstLine="58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1.12</w:t>
            </w:r>
          </w:p>
        </w:tc>
        <w:tc>
          <w:tcPr>
            <w:tcW w:w="2842" w:type="dxa"/>
          </w:tcPr>
          <w:p w14:paraId="3B14CF0F" w14:textId="77777777"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Число общеобразовательных организаций, расположенных в сельской местности и малых городах, обновивших материально-техническую базу для реализации основных и дополнительных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общеобразовательных программ цифрового, естественно-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научного  и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гуманитарного профилей</w:t>
            </w:r>
          </w:p>
        </w:tc>
        <w:tc>
          <w:tcPr>
            <w:tcW w:w="1099" w:type="dxa"/>
          </w:tcPr>
          <w:p w14:paraId="28585714" w14:textId="77777777"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Единиц</w:t>
            </w:r>
          </w:p>
        </w:tc>
        <w:tc>
          <w:tcPr>
            <w:tcW w:w="1559" w:type="dxa"/>
          </w:tcPr>
          <w:p w14:paraId="601171EE" w14:textId="77777777"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Увеличение значений</w:t>
            </w:r>
          </w:p>
        </w:tc>
        <w:tc>
          <w:tcPr>
            <w:tcW w:w="3089" w:type="dxa"/>
          </w:tcPr>
          <w:p w14:paraId="184CA53C" w14:textId="77777777"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Суммарное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число  центров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«Точка роста» с момента реализации национального проекта «Образование»</w:t>
            </w:r>
          </w:p>
        </w:tc>
        <w:tc>
          <w:tcPr>
            <w:tcW w:w="2582" w:type="dxa"/>
          </w:tcPr>
          <w:p w14:paraId="4F6BA63E" w14:textId="77777777"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Приказы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МОНиМП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о включении образовательных организаций в число участников проекта, приказ общеобразовательной организации об открытии центра «Точка роста»</w:t>
            </w:r>
          </w:p>
        </w:tc>
        <w:tc>
          <w:tcPr>
            <w:tcW w:w="1559" w:type="dxa"/>
          </w:tcPr>
          <w:p w14:paraId="6FD5823F" w14:textId="77777777"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Управление образованием</w:t>
            </w:r>
          </w:p>
        </w:tc>
        <w:tc>
          <w:tcPr>
            <w:tcW w:w="1242" w:type="dxa"/>
            <w:gridSpan w:val="2"/>
          </w:tcPr>
          <w:p w14:paraId="6CF2900A" w14:textId="77777777"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Ежегодно, не позднее 15 января года,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следую-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щего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за отчетным годом</w:t>
            </w:r>
          </w:p>
        </w:tc>
      </w:tr>
      <w:tr w:rsidR="00D95F22" w14:paraId="03E647CE" w14:textId="77777777" w:rsidTr="00843BFB">
        <w:tc>
          <w:tcPr>
            <w:tcW w:w="595" w:type="dxa"/>
          </w:tcPr>
          <w:p w14:paraId="20904A39" w14:textId="77777777" w:rsidR="00D95F22" w:rsidRDefault="00D95F22" w:rsidP="00E96CD5">
            <w:pPr>
              <w:spacing w:after="0" w:line="240" w:lineRule="auto"/>
              <w:ind w:left="-705" w:right="-124" w:firstLine="58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1.13</w:t>
            </w:r>
          </w:p>
        </w:tc>
        <w:tc>
          <w:tcPr>
            <w:tcW w:w="2842" w:type="dxa"/>
          </w:tcPr>
          <w:p w14:paraId="5A7C2580" w14:textId="77777777"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Численность обучающихся, охваченных основными и дополнительными общеобразовательными программами цифрового, естественно-научного и гуманитарного профилей</w:t>
            </w:r>
          </w:p>
        </w:tc>
        <w:tc>
          <w:tcPr>
            <w:tcW w:w="1099" w:type="dxa"/>
          </w:tcPr>
          <w:p w14:paraId="67B79390" w14:textId="77777777"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Человек </w:t>
            </w:r>
          </w:p>
        </w:tc>
        <w:tc>
          <w:tcPr>
            <w:tcW w:w="1559" w:type="dxa"/>
          </w:tcPr>
          <w:p w14:paraId="08A4E304" w14:textId="77777777"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Увеличение значений</w:t>
            </w:r>
          </w:p>
        </w:tc>
        <w:tc>
          <w:tcPr>
            <w:tcW w:w="3089" w:type="dxa"/>
          </w:tcPr>
          <w:p w14:paraId="38A5D2EA" w14:textId="77777777"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Фактическая численность учащихся, охваченных основными и дополнительными общеобразовательными программами цифрового, естественно-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научного, 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гуманитарного профилей</w:t>
            </w:r>
          </w:p>
        </w:tc>
        <w:tc>
          <w:tcPr>
            <w:tcW w:w="2582" w:type="dxa"/>
          </w:tcPr>
          <w:p w14:paraId="4C993944" w14:textId="77777777" w:rsidR="00D95F22" w:rsidRDefault="00D95F22" w:rsidP="00843B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Итоговый отчет в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МОНиМП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о реализации регионального проекта «Современная школа» в рамках национального проекта «Образование» - численность учащихся по программам дополнительного образования; ФСН ОО-1 - численность учащихся по общеобразовательным программам</w:t>
            </w:r>
          </w:p>
        </w:tc>
        <w:tc>
          <w:tcPr>
            <w:tcW w:w="1559" w:type="dxa"/>
          </w:tcPr>
          <w:p w14:paraId="2D36D2E0" w14:textId="77777777"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Управление образованием</w:t>
            </w:r>
          </w:p>
        </w:tc>
        <w:tc>
          <w:tcPr>
            <w:tcW w:w="1242" w:type="dxa"/>
            <w:gridSpan w:val="2"/>
          </w:tcPr>
          <w:p w14:paraId="2B44A7CE" w14:textId="77777777"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Ежегодно, не позднее 15 января года,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следую-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щего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за отчетным годом</w:t>
            </w:r>
          </w:p>
        </w:tc>
      </w:tr>
      <w:tr w:rsidR="00D95F22" w14:paraId="5495974B" w14:textId="77777777" w:rsidTr="00843BFB">
        <w:tc>
          <w:tcPr>
            <w:tcW w:w="595" w:type="dxa"/>
          </w:tcPr>
          <w:p w14:paraId="345D65A1" w14:textId="77777777" w:rsidR="00D95F22" w:rsidRDefault="00D95F22" w:rsidP="00E96CD5">
            <w:pPr>
              <w:spacing w:after="0" w:line="240" w:lineRule="auto"/>
              <w:ind w:left="-705" w:right="-72" w:firstLine="669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1.14</w:t>
            </w:r>
          </w:p>
        </w:tc>
        <w:tc>
          <w:tcPr>
            <w:tcW w:w="2842" w:type="dxa"/>
          </w:tcPr>
          <w:p w14:paraId="7E10A960" w14:textId="77777777"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Доля старшеклассников, обучающихся в классах с профильным изучением отдельных предметов</w:t>
            </w:r>
          </w:p>
        </w:tc>
        <w:tc>
          <w:tcPr>
            <w:tcW w:w="1099" w:type="dxa"/>
          </w:tcPr>
          <w:p w14:paraId="603ECA8C" w14:textId="77777777" w:rsidR="00D95F22" w:rsidRDefault="00D95F22" w:rsidP="00E96CD5">
            <w:pPr>
              <w:spacing w:after="0" w:line="240" w:lineRule="auto"/>
              <w:ind w:right="-1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Процент</w:t>
            </w:r>
          </w:p>
        </w:tc>
        <w:tc>
          <w:tcPr>
            <w:tcW w:w="1559" w:type="dxa"/>
          </w:tcPr>
          <w:p w14:paraId="63ED54AB" w14:textId="77777777"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Увеличение значений</w:t>
            </w:r>
          </w:p>
        </w:tc>
        <w:tc>
          <w:tcPr>
            <w:tcW w:w="3089" w:type="dxa"/>
          </w:tcPr>
          <w:p w14:paraId="22D60EF9" w14:textId="77777777" w:rsidR="00D95F22" w:rsidRDefault="00D95F22" w:rsidP="00843B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Процент учащихся 10-12 классов общеобразовательных школ, обучающихся в классах с профильным изучением отдельных предметов от общего количества учащихся 10-12 классов школ Темрюкского района</w:t>
            </w:r>
          </w:p>
        </w:tc>
        <w:tc>
          <w:tcPr>
            <w:tcW w:w="2582" w:type="dxa"/>
          </w:tcPr>
          <w:p w14:paraId="09091AB0" w14:textId="77777777" w:rsidR="00D95F22" w:rsidRDefault="00D95F22" w:rsidP="00E96CD5">
            <w:pPr>
              <w:spacing w:after="0" w:line="240" w:lineRule="auto"/>
              <w:ind w:firstLine="2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ФСН ОО-1 - число обучающихся в классах с профильным изучением отдельных предметов; ФСН ОО-1 - общее количество учащихся 10-12 классов школ Темрюкского района</w:t>
            </w:r>
          </w:p>
        </w:tc>
        <w:tc>
          <w:tcPr>
            <w:tcW w:w="1559" w:type="dxa"/>
          </w:tcPr>
          <w:p w14:paraId="3D517634" w14:textId="77777777"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Управление образованием</w:t>
            </w:r>
          </w:p>
        </w:tc>
        <w:tc>
          <w:tcPr>
            <w:tcW w:w="1242" w:type="dxa"/>
            <w:gridSpan w:val="2"/>
          </w:tcPr>
          <w:p w14:paraId="79307F6E" w14:textId="77777777"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Ежегодно, не позднее 15 января года,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следую-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щего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за отчетным годом</w:t>
            </w:r>
          </w:p>
        </w:tc>
      </w:tr>
      <w:tr w:rsidR="00D95F22" w14:paraId="5D8EE9DC" w14:textId="77777777" w:rsidTr="00843BFB">
        <w:tc>
          <w:tcPr>
            <w:tcW w:w="595" w:type="dxa"/>
          </w:tcPr>
          <w:p w14:paraId="09DA0DAA" w14:textId="77777777" w:rsidR="00D95F22" w:rsidRDefault="00D95F22" w:rsidP="00E96CD5">
            <w:pPr>
              <w:spacing w:after="0" w:line="240" w:lineRule="auto"/>
              <w:ind w:left="-705" w:right="-72" w:firstLine="669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1.15</w:t>
            </w:r>
          </w:p>
        </w:tc>
        <w:tc>
          <w:tcPr>
            <w:tcW w:w="2842" w:type="dxa"/>
          </w:tcPr>
          <w:p w14:paraId="0D4AD813" w14:textId="77777777"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Количество муниципальных общеобразовательных организаций, в которых обновлено содержание и методы обучения предметной области «технология» и других предметных областей</w:t>
            </w:r>
          </w:p>
        </w:tc>
        <w:tc>
          <w:tcPr>
            <w:tcW w:w="1099" w:type="dxa"/>
          </w:tcPr>
          <w:p w14:paraId="0B5015EA" w14:textId="77777777"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Единиц</w:t>
            </w:r>
          </w:p>
        </w:tc>
        <w:tc>
          <w:tcPr>
            <w:tcW w:w="1559" w:type="dxa"/>
          </w:tcPr>
          <w:p w14:paraId="1A6570A7" w14:textId="77777777"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Увеличение значений</w:t>
            </w:r>
          </w:p>
        </w:tc>
        <w:tc>
          <w:tcPr>
            <w:tcW w:w="3089" w:type="dxa"/>
          </w:tcPr>
          <w:p w14:paraId="409F6473" w14:textId="77777777"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Фактическое число муниципальных общеобразовательных организаций, в которых обновлено содержание и методы обучения предметной области «Технология» и других предметных областей</w:t>
            </w:r>
          </w:p>
        </w:tc>
        <w:tc>
          <w:tcPr>
            <w:tcW w:w="2582" w:type="dxa"/>
          </w:tcPr>
          <w:p w14:paraId="3DDD68F1" w14:textId="77777777"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Аналитическая справка на основе анализа данных общеобразовательных школ о внесении изменений в рабочие программы по предметной области «Технология» и других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предметных областей</w:t>
            </w:r>
          </w:p>
        </w:tc>
        <w:tc>
          <w:tcPr>
            <w:tcW w:w="1559" w:type="dxa"/>
          </w:tcPr>
          <w:p w14:paraId="720FC53B" w14:textId="77777777"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МКУ ИМЦ</w:t>
            </w:r>
          </w:p>
        </w:tc>
        <w:tc>
          <w:tcPr>
            <w:tcW w:w="1242" w:type="dxa"/>
            <w:gridSpan w:val="2"/>
          </w:tcPr>
          <w:p w14:paraId="620E66E9" w14:textId="77777777"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Ежегодно, не позднее 15 января года,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следую-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щего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за отчетным годом за отчетным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годом</w:t>
            </w:r>
          </w:p>
        </w:tc>
      </w:tr>
      <w:tr w:rsidR="00D95F22" w14:paraId="6209EF8D" w14:textId="77777777" w:rsidTr="00843BFB">
        <w:tc>
          <w:tcPr>
            <w:tcW w:w="595" w:type="dxa"/>
          </w:tcPr>
          <w:p w14:paraId="4EAE885E" w14:textId="77777777" w:rsidR="00D95F22" w:rsidRDefault="00D95F22" w:rsidP="00E96CD5">
            <w:pPr>
              <w:spacing w:after="0" w:line="240" w:lineRule="auto"/>
              <w:ind w:left="-705" w:right="-72" w:firstLine="58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1.16</w:t>
            </w:r>
          </w:p>
        </w:tc>
        <w:tc>
          <w:tcPr>
            <w:tcW w:w="2842" w:type="dxa"/>
          </w:tcPr>
          <w:p w14:paraId="18B26A1F" w14:textId="77777777"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Доля участников открытых онлайн-уроков, реализуемых с учетом опыта цикла открытых уроков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Проектория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», «Уроки настоящего» или иных аналогичных по возможностям, функциям и результатам проектах, направленных на раннюю профориентацию</w:t>
            </w:r>
          </w:p>
        </w:tc>
        <w:tc>
          <w:tcPr>
            <w:tcW w:w="1099" w:type="dxa"/>
          </w:tcPr>
          <w:p w14:paraId="0F9DF74A" w14:textId="77777777" w:rsidR="00D95F22" w:rsidRDefault="00D95F22" w:rsidP="00E96CD5">
            <w:pPr>
              <w:spacing w:after="0" w:line="240" w:lineRule="auto"/>
              <w:ind w:right="-15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Процент</w:t>
            </w:r>
          </w:p>
        </w:tc>
        <w:tc>
          <w:tcPr>
            <w:tcW w:w="1559" w:type="dxa"/>
          </w:tcPr>
          <w:p w14:paraId="3A24850F" w14:textId="77777777" w:rsidR="00D95F22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Увеличение значений</w:t>
            </w:r>
          </w:p>
        </w:tc>
        <w:tc>
          <w:tcPr>
            <w:tcW w:w="3089" w:type="dxa"/>
          </w:tcPr>
          <w:p w14:paraId="26116C9D" w14:textId="77777777"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Процент учащихся, участников открытых онлайн-уроков, реализуемых с учетом опыта цикла открытых уроков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Проектория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», «Уроки настоящего» или иных аналогичных по возможностям, функциям и результатам проектах, направленных на раннюю профориентацию от общего количество обучающихся общеобразовательных школ Темрюкского района</w:t>
            </w:r>
          </w:p>
        </w:tc>
        <w:tc>
          <w:tcPr>
            <w:tcW w:w="2582" w:type="dxa"/>
          </w:tcPr>
          <w:p w14:paraId="0580868D" w14:textId="77777777" w:rsidR="00D95F22" w:rsidRDefault="00D95F22" w:rsidP="00E96CD5">
            <w:pPr>
              <w:spacing w:after="0" w:line="240" w:lineRule="auto"/>
              <w:ind w:firstLine="2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Итоговый отчет в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МОНиМП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о реализации регионального проекта «Успех каждого ребенка» в рамках национального проекта «Образование»</w:t>
            </w:r>
          </w:p>
        </w:tc>
        <w:tc>
          <w:tcPr>
            <w:tcW w:w="1559" w:type="dxa"/>
          </w:tcPr>
          <w:p w14:paraId="2EB67596" w14:textId="77777777"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МКУ ИМЦ</w:t>
            </w:r>
          </w:p>
        </w:tc>
        <w:tc>
          <w:tcPr>
            <w:tcW w:w="1242" w:type="dxa"/>
            <w:gridSpan w:val="2"/>
          </w:tcPr>
          <w:p w14:paraId="28C9D555" w14:textId="77777777"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Ежегодно, не позднее 15 января года,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следую-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щего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за отчетным годом</w:t>
            </w:r>
          </w:p>
        </w:tc>
      </w:tr>
      <w:tr w:rsidR="00D95F22" w14:paraId="2AF178A4" w14:textId="77777777" w:rsidTr="00843BFB">
        <w:tc>
          <w:tcPr>
            <w:tcW w:w="595" w:type="dxa"/>
          </w:tcPr>
          <w:p w14:paraId="3237CD9D" w14:textId="77777777" w:rsidR="00D95F22" w:rsidRDefault="00D95F22" w:rsidP="00E96CD5">
            <w:pPr>
              <w:spacing w:after="0" w:line="240" w:lineRule="auto"/>
              <w:ind w:left="-705" w:firstLine="58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1.17</w:t>
            </w:r>
          </w:p>
        </w:tc>
        <w:tc>
          <w:tcPr>
            <w:tcW w:w="2842" w:type="dxa"/>
          </w:tcPr>
          <w:p w14:paraId="21D7CE43" w14:textId="77777777" w:rsidR="00D95F22" w:rsidRDefault="00D95F22" w:rsidP="00843B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Доля  муниципальных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общеобразовательных организаций,   п</w:t>
            </w:r>
            <w:r w:rsidR="00843BFB">
              <w:rPr>
                <w:rFonts w:ascii="Times New Roman" w:eastAsia="Times New Roman" w:hAnsi="Times New Roman" w:cs="Times New Roman"/>
                <w:color w:val="000000"/>
              </w:rPr>
              <w:t>одключенных к сети «Интернет»,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обеспеченных Интернет-соединением со скоростью соединения не менее 100 Мб/c - для городских образовательных организаций,   не менее 50 Мб/с - для сельских</w:t>
            </w:r>
          </w:p>
        </w:tc>
        <w:tc>
          <w:tcPr>
            <w:tcW w:w="1099" w:type="dxa"/>
          </w:tcPr>
          <w:p w14:paraId="6F10AC17" w14:textId="77777777" w:rsidR="00D95F22" w:rsidRDefault="00D95F22" w:rsidP="00E96CD5">
            <w:pPr>
              <w:spacing w:after="0" w:line="240" w:lineRule="auto"/>
              <w:ind w:right="-1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Процент</w:t>
            </w:r>
          </w:p>
        </w:tc>
        <w:tc>
          <w:tcPr>
            <w:tcW w:w="1559" w:type="dxa"/>
          </w:tcPr>
          <w:p w14:paraId="6DA6E0B2" w14:textId="77777777"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Увеличение значений</w:t>
            </w:r>
          </w:p>
        </w:tc>
        <w:tc>
          <w:tcPr>
            <w:tcW w:w="3089" w:type="dxa"/>
          </w:tcPr>
          <w:p w14:paraId="3606EDB2" w14:textId="77777777"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Процент муниципальных общеобразовательных организаций, подключенных к сети «Интернет» со скоростью соединения не менее 100 Мб/c - для городских образовательных организаций, не менее 50 Мб/с - для сельских образовательных организаций от общего числа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общеобразовательных организаций Темрюкского района</w:t>
            </w:r>
          </w:p>
        </w:tc>
        <w:tc>
          <w:tcPr>
            <w:tcW w:w="2582" w:type="dxa"/>
          </w:tcPr>
          <w:p w14:paraId="42D9A832" w14:textId="77777777"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Данные ФСН ОО-2  </w:t>
            </w:r>
          </w:p>
        </w:tc>
        <w:tc>
          <w:tcPr>
            <w:tcW w:w="1559" w:type="dxa"/>
          </w:tcPr>
          <w:p w14:paraId="33165A89" w14:textId="77777777"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Управление образованием</w:t>
            </w:r>
          </w:p>
        </w:tc>
        <w:tc>
          <w:tcPr>
            <w:tcW w:w="1242" w:type="dxa"/>
            <w:gridSpan w:val="2"/>
          </w:tcPr>
          <w:p w14:paraId="7B9C0179" w14:textId="77777777"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Ежегодно, не позднее 15 января года,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следую-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щего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за отчетным годом</w:t>
            </w:r>
          </w:p>
        </w:tc>
      </w:tr>
      <w:tr w:rsidR="00D95F22" w14:paraId="208F8803" w14:textId="77777777" w:rsidTr="00843BFB">
        <w:tc>
          <w:tcPr>
            <w:tcW w:w="595" w:type="dxa"/>
          </w:tcPr>
          <w:p w14:paraId="0CAE04D2" w14:textId="77777777" w:rsidR="00D95F22" w:rsidRDefault="00D95F22" w:rsidP="00E96CD5">
            <w:pPr>
              <w:spacing w:after="0" w:line="240" w:lineRule="auto"/>
              <w:ind w:left="-713" w:right="-229" w:firstLine="34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1.18</w:t>
            </w:r>
          </w:p>
        </w:tc>
        <w:tc>
          <w:tcPr>
            <w:tcW w:w="2842" w:type="dxa"/>
          </w:tcPr>
          <w:p w14:paraId="0AFBAC95" w14:textId="77777777"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Количество общеобразовательных организаций, оснащенных в целях внедрения цифровой образовательной среды</w:t>
            </w:r>
          </w:p>
        </w:tc>
        <w:tc>
          <w:tcPr>
            <w:tcW w:w="1099" w:type="dxa"/>
          </w:tcPr>
          <w:p w14:paraId="74187DC2" w14:textId="77777777"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Единиц</w:t>
            </w:r>
          </w:p>
        </w:tc>
        <w:tc>
          <w:tcPr>
            <w:tcW w:w="1559" w:type="dxa"/>
          </w:tcPr>
          <w:p w14:paraId="6A9D6D11" w14:textId="77777777"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Увеличение</w:t>
            </w:r>
          </w:p>
          <w:p w14:paraId="346E0D1A" w14:textId="77777777"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значений</w:t>
            </w:r>
          </w:p>
        </w:tc>
        <w:tc>
          <w:tcPr>
            <w:tcW w:w="3089" w:type="dxa"/>
          </w:tcPr>
          <w:p w14:paraId="7CF975CF" w14:textId="77777777"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Фактическое число общеобразовательных организаций, оснащенных в целях внедрения цифровой образовательной среды в Темрюкском районе</w:t>
            </w:r>
          </w:p>
        </w:tc>
        <w:tc>
          <w:tcPr>
            <w:tcW w:w="2582" w:type="dxa"/>
          </w:tcPr>
          <w:p w14:paraId="09297E76" w14:textId="77777777"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Итоговый отче</w:t>
            </w:r>
            <w:r w:rsidR="00F1054E">
              <w:rPr>
                <w:rFonts w:ascii="Times New Roman" w:eastAsia="Times New Roman" w:hAnsi="Times New Roman" w:cs="Times New Roman"/>
                <w:color w:val="000000"/>
              </w:rPr>
              <w:t xml:space="preserve">т в </w:t>
            </w:r>
            <w:proofErr w:type="spellStart"/>
            <w:r w:rsidR="00F1054E">
              <w:rPr>
                <w:rFonts w:ascii="Times New Roman" w:eastAsia="Times New Roman" w:hAnsi="Times New Roman" w:cs="Times New Roman"/>
                <w:color w:val="000000"/>
              </w:rPr>
              <w:t>МОНиМП</w:t>
            </w:r>
            <w:proofErr w:type="spellEnd"/>
            <w:r w:rsidR="00F1054E">
              <w:rPr>
                <w:rFonts w:ascii="Times New Roman" w:eastAsia="Times New Roman" w:hAnsi="Times New Roman" w:cs="Times New Roman"/>
                <w:color w:val="000000"/>
              </w:rPr>
              <w:t xml:space="preserve"> по национальному про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екту «Образование» (формы федерального мониторинга в рамках регионального проекта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«Цифровая образовательная среда»)</w:t>
            </w:r>
          </w:p>
        </w:tc>
        <w:tc>
          <w:tcPr>
            <w:tcW w:w="1559" w:type="dxa"/>
          </w:tcPr>
          <w:p w14:paraId="17E53CE0" w14:textId="77777777"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Управление образованием</w:t>
            </w:r>
          </w:p>
        </w:tc>
        <w:tc>
          <w:tcPr>
            <w:tcW w:w="1242" w:type="dxa"/>
            <w:gridSpan w:val="2"/>
          </w:tcPr>
          <w:p w14:paraId="505D2634" w14:textId="77777777"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Ежегодно, не позднее 15 января года,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следую-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щего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за отчетным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годом</w:t>
            </w:r>
          </w:p>
        </w:tc>
      </w:tr>
      <w:tr w:rsidR="00D95F22" w14:paraId="25683901" w14:textId="77777777" w:rsidTr="00843BFB">
        <w:tc>
          <w:tcPr>
            <w:tcW w:w="595" w:type="dxa"/>
          </w:tcPr>
          <w:p w14:paraId="3D619CE1" w14:textId="77777777" w:rsidR="00D95F22" w:rsidRDefault="00D95F22" w:rsidP="00E96CD5">
            <w:pPr>
              <w:spacing w:after="0" w:line="240" w:lineRule="auto"/>
              <w:ind w:left="-705" w:right="-124" w:firstLine="58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1.19</w:t>
            </w:r>
          </w:p>
        </w:tc>
        <w:tc>
          <w:tcPr>
            <w:tcW w:w="2842" w:type="dxa"/>
          </w:tcPr>
          <w:p w14:paraId="64CC29A5" w14:textId="77777777"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cy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Доля обучающихся по программам общего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образования,  для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которых формируется цифровой образовательный профиль и индивидуальный план обучения с использованием цифровых обучающих платформ, в общем числе обучающихся школ Темрюкского района</w:t>
            </w:r>
          </w:p>
        </w:tc>
        <w:tc>
          <w:tcPr>
            <w:tcW w:w="1099" w:type="dxa"/>
          </w:tcPr>
          <w:p w14:paraId="07668AD8" w14:textId="77777777"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01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Процент</w:t>
            </w:r>
          </w:p>
        </w:tc>
        <w:tc>
          <w:tcPr>
            <w:tcW w:w="1559" w:type="dxa"/>
          </w:tcPr>
          <w:p w14:paraId="03E9232A" w14:textId="77777777"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Увеличение значений</w:t>
            </w:r>
          </w:p>
        </w:tc>
        <w:tc>
          <w:tcPr>
            <w:tcW w:w="3089" w:type="dxa"/>
          </w:tcPr>
          <w:p w14:paraId="21F6B98F" w14:textId="77777777"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6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Процент обучающихся по программам общего образования, для которых формируется цифровой образовательный профиль и индивидуальный план обучения с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использованием  цифровых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обучающих платформ от общего числа обучающихся школ Темрюкского района</w:t>
            </w:r>
          </w:p>
        </w:tc>
        <w:tc>
          <w:tcPr>
            <w:tcW w:w="2582" w:type="dxa"/>
          </w:tcPr>
          <w:p w14:paraId="11395860" w14:textId="77777777"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bookmarkStart w:id="1" w:name="_1fob9te" w:colFirst="0" w:colLast="0"/>
            <w:bookmarkEnd w:id="1"/>
            <w:r>
              <w:rPr>
                <w:rFonts w:ascii="Times New Roman" w:eastAsia="Times New Roman" w:hAnsi="Times New Roman" w:cs="Times New Roman"/>
              </w:rPr>
              <w:t>Справка по итогам анализа данных общеобразовательных школ о наличии индивидуальных учебных планов для учащихся на основе формирования цифрового образовательного профиля на цифровых обучающих платформах</w:t>
            </w:r>
          </w:p>
        </w:tc>
        <w:tc>
          <w:tcPr>
            <w:tcW w:w="1559" w:type="dxa"/>
          </w:tcPr>
          <w:p w14:paraId="600021E8" w14:textId="77777777"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Управление образованием</w:t>
            </w:r>
          </w:p>
        </w:tc>
        <w:tc>
          <w:tcPr>
            <w:tcW w:w="1242" w:type="dxa"/>
            <w:gridSpan w:val="2"/>
          </w:tcPr>
          <w:p w14:paraId="0021A29E" w14:textId="77777777"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Ежегодно, не позднее 15 января года,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следую-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щего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за отчетным годом</w:t>
            </w:r>
          </w:p>
        </w:tc>
      </w:tr>
      <w:tr w:rsidR="00D95F22" w14:paraId="332F1D9B" w14:textId="77777777" w:rsidTr="00843BFB">
        <w:tc>
          <w:tcPr>
            <w:tcW w:w="595" w:type="dxa"/>
          </w:tcPr>
          <w:p w14:paraId="2A5F9848" w14:textId="77777777" w:rsidR="00D95F22" w:rsidRDefault="00D95F22" w:rsidP="00E96CD5">
            <w:pPr>
              <w:spacing w:after="0" w:line="240" w:lineRule="auto"/>
              <w:ind w:left="-705" w:right="-229" w:firstLine="58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1.20</w:t>
            </w:r>
          </w:p>
        </w:tc>
        <w:tc>
          <w:tcPr>
            <w:tcW w:w="2842" w:type="dxa"/>
          </w:tcPr>
          <w:p w14:paraId="3061DDDF" w14:textId="77777777"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Доля управленческих и педагогических кадров общеобразовательных организаций, повысивших квалификацию по персонализации образовательного процесса на основе цифровых технологий обучения и цифровых инструментов</w:t>
            </w:r>
          </w:p>
        </w:tc>
        <w:tc>
          <w:tcPr>
            <w:tcW w:w="1099" w:type="dxa"/>
          </w:tcPr>
          <w:p w14:paraId="35897414" w14:textId="77777777"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6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Процент</w:t>
            </w:r>
          </w:p>
        </w:tc>
        <w:tc>
          <w:tcPr>
            <w:tcW w:w="1559" w:type="dxa"/>
          </w:tcPr>
          <w:p w14:paraId="7536E25A" w14:textId="77777777"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Увеличение значений</w:t>
            </w:r>
          </w:p>
        </w:tc>
        <w:tc>
          <w:tcPr>
            <w:tcW w:w="3089" w:type="dxa"/>
          </w:tcPr>
          <w:p w14:paraId="559694A6" w14:textId="77777777"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Процент управленческих и педагогических кадров общеобразовательных организаций, повысивших квалификацию по персонализации образовательного процесса на основе цифровых технологий обучения и цифровых инструментов от общего числа управленческих и педагогических кадров общеобразовательных школ Темрюкского района</w:t>
            </w:r>
          </w:p>
        </w:tc>
        <w:tc>
          <w:tcPr>
            <w:tcW w:w="2582" w:type="dxa"/>
          </w:tcPr>
          <w:p w14:paraId="0CD18B2F" w14:textId="77777777"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Справка по итогам анализа данных общеобразовательных школ о наличии удостоверений о прохождении курсовой подготовки по персонализации образовательного процесса на основе цифровых технологий обучения и цифровых инструментов</w:t>
            </w:r>
          </w:p>
        </w:tc>
        <w:tc>
          <w:tcPr>
            <w:tcW w:w="1559" w:type="dxa"/>
          </w:tcPr>
          <w:p w14:paraId="5DD54C9C" w14:textId="77777777"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МКУ ИМЦ</w:t>
            </w:r>
          </w:p>
        </w:tc>
        <w:tc>
          <w:tcPr>
            <w:tcW w:w="1242" w:type="dxa"/>
            <w:gridSpan w:val="2"/>
          </w:tcPr>
          <w:p w14:paraId="5AE8E1E6" w14:textId="77777777"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Ежегодно, не позднее 15 января года,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следую-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щего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за отчетным годом</w:t>
            </w:r>
          </w:p>
        </w:tc>
      </w:tr>
      <w:tr w:rsidR="00D95F22" w14:paraId="501A04BC" w14:textId="77777777" w:rsidTr="00843BFB">
        <w:trPr>
          <w:gridAfter w:val="1"/>
          <w:wAfter w:w="8" w:type="dxa"/>
        </w:trPr>
        <w:tc>
          <w:tcPr>
            <w:tcW w:w="14559" w:type="dxa"/>
            <w:gridSpan w:val="8"/>
          </w:tcPr>
          <w:p w14:paraId="318F901C" w14:textId="77777777" w:rsidR="00D95F22" w:rsidRDefault="00D95F22" w:rsidP="00E96C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--------------------------------</w:t>
            </w:r>
          </w:p>
          <w:p w14:paraId="6B9862FA" w14:textId="77777777" w:rsidR="00D95F22" w:rsidRDefault="00D95F22" w:rsidP="00E96C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58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&lt;1&gt; Указывается периодичность сбора данных (годовая, квартальная, месячная и т.д.), вид временной характеристики (ежегодно, нарастающим итогом, за отчетный период, на начало отчетного периода, на конец периода, на конкретную дату и т.д.) и срок предоставления данных.</w:t>
            </w:r>
          </w:p>
        </w:tc>
      </w:tr>
    </w:tbl>
    <w:p w14:paraId="11347A24" w14:textId="77777777" w:rsidR="00E81887" w:rsidRDefault="005C157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»;</w:t>
      </w:r>
    </w:p>
    <w:p w14:paraId="253E6263" w14:textId="77777777" w:rsidR="00E81887" w:rsidRDefault="005C15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4) таблицу раздела «Перечень основных мероприятий муниципальной программы» муниципальной программы изложить в следующей редакции:</w:t>
      </w:r>
    </w:p>
    <w:p w14:paraId="6551495A" w14:textId="77777777" w:rsidR="00D0760C" w:rsidRDefault="00D0760C">
      <w:pPr>
        <w:spacing w:after="0" w:line="240" w:lineRule="auto"/>
        <w:ind w:firstLine="112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A77F648" w14:textId="77777777" w:rsidR="00E81887" w:rsidRDefault="005C157A">
      <w:pPr>
        <w:spacing w:after="0" w:line="240" w:lineRule="auto"/>
        <w:ind w:firstLine="112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«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ПЕРЕЧЕНЬ ОСНОВНЫХ МЕРОПРИЯТИЙ МУНИЦИПАЛЬНОЙ ПРОГРАММЫ</w:t>
      </w:r>
    </w:p>
    <w:p w14:paraId="67301A45" w14:textId="77777777" w:rsidR="00E81887" w:rsidRDefault="005C157A">
      <w:pPr>
        <w:spacing w:after="0" w:line="240" w:lineRule="auto"/>
        <w:ind w:firstLine="112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«Развитие образования»</w:t>
      </w:r>
    </w:p>
    <w:p w14:paraId="3B6CBB7C" w14:textId="77777777" w:rsidR="00C76872" w:rsidRDefault="00C7687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tbl>
      <w:tblPr>
        <w:tblStyle w:val="ac"/>
        <w:tblW w:w="148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79"/>
        <w:gridCol w:w="2470"/>
        <w:gridCol w:w="557"/>
        <w:gridCol w:w="779"/>
        <w:gridCol w:w="1134"/>
        <w:gridCol w:w="972"/>
        <w:gridCol w:w="1296"/>
        <w:gridCol w:w="1134"/>
        <w:gridCol w:w="709"/>
        <w:gridCol w:w="23"/>
        <w:gridCol w:w="6"/>
        <w:gridCol w:w="2948"/>
        <w:gridCol w:w="1963"/>
      </w:tblGrid>
      <w:tr w:rsidR="00A11409" w14:paraId="7A799BE3" w14:textId="77777777" w:rsidTr="00A11409">
        <w:trPr>
          <w:tblHeader/>
        </w:trPr>
        <w:tc>
          <w:tcPr>
            <w:tcW w:w="879" w:type="dxa"/>
            <w:vMerge w:val="restart"/>
            <w:shd w:val="clear" w:color="auto" w:fill="auto"/>
            <w:vAlign w:val="center"/>
          </w:tcPr>
          <w:p w14:paraId="55614589" w14:textId="77777777" w:rsidR="00A11409" w:rsidRDefault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70" w:type="dxa"/>
            <w:vMerge w:val="restart"/>
            <w:shd w:val="clear" w:color="auto" w:fill="auto"/>
            <w:vAlign w:val="center"/>
          </w:tcPr>
          <w:p w14:paraId="0FB5692C" w14:textId="77777777" w:rsidR="00A11409" w:rsidRDefault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557" w:type="dxa"/>
            <w:vMerge w:val="restart"/>
            <w:vAlign w:val="center"/>
          </w:tcPr>
          <w:p w14:paraId="3D906CA4" w14:textId="77777777" w:rsidR="00A11409" w:rsidRDefault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Статус&lt;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1&gt;</w:t>
            </w:r>
          </w:p>
        </w:tc>
        <w:tc>
          <w:tcPr>
            <w:tcW w:w="779" w:type="dxa"/>
            <w:vMerge w:val="restart"/>
            <w:shd w:val="clear" w:color="auto" w:fill="auto"/>
            <w:vAlign w:val="center"/>
          </w:tcPr>
          <w:p w14:paraId="68A49722" w14:textId="77777777" w:rsidR="00A11409" w:rsidRDefault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Годы реализации</w:t>
            </w:r>
          </w:p>
        </w:tc>
        <w:tc>
          <w:tcPr>
            <w:tcW w:w="5274" w:type="dxa"/>
            <w:gridSpan w:val="7"/>
            <w:shd w:val="clear" w:color="auto" w:fill="auto"/>
            <w:vAlign w:val="center"/>
          </w:tcPr>
          <w:p w14:paraId="0D46DF1A" w14:textId="77777777" w:rsidR="00A11409" w:rsidRDefault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Объем финансирования, тыс. рублей</w:t>
            </w:r>
          </w:p>
        </w:tc>
        <w:tc>
          <w:tcPr>
            <w:tcW w:w="294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2E9A390" w14:textId="77777777" w:rsidR="00A11409" w:rsidRDefault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3" w:type="dxa"/>
            <w:vMerge w:val="restart"/>
            <w:vAlign w:val="center"/>
          </w:tcPr>
          <w:p w14:paraId="0834B138" w14:textId="77777777" w:rsidR="00A11409" w:rsidRDefault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Заказчик, главный распорядитель</w:t>
            </w:r>
          </w:p>
          <w:p w14:paraId="687F6604" w14:textId="77777777" w:rsidR="00A11409" w:rsidRDefault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(распорядитель) бюджетных средств, исполнитель</w:t>
            </w:r>
          </w:p>
        </w:tc>
      </w:tr>
      <w:tr w:rsidR="00A11409" w14:paraId="652A9836" w14:textId="77777777" w:rsidTr="00A11409">
        <w:trPr>
          <w:tblHeader/>
        </w:trPr>
        <w:tc>
          <w:tcPr>
            <w:tcW w:w="879" w:type="dxa"/>
            <w:vMerge/>
            <w:shd w:val="clear" w:color="auto" w:fill="auto"/>
            <w:vAlign w:val="center"/>
          </w:tcPr>
          <w:p w14:paraId="265E5E02" w14:textId="77777777" w:rsidR="00A11409" w:rsidRDefault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70" w:type="dxa"/>
            <w:vMerge/>
            <w:shd w:val="clear" w:color="auto" w:fill="auto"/>
            <w:vAlign w:val="center"/>
          </w:tcPr>
          <w:p w14:paraId="0D494706" w14:textId="77777777" w:rsidR="00A11409" w:rsidRDefault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vMerge/>
            <w:vAlign w:val="center"/>
          </w:tcPr>
          <w:p w14:paraId="4F3671EB" w14:textId="77777777" w:rsidR="00A11409" w:rsidRDefault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9" w:type="dxa"/>
            <w:vMerge/>
            <w:shd w:val="clear" w:color="auto" w:fill="auto"/>
            <w:vAlign w:val="center"/>
          </w:tcPr>
          <w:p w14:paraId="76BD1BCF" w14:textId="77777777" w:rsidR="00A11409" w:rsidRDefault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14:paraId="4FE0D36D" w14:textId="77777777" w:rsidR="00A11409" w:rsidRDefault="00A1140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4134" w:type="dxa"/>
            <w:gridSpan w:val="5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F1BE6EB" w14:textId="77777777" w:rsidR="00A11409" w:rsidRDefault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2954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76BBE8" w14:textId="77777777" w:rsidR="00A11409" w:rsidRDefault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3" w:type="dxa"/>
            <w:vMerge/>
            <w:vAlign w:val="center"/>
          </w:tcPr>
          <w:p w14:paraId="22139AE9" w14:textId="77777777" w:rsidR="00A11409" w:rsidRDefault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11409" w14:paraId="26D101F2" w14:textId="77777777" w:rsidTr="00A11409">
        <w:trPr>
          <w:trHeight w:val="1583"/>
          <w:tblHeader/>
        </w:trPr>
        <w:tc>
          <w:tcPr>
            <w:tcW w:w="879" w:type="dxa"/>
            <w:vMerge/>
            <w:shd w:val="clear" w:color="auto" w:fill="auto"/>
            <w:vAlign w:val="center"/>
          </w:tcPr>
          <w:p w14:paraId="2E1E38F8" w14:textId="77777777" w:rsidR="00A11409" w:rsidRDefault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70" w:type="dxa"/>
            <w:vMerge/>
            <w:shd w:val="clear" w:color="auto" w:fill="auto"/>
            <w:vAlign w:val="center"/>
          </w:tcPr>
          <w:p w14:paraId="587C4467" w14:textId="77777777" w:rsidR="00A11409" w:rsidRDefault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vMerge/>
            <w:vAlign w:val="center"/>
          </w:tcPr>
          <w:p w14:paraId="32591A1B" w14:textId="77777777" w:rsidR="00A11409" w:rsidRDefault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9" w:type="dxa"/>
            <w:vMerge/>
            <w:shd w:val="clear" w:color="auto" w:fill="auto"/>
            <w:vAlign w:val="center"/>
          </w:tcPr>
          <w:p w14:paraId="1F4B4CDC" w14:textId="77777777" w:rsidR="00A11409" w:rsidRDefault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26D05F9A" w14:textId="77777777" w:rsidR="00A11409" w:rsidRDefault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7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2F05BF5" w14:textId="77777777" w:rsidR="00A11409" w:rsidRDefault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федеральный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</w:t>
            </w:r>
            <w:proofErr w:type="spellEnd"/>
          </w:p>
          <w:p w14:paraId="7A0484A4" w14:textId="77777777" w:rsidR="00A11409" w:rsidRDefault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жет</w:t>
            </w:r>
            <w:proofErr w:type="spellEnd"/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A618217" w14:textId="77777777" w:rsidR="00A11409" w:rsidRDefault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vAlign w:val="center"/>
          </w:tcPr>
          <w:p w14:paraId="29C85F3C" w14:textId="77777777" w:rsidR="00A11409" w:rsidRDefault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vAlign w:val="center"/>
          </w:tcPr>
          <w:p w14:paraId="06FA4117" w14:textId="77777777" w:rsidR="00A11409" w:rsidRDefault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</w:t>
            </w:r>
          </w:p>
          <w:p w14:paraId="499FBCFD" w14:textId="77777777" w:rsidR="00A11409" w:rsidRDefault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источники</w:t>
            </w:r>
          </w:p>
        </w:tc>
        <w:tc>
          <w:tcPr>
            <w:tcW w:w="2977" w:type="dxa"/>
            <w:gridSpan w:val="3"/>
            <w:tcBorders>
              <w:top w:val="nil"/>
            </w:tcBorders>
            <w:shd w:val="clear" w:color="auto" w:fill="auto"/>
          </w:tcPr>
          <w:p w14:paraId="10220124" w14:textId="77777777" w:rsidR="00A11409" w:rsidRPr="00A11409" w:rsidRDefault="00A11409" w:rsidP="00A11409">
            <w:pPr>
              <w:pStyle w:val="af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1409">
              <w:rPr>
                <w:rFonts w:ascii="Times New Roman" w:hAnsi="Times New Roman" w:cs="Times New Roman"/>
                <w:sz w:val="24"/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1963" w:type="dxa"/>
            <w:vMerge/>
            <w:vAlign w:val="center"/>
          </w:tcPr>
          <w:p w14:paraId="039283A5" w14:textId="77777777" w:rsidR="00A11409" w:rsidRDefault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3B4472D0" w14:textId="77777777" w:rsidR="00E81887" w:rsidRDefault="005C157A">
      <w:pPr>
        <w:tabs>
          <w:tab w:val="left" w:pos="0"/>
          <w:tab w:val="left" w:pos="3686"/>
        </w:tabs>
        <w:spacing w:after="0" w:line="240" w:lineRule="auto"/>
        <w:ind w:right="111" w:firstLine="709"/>
        <w:jc w:val="both"/>
        <w:rPr>
          <w:rFonts w:ascii="Times New Roman" w:eastAsia="Times New Roman" w:hAnsi="Times New Roman" w:cs="Times New Roman"/>
          <w:color w:val="000000"/>
          <w:sz w:val="2"/>
          <w:szCs w:val="2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</w:p>
    <w:tbl>
      <w:tblPr>
        <w:tblStyle w:val="ad"/>
        <w:tblW w:w="1489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80"/>
        <w:gridCol w:w="2470"/>
        <w:gridCol w:w="557"/>
        <w:gridCol w:w="778"/>
        <w:gridCol w:w="1134"/>
        <w:gridCol w:w="993"/>
        <w:gridCol w:w="1275"/>
        <w:gridCol w:w="1134"/>
        <w:gridCol w:w="708"/>
        <w:gridCol w:w="2978"/>
        <w:gridCol w:w="1984"/>
      </w:tblGrid>
      <w:tr w:rsidR="00BD2AC2" w:rsidRPr="00BD2AC2" w14:paraId="5DB22435" w14:textId="77777777" w:rsidTr="00843BFB">
        <w:trPr>
          <w:tblHeader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F55D7E" w14:textId="77777777"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109300" w14:textId="77777777"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433E0" w14:textId="77777777"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A70027" w14:textId="77777777" w:rsidR="00E81887" w:rsidRPr="00BD2AC2" w:rsidRDefault="005C15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BDA198" w14:textId="77777777" w:rsidR="00E81887" w:rsidRPr="00BD2AC2" w:rsidRDefault="005C15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ED44B9" w14:textId="77777777" w:rsidR="00E81887" w:rsidRPr="00BD2AC2" w:rsidRDefault="005C15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723478" w14:textId="77777777" w:rsidR="00E81887" w:rsidRPr="00BD2AC2" w:rsidRDefault="005C15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3891A" w14:textId="77777777" w:rsidR="00E81887" w:rsidRPr="00BD2AC2" w:rsidRDefault="005C15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F9C6A" w14:textId="77777777" w:rsidR="00E81887" w:rsidRPr="00BD2AC2" w:rsidRDefault="005C15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E04C9F" w14:textId="77777777" w:rsidR="00E81887" w:rsidRPr="00BD2AC2" w:rsidRDefault="005C15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85FDB" w14:textId="77777777" w:rsidR="00E81887" w:rsidRPr="00BD2AC2" w:rsidRDefault="005C15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11</w:t>
            </w:r>
          </w:p>
        </w:tc>
      </w:tr>
      <w:tr w:rsidR="00BD2AC2" w:rsidRPr="00BD2AC2" w14:paraId="59C4CFC9" w14:textId="77777777" w:rsidTr="00843BFB"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23E251" w14:textId="77777777"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E07D4" w14:textId="77777777" w:rsidR="00E81887" w:rsidRPr="00BD2AC2" w:rsidRDefault="005C15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Цель 1</w:t>
            </w:r>
          </w:p>
        </w:tc>
        <w:tc>
          <w:tcPr>
            <w:tcW w:w="1154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F3805" w14:textId="77777777" w:rsidR="00E81887" w:rsidRPr="00BD2AC2" w:rsidRDefault="005C157A" w:rsidP="00A114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Создание доступной и эффективной системы непрерывного образования, направленной на самореализацию и раскрытие потенциала талантливых жителей района, развитие профессиональной ориентации и института наставничества</w:t>
            </w:r>
          </w:p>
        </w:tc>
      </w:tr>
      <w:tr w:rsidR="00BD2AC2" w:rsidRPr="00BD2AC2" w14:paraId="3C5ECDF0" w14:textId="77777777" w:rsidTr="00843BFB"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644628" w14:textId="77777777"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1.1</w:t>
            </w:r>
          </w:p>
        </w:tc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45B34" w14:textId="77777777" w:rsidR="00E81887" w:rsidRPr="00BD2AC2" w:rsidRDefault="005C15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Задача 1.1</w:t>
            </w:r>
          </w:p>
        </w:tc>
        <w:tc>
          <w:tcPr>
            <w:tcW w:w="1154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B984F" w14:textId="77777777" w:rsidR="00E81887" w:rsidRPr="00BD2AC2" w:rsidRDefault="005C157A" w:rsidP="00A114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Повышение качества дошкольного, общего и дополнительного образования, обеспечение 100% детей от 1,5 лет местами в детских садах, ликвидация второй смены в общеобразовательных организациях. Развитие профессиональной ориентации, включая раннюю профориентацию</w:t>
            </w:r>
          </w:p>
        </w:tc>
      </w:tr>
      <w:tr w:rsidR="00901CB3" w:rsidRPr="00BC09E9" w14:paraId="31393B31" w14:textId="77777777" w:rsidTr="00843BFB">
        <w:tc>
          <w:tcPr>
            <w:tcW w:w="880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F55B8" w14:textId="77777777" w:rsidR="00901CB3" w:rsidRPr="00BC09E9" w:rsidRDefault="0090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1.1.1</w:t>
            </w:r>
          </w:p>
        </w:tc>
        <w:tc>
          <w:tcPr>
            <w:tcW w:w="24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3582C0B" w14:textId="77777777" w:rsidR="00901CB3" w:rsidRPr="00BC09E9" w:rsidRDefault="0090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Капитальный, текущий ремонт, проектирование и оценка проектов, материально-техническое обеспечение образовательных организаций</w:t>
            </w:r>
          </w:p>
        </w:tc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89E5E50" w14:textId="77777777" w:rsidR="00901CB3" w:rsidRPr="00BC09E9" w:rsidRDefault="0090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14:paraId="2E95055F" w14:textId="77777777" w:rsidR="00901CB3" w:rsidRPr="00BC09E9" w:rsidRDefault="0090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BCCFA" w14:textId="77777777" w:rsidR="00901CB3" w:rsidRPr="00AD0771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F366E4" w14:textId="77777777" w:rsidR="00901CB3" w:rsidRPr="001549B4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178511,6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F0B06" w14:textId="77777777" w:rsidR="00901CB3" w:rsidRPr="001549B4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6C8FC" w14:textId="77777777" w:rsidR="00901CB3" w:rsidRPr="001549B4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27737,4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94349" w14:textId="77777777" w:rsidR="00901CB3" w:rsidRPr="00E00CA9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0CA9">
              <w:rPr>
                <w:rFonts w:ascii="Times New Roman" w:eastAsia="Times New Roman" w:hAnsi="Times New Roman" w:cs="Times New Roman"/>
                <w:sz w:val="20"/>
                <w:szCs w:val="20"/>
              </w:rPr>
              <w:t>150774,2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73C43" w14:textId="77777777" w:rsidR="00901CB3" w:rsidRPr="00E00CA9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0CA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A9F89AB" w14:textId="1ACAACFE" w:rsidR="00901CB3" w:rsidRPr="00E00CA9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0CA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Капитальный, текущий ремонт, материально-техническое обеспечение в 91 ОО за счет средств местного бюджета </w:t>
            </w:r>
            <w:r w:rsidR="00E00CA9" w:rsidRPr="00E00CA9">
              <w:rPr>
                <w:rFonts w:ascii="Times New Roman" w:eastAsia="Times New Roman" w:hAnsi="Times New Roman" w:cs="Times New Roman"/>
                <w:sz w:val="20"/>
                <w:szCs w:val="20"/>
              </w:rPr>
              <w:t>ежегодно,</w:t>
            </w:r>
            <w:r w:rsidRPr="00E00CA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</w:t>
            </w:r>
            <w:r w:rsidR="00E00CA9" w:rsidRPr="00E00CA9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Pr="00E00CA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ОО за счет средств краевого бюджета, текущий ремонт площадок 202</w:t>
            </w:r>
            <w:r w:rsidR="00E00CA9" w:rsidRPr="00E00CA9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Pr="00E00CA9">
              <w:rPr>
                <w:rFonts w:ascii="Times New Roman" w:eastAsia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157128DC" w14:textId="77777777" w:rsidR="00901CB3" w:rsidRPr="00E00CA9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0CA9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901CB3" w:rsidRPr="00BC09E9" w14:paraId="1949F1B4" w14:textId="77777777" w:rsidTr="00843BFB">
        <w:tc>
          <w:tcPr>
            <w:tcW w:w="880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09446" w14:textId="77777777" w:rsidR="00901CB3" w:rsidRPr="00BC09E9" w:rsidRDefault="00901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A653A96" w14:textId="77777777" w:rsidR="00901CB3" w:rsidRPr="00BC09E9" w:rsidRDefault="00901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88581C0" w14:textId="77777777" w:rsidR="00901CB3" w:rsidRPr="00BC09E9" w:rsidRDefault="00901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FAD38" w14:textId="77777777" w:rsidR="00901CB3" w:rsidRPr="00B6704A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704A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350A99" w14:textId="77777777" w:rsidR="00901CB3" w:rsidRPr="00BA49B7" w:rsidRDefault="00A7075A" w:rsidP="0074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467827,</w:t>
            </w:r>
            <w:r w:rsidR="007425F6"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44D78" w14:textId="77777777" w:rsidR="00901CB3" w:rsidRPr="00BA49B7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CF626" w14:textId="77777777" w:rsidR="00901CB3" w:rsidRPr="00BA49B7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BC588" w14:textId="77777777" w:rsidR="00901CB3" w:rsidRPr="00E00CA9" w:rsidRDefault="00A7075A" w:rsidP="0074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0CA9">
              <w:rPr>
                <w:rFonts w:ascii="Times New Roman" w:eastAsia="Times New Roman" w:hAnsi="Times New Roman" w:cs="Times New Roman"/>
                <w:sz w:val="20"/>
                <w:szCs w:val="20"/>
              </w:rPr>
              <w:t>467827,</w:t>
            </w:r>
            <w:r w:rsidR="007425F6" w:rsidRPr="00E00CA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D5AEF3" w14:textId="77777777" w:rsidR="00901CB3" w:rsidRPr="00E00CA9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0CA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6DA5711F" w14:textId="77777777" w:rsidR="00901CB3" w:rsidRPr="00E00CA9" w:rsidRDefault="00901CB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14:paraId="7EF1B216" w14:textId="77777777" w:rsidR="00901CB3" w:rsidRPr="00E00CA9" w:rsidRDefault="00901CB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01CB3" w:rsidRPr="00BC09E9" w14:paraId="35EAB7E9" w14:textId="77777777" w:rsidTr="00843BFB">
        <w:tc>
          <w:tcPr>
            <w:tcW w:w="880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A35AC" w14:textId="77777777" w:rsidR="00901CB3" w:rsidRPr="00BC09E9" w:rsidRDefault="00901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C79D291" w14:textId="77777777" w:rsidR="00901CB3" w:rsidRPr="00BC09E9" w:rsidRDefault="00901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88FB84E" w14:textId="77777777" w:rsidR="00901CB3" w:rsidRPr="00BC09E9" w:rsidRDefault="00901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E4196" w14:textId="77777777" w:rsidR="00901CB3" w:rsidRPr="00AD0771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E46C247" w14:textId="77777777" w:rsidR="00901CB3" w:rsidRPr="00BA49B7" w:rsidRDefault="002316C6" w:rsidP="00C67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721248,0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B97ECC4" w14:textId="77777777" w:rsidR="00901CB3" w:rsidRPr="00BA49B7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E630647" w14:textId="77777777" w:rsidR="00901CB3" w:rsidRPr="00BA49B7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7F49AFF" w14:textId="77777777" w:rsidR="00901CB3" w:rsidRPr="00E00CA9" w:rsidRDefault="002316C6" w:rsidP="00C67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0CA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721248,0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DEB143B" w14:textId="77777777" w:rsidR="00901CB3" w:rsidRPr="00E00CA9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0CA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3E741558" w14:textId="77777777" w:rsidR="00901CB3" w:rsidRPr="00E00CA9" w:rsidRDefault="00901CB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14:paraId="066398D4" w14:textId="77777777" w:rsidR="00901CB3" w:rsidRPr="00E00CA9" w:rsidRDefault="00901CB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01CB3" w:rsidRPr="00BC09E9" w14:paraId="572F78D5" w14:textId="77777777" w:rsidTr="00843BFB">
        <w:tc>
          <w:tcPr>
            <w:tcW w:w="880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E36A5" w14:textId="77777777" w:rsidR="00901CB3" w:rsidRPr="00BC09E9" w:rsidRDefault="00901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8A318FB" w14:textId="77777777" w:rsidR="00901CB3" w:rsidRPr="00BC09E9" w:rsidRDefault="00901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4022222" w14:textId="77777777" w:rsidR="00901CB3" w:rsidRPr="00BC09E9" w:rsidRDefault="00901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0E46119" w14:textId="77777777" w:rsidR="00901CB3" w:rsidRPr="001549B4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46DC165" w14:textId="77777777" w:rsidR="00901CB3" w:rsidRPr="00BA49B7" w:rsidRDefault="00144B8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1097964,2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1A0F3D7" w14:textId="77777777" w:rsidR="00901CB3" w:rsidRPr="00BA49B7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6B76922" w14:textId="77777777" w:rsidR="00901CB3" w:rsidRPr="00BA49B7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548F1A6" w14:textId="77777777" w:rsidR="00901CB3" w:rsidRPr="00E00CA9" w:rsidRDefault="00144B8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0CA9">
              <w:rPr>
                <w:rFonts w:ascii="Times New Roman" w:eastAsia="Times New Roman" w:hAnsi="Times New Roman" w:cs="Times New Roman"/>
                <w:sz w:val="20"/>
                <w:szCs w:val="20"/>
              </w:rPr>
              <w:t>1097964,2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A6B6544" w14:textId="77777777" w:rsidR="00901CB3" w:rsidRPr="00E00CA9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0CA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4518B420" w14:textId="77777777" w:rsidR="00901CB3" w:rsidRPr="00E00CA9" w:rsidRDefault="00901CB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14:paraId="5FC301F8" w14:textId="77777777" w:rsidR="00901CB3" w:rsidRPr="00E00CA9" w:rsidRDefault="00901CB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01CB3" w:rsidRPr="00BC09E9" w14:paraId="05C9411B" w14:textId="77777777" w:rsidTr="00843BFB">
        <w:tc>
          <w:tcPr>
            <w:tcW w:w="880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B793E" w14:textId="77777777" w:rsidR="00901CB3" w:rsidRPr="00BC09E9" w:rsidRDefault="00901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BA70EA6" w14:textId="77777777" w:rsidR="00901CB3" w:rsidRPr="00BC09E9" w:rsidRDefault="00901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2E9C8F3" w14:textId="77777777" w:rsidR="00901CB3" w:rsidRPr="00BC09E9" w:rsidRDefault="00901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EF988" w14:textId="77777777" w:rsidR="00901CB3" w:rsidRPr="001549B4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2847956C" w14:textId="77777777" w:rsidR="00901CB3" w:rsidRPr="00BA49B7" w:rsidRDefault="00144B8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1160034,9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5D3C20DB" w14:textId="77777777" w:rsidR="00901CB3" w:rsidRPr="00BA49B7" w:rsidRDefault="00DE5EE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66C55C7B" w14:textId="77777777" w:rsidR="00901CB3" w:rsidRPr="00BA49B7" w:rsidRDefault="00DE5EE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3C79BC3E" w14:textId="77777777" w:rsidR="00901CB3" w:rsidRPr="00E00CA9" w:rsidRDefault="00144B8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0CA9">
              <w:rPr>
                <w:rFonts w:ascii="Times New Roman" w:eastAsia="Times New Roman" w:hAnsi="Times New Roman" w:cs="Times New Roman"/>
                <w:sz w:val="20"/>
                <w:szCs w:val="20"/>
              </w:rPr>
              <w:t>1160034,9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25375D08" w14:textId="77777777" w:rsidR="00901CB3" w:rsidRPr="00E00CA9" w:rsidRDefault="00DE5EE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0CA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F8D2D2" w14:textId="77777777" w:rsidR="00901CB3" w:rsidRPr="00E00CA9" w:rsidRDefault="00901CB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14:paraId="7FBCB719" w14:textId="77777777" w:rsidR="00901CB3" w:rsidRPr="00E00CA9" w:rsidRDefault="00901CB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C09E9" w:rsidRPr="00BC09E9" w14:paraId="76E60F04" w14:textId="77777777" w:rsidTr="00843BFB">
        <w:tc>
          <w:tcPr>
            <w:tcW w:w="880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36893" w14:textId="77777777" w:rsidR="00E81887" w:rsidRPr="00BC09E9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D5F98FC" w14:textId="77777777" w:rsidR="00E81887" w:rsidRPr="00BC09E9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77CBD43" w14:textId="77777777" w:rsidR="00E81887" w:rsidRPr="00BC09E9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57247" w14:textId="77777777" w:rsidR="00E81887" w:rsidRPr="00AD0771" w:rsidRDefault="005C15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DFDCF" w14:textId="77777777" w:rsidR="00E81887" w:rsidRPr="00BA49B7" w:rsidRDefault="002316C6" w:rsidP="00885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3625585,8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EDD52" w14:textId="77777777" w:rsidR="00E81887" w:rsidRPr="00BA49B7" w:rsidRDefault="005C15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D54A6" w14:textId="77777777" w:rsidR="00E81887" w:rsidRPr="00BA49B7" w:rsidRDefault="00A53E9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27737,4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5578C" w14:textId="77777777" w:rsidR="00E81887" w:rsidRPr="00E00CA9" w:rsidRDefault="002316C6" w:rsidP="00C67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0CA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3597848,4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C62BC" w14:textId="77777777" w:rsidR="00E81887" w:rsidRPr="00E00CA9" w:rsidRDefault="005C15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0CA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74AE12" w14:textId="77777777" w:rsidR="00E81887" w:rsidRPr="00E00CA9" w:rsidRDefault="005C15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0CA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14:paraId="5646D855" w14:textId="77777777" w:rsidR="00E81887" w:rsidRPr="00E00CA9" w:rsidRDefault="00E8188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01CB3" w:rsidRPr="00BC09E9" w14:paraId="10635070" w14:textId="77777777" w:rsidTr="00843BFB">
        <w:tc>
          <w:tcPr>
            <w:tcW w:w="880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AF9FF" w14:textId="77777777" w:rsidR="00901CB3" w:rsidRPr="00BC09E9" w:rsidRDefault="0090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1.1.1.1</w:t>
            </w:r>
          </w:p>
        </w:tc>
        <w:tc>
          <w:tcPr>
            <w:tcW w:w="24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5B59B0E" w14:textId="77777777" w:rsidR="00901CB3" w:rsidRPr="00BC09E9" w:rsidRDefault="0090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том </w:t>
            </w:r>
            <w:proofErr w:type="gramStart"/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числе  в</w:t>
            </w:r>
            <w:proofErr w:type="gramEnd"/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рамках реализации муниципального проекта «Будущее Тамани» (улучшение материально-технической базы детских садов и школ)</w:t>
            </w:r>
          </w:p>
        </w:tc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30A45D3" w14:textId="77777777" w:rsidR="00901CB3" w:rsidRPr="00BC09E9" w:rsidRDefault="0090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56C0C" w14:textId="77777777" w:rsidR="00901CB3" w:rsidRPr="00AD0771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AECB45" w14:textId="77777777" w:rsidR="00901CB3" w:rsidRPr="00BA49B7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66865,0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8F7C5" w14:textId="77777777" w:rsidR="00901CB3" w:rsidRPr="00BA49B7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63B60" w14:textId="77777777" w:rsidR="00901CB3" w:rsidRPr="00BA49B7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4417,4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0A0A0" w14:textId="77777777" w:rsidR="00901CB3" w:rsidRPr="00E00CA9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0CA9">
              <w:rPr>
                <w:rFonts w:ascii="Times New Roman" w:eastAsia="Times New Roman" w:hAnsi="Times New Roman" w:cs="Times New Roman"/>
                <w:sz w:val="20"/>
                <w:szCs w:val="20"/>
              </w:rPr>
              <w:t>62447,6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EF04C" w14:textId="77777777" w:rsidR="00901CB3" w:rsidRPr="00E00CA9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0CA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4D1542BD" w14:textId="77777777" w:rsidR="00901CB3" w:rsidRPr="00E00CA9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0CA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Количество муниципальных образовательных организаций, в которых проведены работы по капитальному ремонту зданий и сооружений, по благоустройству территорий, прилегающих к зданиям и сооружениям муниципальных образовательных организаций: 2022 г.: 1) за счет средств </w:t>
            </w:r>
            <w:r w:rsidRPr="00E00CA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местного бюджета:</w:t>
            </w:r>
          </w:p>
          <w:p w14:paraId="43AE302A" w14:textId="77777777" w:rsidR="00901CB3" w:rsidRPr="00E00CA9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0CA9">
              <w:rPr>
                <w:rFonts w:ascii="Times New Roman" w:eastAsia="Times New Roman" w:hAnsi="Times New Roman" w:cs="Times New Roman"/>
                <w:sz w:val="20"/>
                <w:szCs w:val="20"/>
              </w:rPr>
              <w:t>МБОУ ООШ № 26 (капитальный ремонт спортивной   площадки); МБОУ СОШ № 3, МБОУ ООШ 19 (капитальный ремонт зданий, кроме работ, предусмотренных п. 1.1.29); 2) за счет средств краевого бюджета:</w:t>
            </w:r>
          </w:p>
          <w:p w14:paraId="0C7A9D7E" w14:textId="77777777" w:rsidR="00901CB3" w:rsidRPr="00E00CA9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0CA9">
              <w:rPr>
                <w:rFonts w:ascii="Times New Roman" w:eastAsia="Times New Roman" w:hAnsi="Times New Roman" w:cs="Times New Roman"/>
                <w:sz w:val="20"/>
                <w:szCs w:val="20"/>
              </w:rPr>
              <w:t>МБОУ ООШ № 26 (капитальный ремонт и обустройство спортивной   площадки)</w:t>
            </w:r>
          </w:p>
          <w:p w14:paraId="56F8A345" w14:textId="77777777" w:rsidR="00901CB3" w:rsidRPr="00E00CA9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0CA9">
              <w:rPr>
                <w:rFonts w:ascii="Times New Roman" w:eastAsia="Times New Roman" w:hAnsi="Times New Roman" w:cs="Times New Roman"/>
                <w:sz w:val="20"/>
                <w:szCs w:val="20"/>
              </w:rPr>
              <w:t>2023 год:</w:t>
            </w:r>
          </w:p>
          <w:p w14:paraId="1B9C6642" w14:textId="77777777" w:rsidR="00901CB3" w:rsidRPr="00E00CA9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0CA9">
              <w:rPr>
                <w:rFonts w:ascii="Times New Roman" w:eastAsia="Times New Roman" w:hAnsi="Times New Roman" w:cs="Times New Roman"/>
                <w:sz w:val="20"/>
                <w:szCs w:val="20"/>
              </w:rPr>
              <w:t>Проектные работы фасада здания МБДОУ №23,проектные работы на капитальный ремонт здания МБОУСОШ №1,МАОУСОШ №13,капитальный ремонт здания (демонтажные работы) МБДОУДС №1, капитальный ремонт спортивной площадки МБОУСОШ №1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5A0BC3CC" w14:textId="77777777" w:rsidR="00901CB3" w:rsidRPr="00E00CA9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0CA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Заказчики, исполнители - ОО, главный распорядитель - управление образованием</w:t>
            </w:r>
          </w:p>
        </w:tc>
      </w:tr>
      <w:tr w:rsidR="00901CB3" w:rsidRPr="00BC09E9" w14:paraId="25F018FE" w14:textId="77777777" w:rsidTr="00843BFB">
        <w:tc>
          <w:tcPr>
            <w:tcW w:w="880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19EAC" w14:textId="77777777" w:rsidR="00901CB3" w:rsidRPr="00BC09E9" w:rsidRDefault="00901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800F8FD" w14:textId="77777777" w:rsidR="00901CB3" w:rsidRPr="00BC09E9" w:rsidRDefault="00901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85CC6D9" w14:textId="77777777" w:rsidR="00901CB3" w:rsidRPr="00BC09E9" w:rsidRDefault="00901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52A81" w14:textId="77777777" w:rsidR="00901CB3" w:rsidRPr="00AD0771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7C6F22" w14:textId="77777777" w:rsidR="00901CB3" w:rsidRPr="00843BFB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3BFB">
              <w:rPr>
                <w:rFonts w:ascii="Times New Roman" w:eastAsia="Times New Roman" w:hAnsi="Times New Roman" w:cs="Times New Roman"/>
                <w:sz w:val="20"/>
                <w:szCs w:val="20"/>
              </w:rPr>
              <w:t>8082,7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01DC7" w14:textId="77777777" w:rsidR="00901CB3" w:rsidRPr="00843BFB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3BF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33E7F" w14:textId="77777777" w:rsidR="00901CB3" w:rsidRPr="00843BFB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3BF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17ADB" w14:textId="77777777" w:rsidR="00901CB3" w:rsidRPr="00843BFB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3BFB">
              <w:rPr>
                <w:rFonts w:ascii="Times New Roman" w:eastAsia="Times New Roman" w:hAnsi="Times New Roman" w:cs="Times New Roman"/>
                <w:sz w:val="20"/>
                <w:szCs w:val="20"/>
              </w:rPr>
              <w:t>8082,7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9312FB" w14:textId="77777777" w:rsidR="00901CB3" w:rsidRPr="00BC09E9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</w:tcBorders>
          </w:tcPr>
          <w:p w14:paraId="534BDE7B" w14:textId="77777777" w:rsidR="00901CB3" w:rsidRPr="00BC09E9" w:rsidRDefault="00901CB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14:paraId="20A2F079" w14:textId="77777777" w:rsidR="00901CB3" w:rsidRPr="00BC09E9" w:rsidRDefault="00901CB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01CB3" w:rsidRPr="00BC09E9" w14:paraId="28D007B7" w14:textId="77777777" w:rsidTr="00843BFB">
        <w:tc>
          <w:tcPr>
            <w:tcW w:w="880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B833F" w14:textId="77777777" w:rsidR="00901CB3" w:rsidRPr="00BC09E9" w:rsidRDefault="00901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9E6B97C" w14:textId="77777777" w:rsidR="00901CB3" w:rsidRPr="00BC09E9" w:rsidRDefault="00901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366D3B1" w14:textId="77777777" w:rsidR="00901CB3" w:rsidRPr="00BC09E9" w:rsidRDefault="00901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3FAB4" w14:textId="77777777" w:rsidR="00901CB3" w:rsidRPr="00BC09E9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1459737" w14:textId="77777777" w:rsidR="00901CB3" w:rsidRPr="00BC09E9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5C7124B" w14:textId="77777777" w:rsidR="00901CB3" w:rsidRPr="00BC09E9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1157DB9" w14:textId="77777777" w:rsidR="00901CB3" w:rsidRPr="00BC09E9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084D7B6" w14:textId="77777777" w:rsidR="00901CB3" w:rsidRPr="00BC09E9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35408C2" w14:textId="77777777" w:rsidR="00901CB3" w:rsidRPr="00BC09E9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</w:tcBorders>
          </w:tcPr>
          <w:p w14:paraId="49E0B153" w14:textId="77777777" w:rsidR="00901CB3" w:rsidRPr="00BC09E9" w:rsidRDefault="00901CB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14:paraId="4BFFA0FE" w14:textId="77777777" w:rsidR="00901CB3" w:rsidRPr="00BC09E9" w:rsidRDefault="00901CB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01CB3" w:rsidRPr="00BC09E9" w14:paraId="20345601" w14:textId="77777777" w:rsidTr="00843BFB">
        <w:tc>
          <w:tcPr>
            <w:tcW w:w="880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4D058" w14:textId="77777777" w:rsidR="00901CB3" w:rsidRPr="00BC09E9" w:rsidRDefault="00901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C79AA24" w14:textId="77777777" w:rsidR="00901CB3" w:rsidRPr="00BC09E9" w:rsidRDefault="00901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2810FAD" w14:textId="77777777" w:rsidR="00901CB3" w:rsidRPr="00BC09E9" w:rsidRDefault="00901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C434F90" w14:textId="77777777" w:rsidR="00901CB3" w:rsidRPr="00BC09E9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D5040EC" w14:textId="77777777" w:rsidR="00901CB3" w:rsidRPr="00BC09E9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AD77002" w14:textId="77777777" w:rsidR="00901CB3" w:rsidRPr="00BC09E9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5F0C123" w14:textId="77777777" w:rsidR="00901CB3" w:rsidRPr="00BC09E9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02E2F56" w14:textId="77777777" w:rsidR="00901CB3" w:rsidRPr="00BC09E9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6DAC4FE" w14:textId="77777777" w:rsidR="00901CB3" w:rsidRPr="00BC09E9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</w:tcBorders>
          </w:tcPr>
          <w:p w14:paraId="31C41A71" w14:textId="77777777" w:rsidR="00901CB3" w:rsidRPr="00BC09E9" w:rsidRDefault="00901CB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14:paraId="4B37368B" w14:textId="77777777" w:rsidR="00901CB3" w:rsidRPr="00BC09E9" w:rsidRDefault="00901CB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01CB3" w:rsidRPr="00BC09E9" w14:paraId="7CE4C80C" w14:textId="77777777" w:rsidTr="00843BFB">
        <w:tc>
          <w:tcPr>
            <w:tcW w:w="880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4203C" w14:textId="77777777" w:rsidR="00901CB3" w:rsidRPr="00BC09E9" w:rsidRDefault="00901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EE5564A" w14:textId="77777777" w:rsidR="00901CB3" w:rsidRPr="00BC09E9" w:rsidRDefault="00901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F2C536F" w14:textId="77777777" w:rsidR="00901CB3" w:rsidRPr="00BC09E9" w:rsidRDefault="00901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9C196" w14:textId="77777777" w:rsidR="00901CB3" w:rsidRPr="00BC09E9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49D45F7F" w14:textId="77777777" w:rsidR="00901CB3" w:rsidRPr="00B6704A" w:rsidRDefault="00DE5EE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704A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73607A54" w14:textId="77777777" w:rsidR="00901CB3" w:rsidRPr="00B6704A" w:rsidRDefault="00DE5EE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704A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5741D7A2" w14:textId="77777777" w:rsidR="00901CB3" w:rsidRPr="00B6704A" w:rsidRDefault="00DE5EE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704A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13FA4A14" w14:textId="77777777" w:rsidR="00901CB3" w:rsidRPr="00B6704A" w:rsidRDefault="00DE5EE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704A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03F8AE25" w14:textId="77777777" w:rsidR="00901CB3" w:rsidRPr="00B6704A" w:rsidRDefault="00DE5EE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704A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763D82DA" w14:textId="77777777" w:rsidR="00901CB3" w:rsidRPr="00BC09E9" w:rsidRDefault="00901CB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14:paraId="30D1D4FD" w14:textId="77777777" w:rsidR="00901CB3" w:rsidRPr="00BC09E9" w:rsidRDefault="00901CB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C09E9" w:rsidRPr="00BC09E9" w14:paraId="428542CE" w14:textId="77777777" w:rsidTr="00843BFB">
        <w:tc>
          <w:tcPr>
            <w:tcW w:w="880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B61E7" w14:textId="77777777" w:rsidR="00E81887" w:rsidRPr="00BC09E9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E47CA56" w14:textId="77777777" w:rsidR="00E81887" w:rsidRPr="00BC09E9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32A22FB" w14:textId="77777777" w:rsidR="00E81887" w:rsidRPr="00BC09E9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CB393" w14:textId="77777777" w:rsidR="00E81887" w:rsidRPr="00BC09E9" w:rsidRDefault="005C15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1F7AE" w14:textId="77777777" w:rsidR="00E81887" w:rsidRPr="00843BFB" w:rsidRDefault="000122C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3BFB">
              <w:rPr>
                <w:rFonts w:ascii="Times New Roman" w:eastAsia="Times New Roman" w:hAnsi="Times New Roman" w:cs="Times New Roman"/>
                <w:sz w:val="20"/>
                <w:szCs w:val="20"/>
              </w:rPr>
              <w:t>74947,7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789A2" w14:textId="77777777" w:rsidR="00E81887" w:rsidRPr="00843BFB" w:rsidRDefault="005C15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3BF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7C0E7" w14:textId="77777777" w:rsidR="00E81887" w:rsidRPr="00843BFB" w:rsidRDefault="005C15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3BFB">
              <w:rPr>
                <w:rFonts w:ascii="Times New Roman" w:eastAsia="Times New Roman" w:hAnsi="Times New Roman" w:cs="Times New Roman"/>
                <w:sz w:val="20"/>
                <w:szCs w:val="20"/>
              </w:rPr>
              <w:t>4417,4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02879" w14:textId="77777777" w:rsidR="00E81887" w:rsidRPr="00843BFB" w:rsidRDefault="000122C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3BFB">
              <w:rPr>
                <w:rFonts w:ascii="Times New Roman" w:eastAsia="Times New Roman" w:hAnsi="Times New Roman" w:cs="Times New Roman"/>
                <w:sz w:val="20"/>
                <w:szCs w:val="20"/>
              </w:rPr>
              <w:t>70530,3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D7988" w14:textId="77777777" w:rsidR="00E81887" w:rsidRPr="00BC09E9" w:rsidRDefault="005C15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4C2C80" w14:textId="77777777" w:rsidR="00E81887" w:rsidRPr="00BC09E9" w:rsidRDefault="005C15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14:paraId="3A53F907" w14:textId="77777777" w:rsidR="00E81887" w:rsidRPr="00BC09E9" w:rsidRDefault="00E8188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36E27" w:rsidRPr="00BC09E9" w14:paraId="467DA451" w14:textId="77777777" w:rsidTr="00843BFB">
        <w:tc>
          <w:tcPr>
            <w:tcW w:w="880" w:type="dxa"/>
            <w:vMerge w:val="restart"/>
            <w:tcBorders>
              <w:top w:val="single" w:sz="4" w:space="0" w:color="000000"/>
            </w:tcBorders>
            <w:shd w:val="clear" w:color="auto" w:fill="auto"/>
          </w:tcPr>
          <w:p w14:paraId="0D60BAB2" w14:textId="77777777" w:rsidR="00E36E27" w:rsidRPr="00BC09E9" w:rsidRDefault="00E36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1.1.2</w:t>
            </w:r>
          </w:p>
        </w:tc>
        <w:tc>
          <w:tcPr>
            <w:tcW w:w="2470" w:type="dxa"/>
            <w:vMerge w:val="restart"/>
            <w:tcBorders>
              <w:top w:val="single" w:sz="4" w:space="0" w:color="000000"/>
            </w:tcBorders>
            <w:shd w:val="clear" w:color="auto" w:fill="auto"/>
          </w:tcPr>
          <w:p w14:paraId="52E6FAAE" w14:textId="77777777" w:rsidR="00E36E27" w:rsidRPr="00BC09E9" w:rsidRDefault="00E36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и проведение государственной итоговой аттестации выпускников общеобразовательных школ</w:t>
            </w:r>
          </w:p>
        </w:tc>
        <w:tc>
          <w:tcPr>
            <w:tcW w:w="557" w:type="dxa"/>
            <w:vMerge w:val="restart"/>
            <w:tcBorders>
              <w:top w:val="single" w:sz="4" w:space="0" w:color="000000"/>
            </w:tcBorders>
          </w:tcPr>
          <w:p w14:paraId="022BD203" w14:textId="77777777" w:rsidR="00E36E27" w:rsidRPr="00BC09E9" w:rsidRDefault="00E36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14:paraId="662466AC" w14:textId="77777777" w:rsidR="00E36E27" w:rsidRPr="00BC09E9" w:rsidRDefault="00E36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</w:tcBorders>
            <w:shd w:val="clear" w:color="auto" w:fill="auto"/>
          </w:tcPr>
          <w:p w14:paraId="1D83CD6C" w14:textId="77777777" w:rsidR="00E36E27" w:rsidRPr="00BC09E9" w:rsidRDefault="00E36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auto"/>
          </w:tcPr>
          <w:p w14:paraId="646C7928" w14:textId="77777777" w:rsidR="00E36E27" w:rsidRPr="00BC09E9" w:rsidRDefault="00E36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5716,2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14:paraId="3070D3F7" w14:textId="77777777" w:rsidR="00E36E27" w:rsidRPr="00BC09E9" w:rsidRDefault="00E36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</w:tcBorders>
          </w:tcPr>
          <w:p w14:paraId="73807BCD" w14:textId="77777777" w:rsidR="00E36E27" w:rsidRPr="00BC09E9" w:rsidRDefault="00E36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5716,2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14:paraId="231A55D8" w14:textId="77777777" w:rsidR="00E36E27" w:rsidRPr="00BC09E9" w:rsidRDefault="00E36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right w:val="single" w:sz="4" w:space="0" w:color="000000"/>
            </w:tcBorders>
          </w:tcPr>
          <w:p w14:paraId="445C0860" w14:textId="77777777" w:rsidR="00E36E27" w:rsidRPr="00BC09E9" w:rsidRDefault="00E36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9BA1A9A" w14:textId="77777777" w:rsidR="00E36E27" w:rsidRPr="00BC09E9" w:rsidRDefault="00E36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Обеспечение организации и проведения государственной итоговой аттестации для 100% обучающихся, допущенных к государственной итоговой аттестации, </w:t>
            </w:r>
            <w:proofErr w:type="gramStart"/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ежегодно</w:t>
            </w:r>
            <w:r w:rsidR="005644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,выплата</w:t>
            </w:r>
            <w:proofErr w:type="gramEnd"/>
            <w:r w:rsidR="005644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стимулирующего характера педагогическим работникам  по итогам за проведение итоговой аттестации.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139B439D" w14:textId="77777777" w:rsidR="00E36E27" w:rsidRPr="00BC09E9" w:rsidRDefault="00E36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E36E27" w:rsidRPr="00BC09E9" w14:paraId="5F3E2AD4" w14:textId="77777777" w:rsidTr="00843BFB">
        <w:tc>
          <w:tcPr>
            <w:tcW w:w="880" w:type="dxa"/>
            <w:vMerge/>
            <w:tcBorders>
              <w:top w:val="single" w:sz="4" w:space="0" w:color="000000"/>
            </w:tcBorders>
            <w:shd w:val="clear" w:color="auto" w:fill="auto"/>
          </w:tcPr>
          <w:p w14:paraId="5D159FCD" w14:textId="77777777" w:rsidR="00E36E27" w:rsidRPr="00BC09E9" w:rsidRDefault="00E36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</w:tcBorders>
            <w:shd w:val="clear" w:color="auto" w:fill="auto"/>
          </w:tcPr>
          <w:p w14:paraId="21A0564A" w14:textId="77777777" w:rsidR="00E36E27" w:rsidRPr="00BC09E9" w:rsidRDefault="00E36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</w:tcBorders>
          </w:tcPr>
          <w:p w14:paraId="1F1B0E0E" w14:textId="77777777" w:rsidR="00E36E27" w:rsidRPr="00BC09E9" w:rsidRDefault="00E36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14:paraId="6BF6F943" w14:textId="77777777" w:rsidR="00E36E27" w:rsidRPr="00B6704A" w:rsidRDefault="00E36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704A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shd w:val="clear" w:color="auto" w:fill="auto"/>
          </w:tcPr>
          <w:p w14:paraId="7CC578CC" w14:textId="77777777" w:rsidR="00E36E27" w:rsidRPr="00D722E1" w:rsidRDefault="00F8215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2E1">
              <w:rPr>
                <w:rFonts w:ascii="Times New Roman" w:eastAsia="Times New Roman" w:hAnsi="Times New Roman" w:cs="Times New Roman"/>
                <w:sz w:val="20"/>
                <w:szCs w:val="20"/>
              </w:rPr>
              <w:t>7662,0</w:t>
            </w:r>
          </w:p>
        </w:tc>
        <w:tc>
          <w:tcPr>
            <w:tcW w:w="993" w:type="dxa"/>
          </w:tcPr>
          <w:p w14:paraId="3EB814E2" w14:textId="77777777" w:rsidR="00E36E27" w:rsidRPr="00D722E1" w:rsidRDefault="00E36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2E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14:paraId="3705F5CC" w14:textId="77777777" w:rsidR="00E36E27" w:rsidRPr="00D722E1" w:rsidRDefault="00E36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2E1">
              <w:rPr>
                <w:rFonts w:ascii="Times New Roman" w:eastAsia="Times New Roman" w:hAnsi="Times New Roman" w:cs="Times New Roman"/>
                <w:sz w:val="20"/>
                <w:szCs w:val="20"/>
              </w:rPr>
              <w:t>4537,2</w:t>
            </w:r>
          </w:p>
        </w:tc>
        <w:tc>
          <w:tcPr>
            <w:tcW w:w="1134" w:type="dxa"/>
          </w:tcPr>
          <w:p w14:paraId="7AB368D3" w14:textId="77777777" w:rsidR="00E36E27" w:rsidRPr="00D722E1" w:rsidRDefault="00F8215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2E1">
              <w:rPr>
                <w:rFonts w:ascii="Times New Roman" w:eastAsia="Times New Roman" w:hAnsi="Times New Roman" w:cs="Times New Roman"/>
                <w:sz w:val="20"/>
                <w:szCs w:val="20"/>
              </w:rPr>
              <w:t>3124,8</w:t>
            </w:r>
          </w:p>
        </w:tc>
        <w:tc>
          <w:tcPr>
            <w:tcW w:w="708" w:type="dxa"/>
            <w:tcBorders>
              <w:right w:val="single" w:sz="4" w:space="0" w:color="000000"/>
            </w:tcBorders>
          </w:tcPr>
          <w:p w14:paraId="4FC95F10" w14:textId="77777777" w:rsidR="00E36E27" w:rsidRPr="00BC09E9" w:rsidRDefault="00E36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B50BEC1" w14:textId="77777777" w:rsidR="00E36E27" w:rsidRPr="00BC09E9" w:rsidRDefault="00E36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14:paraId="63B2D910" w14:textId="77777777" w:rsidR="00E36E27" w:rsidRPr="00BC09E9" w:rsidRDefault="00E36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36E27" w:rsidRPr="00BC09E9" w14:paraId="6AE05543" w14:textId="77777777" w:rsidTr="00843BFB">
        <w:tc>
          <w:tcPr>
            <w:tcW w:w="880" w:type="dxa"/>
            <w:vMerge/>
            <w:tcBorders>
              <w:top w:val="single" w:sz="4" w:space="0" w:color="000000"/>
            </w:tcBorders>
            <w:shd w:val="clear" w:color="auto" w:fill="auto"/>
          </w:tcPr>
          <w:p w14:paraId="6EFDF60F" w14:textId="77777777" w:rsidR="00E36E27" w:rsidRPr="00BC09E9" w:rsidRDefault="00E36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</w:tcBorders>
            <w:shd w:val="clear" w:color="auto" w:fill="auto"/>
          </w:tcPr>
          <w:p w14:paraId="1FD57EA2" w14:textId="77777777" w:rsidR="00E36E27" w:rsidRPr="00BC09E9" w:rsidRDefault="00E36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</w:tcBorders>
          </w:tcPr>
          <w:p w14:paraId="5C67D6F4" w14:textId="77777777" w:rsidR="00E36E27" w:rsidRPr="00BC09E9" w:rsidRDefault="00E36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14:paraId="16AE4122" w14:textId="77777777" w:rsidR="00E36E27" w:rsidRPr="00BC09E9" w:rsidRDefault="00E36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shd w:val="clear" w:color="auto" w:fill="auto"/>
          </w:tcPr>
          <w:p w14:paraId="36057DCF" w14:textId="77777777" w:rsidR="00E36E27" w:rsidRPr="00BC09E9" w:rsidRDefault="00603DB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4329,1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14:paraId="0BB83A7B" w14:textId="77777777" w:rsidR="00E36E27" w:rsidRPr="00BC09E9" w:rsidRDefault="00E36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14:paraId="35A830B7" w14:textId="77777777" w:rsidR="00E36E27" w:rsidRPr="00BC09E9" w:rsidRDefault="00603DB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4329,1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14:paraId="1061A085" w14:textId="77777777" w:rsidR="00E36E27" w:rsidRPr="00BC09E9" w:rsidRDefault="00E36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right w:val="single" w:sz="4" w:space="0" w:color="000000"/>
            </w:tcBorders>
          </w:tcPr>
          <w:p w14:paraId="0C57BF19" w14:textId="77777777" w:rsidR="00E36E27" w:rsidRPr="00BC09E9" w:rsidRDefault="00E36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D4ADF13" w14:textId="77777777" w:rsidR="00E36E27" w:rsidRPr="00BC09E9" w:rsidRDefault="00E36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14:paraId="5C5CB032" w14:textId="77777777" w:rsidR="00E36E27" w:rsidRPr="00BC09E9" w:rsidRDefault="00E36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36E27" w:rsidRPr="00BC09E9" w14:paraId="5DE88E2A" w14:textId="77777777" w:rsidTr="00843BFB">
        <w:tc>
          <w:tcPr>
            <w:tcW w:w="880" w:type="dxa"/>
            <w:vMerge/>
            <w:tcBorders>
              <w:top w:val="single" w:sz="4" w:space="0" w:color="000000"/>
            </w:tcBorders>
            <w:shd w:val="clear" w:color="auto" w:fill="auto"/>
          </w:tcPr>
          <w:p w14:paraId="3B33E925" w14:textId="77777777" w:rsidR="00E36E27" w:rsidRPr="00BC09E9" w:rsidRDefault="00E36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</w:tcBorders>
            <w:shd w:val="clear" w:color="auto" w:fill="auto"/>
          </w:tcPr>
          <w:p w14:paraId="51840961" w14:textId="77777777" w:rsidR="00E36E27" w:rsidRPr="00BC09E9" w:rsidRDefault="00E36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</w:tcBorders>
          </w:tcPr>
          <w:p w14:paraId="5168BF61" w14:textId="77777777" w:rsidR="00E36E27" w:rsidRPr="00BC09E9" w:rsidRDefault="00E36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bottom w:val="single" w:sz="4" w:space="0" w:color="auto"/>
            </w:tcBorders>
            <w:shd w:val="clear" w:color="auto" w:fill="auto"/>
          </w:tcPr>
          <w:p w14:paraId="3A82D0B8" w14:textId="77777777" w:rsidR="00E36E27" w:rsidRPr="00BC09E9" w:rsidRDefault="00E36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78DEC93" w14:textId="77777777" w:rsidR="00E36E27" w:rsidRPr="00BC09E9" w:rsidRDefault="00603DB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4394,9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auto"/>
            </w:tcBorders>
          </w:tcPr>
          <w:p w14:paraId="2AB9930E" w14:textId="77777777" w:rsidR="00E36E27" w:rsidRPr="00BC09E9" w:rsidRDefault="00E36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C4B36C9" w14:textId="77777777" w:rsidR="00E36E27" w:rsidRPr="00BC09E9" w:rsidRDefault="00603DB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4394,9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auto"/>
            </w:tcBorders>
          </w:tcPr>
          <w:p w14:paraId="5C81876C" w14:textId="77777777" w:rsidR="00E36E27" w:rsidRPr="00BC09E9" w:rsidRDefault="00E36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bottom w:val="single" w:sz="4" w:space="0" w:color="auto"/>
              <w:right w:val="single" w:sz="4" w:space="0" w:color="000000"/>
            </w:tcBorders>
          </w:tcPr>
          <w:p w14:paraId="7035223B" w14:textId="77777777" w:rsidR="00E36E27" w:rsidRPr="00BC09E9" w:rsidRDefault="00E36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16F3622" w14:textId="77777777" w:rsidR="00E36E27" w:rsidRPr="00BC09E9" w:rsidRDefault="00E36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14:paraId="627C8433" w14:textId="77777777" w:rsidR="00E36E27" w:rsidRPr="00BC09E9" w:rsidRDefault="00E36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36E27" w:rsidRPr="00BC09E9" w14:paraId="03783F99" w14:textId="77777777" w:rsidTr="00843BFB">
        <w:tc>
          <w:tcPr>
            <w:tcW w:w="880" w:type="dxa"/>
            <w:vMerge/>
            <w:tcBorders>
              <w:top w:val="single" w:sz="4" w:space="0" w:color="000000"/>
            </w:tcBorders>
            <w:shd w:val="clear" w:color="auto" w:fill="auto"/>
          </w:tcPr>
          <w:p w14:paraId="3DA2C1D7" w14:textId="77777777" w:rsidR="00E36E27" w:rsidRPr="00BC09E9" w:rsidRDefault="00E36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</w:tcBorders>
            <w:shd w:val="clear" w:color="auto" w:fill="auto"/>
          </w:tcPr>
          <w:p w14:paraId="27F3341E" w14:textId="77777777" w:rsidR="00E36E27" w:rsidRPr="00BC09E9" w:rsidRDefault="00E36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</w:tcBorders>
          </w:tcPr>
          <w:p w14:paraId="382322AA" w14:textId="77777777" w:rsidR="00E36E27" w:rsidRPr="00BC09E9" w:rsidRDefault="00E36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auto"/>
            </w:tcBorders>
            <w:shd w:val="clear" w:color="auto" w:fill="auto"/>
          </w:tcPr>
          <w:p w14:paraId="36F59D57" w14:textId="77777777" w:rsidR="00E36E27" w:rsidRPr="00BC09E9" w:rsidRDefault="00E36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7A1D452" w14:textId="77777777" w:rsidR="00E36E27" w:rsidRPr="00BC09E9" w:rsidRDefault="00510F8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4503,5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000000"/>
            </w:tcBorders>
          </w:tcPr>
          <w:p w14:paraId="665B0CBA" w14:textId="77777777" w:rsidR="00E36E27" w:rsidRPr="00B6704A" w:rsidRDefault="0092694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704A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4E042B96" w14:textId="77777777" w:rsidR="00E36E27" w:rsidRPr="00B6704A" w:rsidRDefault="00603DB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704A">
              <w:rPr>
                <w:rFonts w:ascii="Times New Roman" w:eastAsia="Times New Roman" w:hAnsi="Times New Roman" w:cs="Times New Roman"/>
                <w:sz w:val="20"/>
                <w:szCs w:val="20"/>
              </w:rPr>
              <w:t>4503,5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000000"/>
            </w:tcBorders>
          </w:tcPr>
          <w:p w14:paraId="1109088A" w14:textId="77777777" w:rsidR="00E36E27" w:rsidRPr="00B6704A" w:rsidRDefault="00510F8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704A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right w:val="single" w:sz="4" w:space="0" w:color="000000"/>
            </w:tcBorders>
          </w:tcPr>
          <w:p w14:paraId="229950F4" w14:textId="77777777" w:rsidR="00E36E27" w:rsidRPr="00B6704A" w:rsidRDefault="0092694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704A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C36AAB" w14:textId="77777777" w:rsidR="00E36E27" w:rsidRPr="00BC09E9" w:rsidRDefault="00E36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14:paraId="59E00DA4" w14:textId="77777777" w:rsidR="00E36E27" w:rsidRPr="00BC09E9" w:rsidRDefault="00E36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C09E9" w:rsidRPr="00BC09E9" w14:paraId="0E664C04" w14:textId="77777777" w:rsidTr="00843BFB">
        <w:tc>
          <w:tcPr>
            <w:tcW w:w="880" w:type="dxa"/>
            <w:vMerge/>
            <w:tcBorders>
              <w:top w:val="single" w:sz="4" w:space="0" w:color="000000"/>
            </w:tcBorders>
            <w:shd w:val="clear" w:color="auto" w:fill="auto"/>
          </w:tcPr>
          <w:p w14:paraId="372C7D17" w14:textId="77777777" w:rsidR="00E81887" w:rsidRPr="00BC09E9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</w:tcBorders>
            <w:shd w:val="clear" w:color="auto" w:fill="auto"/>
          </w:tcPr>
          <w:p w14:paraId="40C7B126" w14:textId="77777777" w:rsidR="00E81887" w:rsidRPr="00BC09E9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</w:tcBorders>
          </w:tcPr>
          <w:p w14:paraId="47E3D7D2" w14:textId="77777777" w:rsidR="00E81887" w:rsidRPr="00BC09E9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14:paraId="0ADB650A" w14:textId="77777777" w:rsidR="00E81887" w:rsidRPr="00BC09E9" w:rsidRDefault="005C15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shd w:val="clear" w:color="auto" w:fill="auto"/>
          </w:tcPr>
          <w:p w14:paraId="1DBFEAA1" w14:textId="77777777" w:rsidR="00E81887" w:rsidRPr="001549B4" w:rsidRDefault="00F8215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26605,7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14:paraId="6698EC97" w14:textId="77777777" w:rsidR="00E81887" w:rsidRPr="001549B4" w:rsidRDefault="005C15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14:paraId="13B94F59" w14:textId="77777777" w:rsidR="00E81887" w:rsidRPr="001549B4" w:rsidRDefault="00603DB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23480,9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14:paraId="4725D1CA" w14:textId="77777777" w:rsidR="00E81887" w:rsidRPr="001549B4" w:rsidRDefault="00F8215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3124,8</w:t>
            </w:r>
          </w:p>
        </w:tc>
        <w:tc>
          <w:tcPr>
            <w:tcW w:w="708" w:type="dxa"/>
          </w:tcPr>
          <w:p w14:paraId="10EDFEAA" w14:textId="77777777" w:rsidR="00E81887" w:rsidRPr="00BC09E9" w:rsidRDefault="005C15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tcBorders>
              <w:top w:val="single" w:sz="4" w:space="0" w:color="000000"/>
            </w:tcBorders>
            <w:shd w:val="clear" w:color="auto" w:fill="auto"/>
          </w:tcPr>
          <w:p w14:paraId="154F6FCA" w14:textId="77777777" w:rsidR="00E81887" w:rsidRPr="00BC09E9" w:rsidRDefault="005C15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14:paraId="23805C6B" w14:textId="77777777" w:rsidR="00E81887" w:rsidRPr="00BC09E9" w:rsidRDefault="00E8188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F1DBA" w:rsidRPr="00BC09E9" w14:paraId="2C4EC103" w14:textId="77777777" w:rsidTr="00843BFB">
        <w:tc>
          <w:tcPr>
            <w:tcW w:w="880" w:type="dxa"/>
            <w:vMerge w:val="restart"/>
            <w:shd w:val="clear" w:color="auto" w:fill="auto"/>
          </w:tcPr>
          <w:p w14:paraId="057EF273" w14:textId="77777777" w:rsidR="00FF1DBA" w:rsidRPr="00BC09E9" w:rsidRDefault="00FF1DBA" w:rsidP="00FF1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1.1.3</w:t>
            </w:r>
          </w:p>
        </w:tc>
        <w:tc>
          <w:tcPr>
            <w:tcW w:w="2470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14:paraId="7227D3B5" w14:textId="77777777" w:rsidR="00FF1DBA" w:rsidRPr="00BC09E9" w:rsidRDefault="00FF1DBA" w:rsidP="00843B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Обеспечение общедоступного и бесплатного дошкольного </w:t>
            </w: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образования в муниципальных дошкольных образовательных организациях</w:t>
            </w:r>
          </w:p>
        </w:tc>
        <w:tc>
          <w:tcPr>
            <w:tcW w:w="557" w:type="dxa"/>
            <w:vMerge w:val="restart"/>
            <w:tcBorders>
              <w:left w:val="single" w:sz="4" w:space="0" w:color="auto"/>
            </w:tcBorders>
          </w:tcPr>
          <w:p w14:paraId="7CF1ADDA" w14:textId="77777777" w:rsidR="00FF1DBA" w:rsidRPr="00BC09E9" w:rsidRDefault="00FF1DBA" w:rsidP="00FF1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-</w:t>
            </w:r>
          </w:p>
          <w:p w14:paraId="5EA78200" w14:textId="77777777" w:rsidR="00FF1DBA" w:rsidRPr="00BC09E9" w:rsidRDefault="00FF1DBA" w:rsidP="00FF1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bottom w:val="single" w:sz="4" w:space="0" w:color="auto"/>
            </w:tcBorders>
            <w:shd w:val="clear" w:color="auto" w:fill="auto"/>
          </w:tcPr>
          <w:p w14:paraId="5B3312F0" w14:textId="77777777" w:rsidR="00FF1DBA" w:rsidRPr="00BC09E9" w:rsidRDefault="00FF1DB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16A7254" w14:textId="77777777" w:rsidR="00FF1DBA" w:rsidRPr="001549B4" w:rsidRDefault="00FF1DB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239133,0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auto"/>
            </w:tcBorders>
          </w:tcPr>
          <w:p w14:paraId="7BB0E4FE" w14:textId="77777777" w:rsidR="00FF1DBA" w:rsidRPr="001549B4" w:rsidRDefault="00FF1DB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auto"/>
            </w:tcBorders>
          </w:tcPr>
          <w:p w14:paraId="4C4DD45E" w14:textId="77777777" w:rsidR="00FF1DBA" w:rsidRPr="001549B4" w:rsidRDefault="00FF1DB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0D8E9CC" w14:textId="77777777" w:rsidR="00FF1DBA" w:rsidRPr="001549B4" w:rsidRDefault="00FF1DB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239133,0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7C8E142B" w14:textId="77777777" w:rsidR="00FF1DBA" w:rsidRPr="00BC09E9" w:rsidRDefault="00FF1DB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shd w:val="clear" w:color="auto" w:fill="auto"/>
          </w:tcPr>
          <w:p w14:paraId="71A8A663" w14:textId="77777777" w:rsidR="00FF1DBA" w:rsidRPr="00BC09E9" w:rsidRDefault="00FF1DB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Выполнение показателей муниципального </w:t>
            </w:r>
            <w:proofErr w:type="gramStart"/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задания,   </w:t>
            </w:r>
            <w:proofErr w:type="gramEnd"/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100% ежегодно</w:t>
            </w:r>
          </w:p>
        </w:tc>
        <w:tc>
          <w:tcPr>
            <w:tcW w:w="1984" w:type="dxa"/>
            <w:vMerge w:val="restart"/>
          </w:tcPr>
          <w:p w14:paraId="6E040C0A" w14:textId="77777777" w:rsidR="00FF1DBA" w:rsidRPr="00BC09E9" w:rsidRDefault="00FF1DBA" w:rsidP="00A114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Заказчики, исполнители - ОО, главный </w:t>
            </w: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распорядитель - управление образованием</w:t>
            </w:r>
          </w:p>
        </w:tc>
      </w:tr>
      <w:tr w:rsidR="00FF1DBA" w:rsidRPr="00BC09E9" w14:paraId="2DB8836A" w14:textId="77777777" w:rsidTr="00843BFB">
        <w:tc>
          <w:tcPr>
            <w:tcW w:w="880" w:type="dxa"/>
            <w:vMerge/>
            <w:shd w:val="clear" w:color="auto" w:fill="auto"/>
          </w:tcPr>
          <w:p w14:paraId="644F60C9" w14:textId="77777777" w:rsidR="00FF1DBA" w:rsidRPr="00BC09E9" w:rsidRDefault="00FF1DBA" w:rsidP="00FF1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5440F0E9" w14:textId="77777777" w:rsidR="00FF1DBA" w:rsidRPr="00BC09E9" w:rsidRDefault="00FF1DBA" w:rsidP="00FF1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</w:tcBorders>
          </w:tcPr>
          <w:p w14:paraId="5A66F814" w14:textId="77777777" w:rsidR="00FF1DBA" w:rsidRPr="00BC09E9" w:rsidRDefault="00FF1DBA" w:rsidP="00FF1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auto"/>
            </w:tcBorders>
            <w:shd w:val="clear" w:color="auto" w:fill="auto"/>
          </w:tcPr>
          <w:p w14:paraId="3B480483" w14:textId="77777777" w:rsidR="00FF1DBA" w:rsidRPr="00BC09E9" w:rsidRDefault="00FF1DB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4E1E8FC" w14:textId="77777777" w:rsidR="00FF1DBA" w:rsidRPr="001549B4" w:rsidRDefault="00D722E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251866,7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000000"/>
            </w:tcBorders>
          </w:tcPr>
          <w:p w14:paraId="79B3EBC0" w14:textId="77777777" w:rsidR="00FF1DBA" w:rsidRPr="001549B4" w:rsidRDefault="00FF1DB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000000"/>
            </w:tcBorders>
          </w:tcPr>
          <w:p w14:paraId="06682DA6" w14:textId="77777777" w:rsidR="00FF1DBA" w:rsidRPr="001549B4" w:rsidRDefault="00FF1DB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5ABE762" w14:textId="77777777" w:rsidR="00FF1DBA" w:rsidRPr="001549B4" w:rsidRDefault="007425F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251866,7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0ED88FA5" w14:textId="77777777" w:rsidR="00FF1DBA" w:rsidRPr="00BC09E9" w:rsidRDefault="00FF1DB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14:paraId="250B55C8" w14:textId="77777777" w:rsidR="00FF1DBA" w:rsidRPr="00BC09E9" w:rsidRDefault="00FF1DB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3EE68CE8" w14:textId="77777777" w:rsidR="00FF1DBA" w:rsidRPr="00BC09E9" w:rsidRDefault="00FF1DBA" w:rsidP="00A114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F1DBA" w:rsidRPr="00BC09E9" w14:paraId="768B8937" w14:textId="77777777" w:rsidTr="00843BFB">
        <w:tc>
          <w:tcPr>
            <w:tcW w:w="880" w:type="dxa"/>
            <w:vMerge/>
            <w:shd w:val="clear" w:color="auto" w:fill="auto"/>
          </w:tcPr>
          <w:p w14:paraId="1A9638E6" w14:textId="77777777" w:rsidR="00FF1DBA" w:rsidRPr="00BC09E9" w:rsidRDefault="00FF1DBA" w:rsidP="00FF1D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10119CA9" w14:textId="77777777" w:rsidR="00FF1DBA" w:rsidRPr="00BC09E9" w:rsidRDefault="00FF1DBA" w:rsidP="00FF1D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</w:tcBorders>
          </w:tcPr>
          <w:p w14:paraId="0EB3AF5A" w14:textId="77777777" w:rsidR="00FF1DBA" w:rsidRPr="00BC09E9" w:rsidRDefault="00FF1DBA" w:rsidP="00FF1D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</w:tcPr>
          <w:p w14:paraId="1E5ACCC4" w14:textId="77777777" w:rsidR="00FF1DBA" w:rsidRPr="00BC09E9" w:rsidRDefault="00FF1DB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</w:tcPr>
          <w:p w14:paraId="1C6E301B" w14:textId="77777777" w:rsidR="00FF1DBA" w:rsidRPr="001549B4" w:rsidRDefault="00603DB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291959,3</w:t>
            </w:r>
          </w:p>
        </w:tc>
        <w:tc>
          <w:tcPr>
            <w:tcW w:w="993" w:type="dxa"/>
          </w:tcPr>
          <w:p w14:paraId="4A38386D" w14:textId="77777777" w:rsidR="00FF1DBA" w:rsidRPr="001549B4" w:rsidRDefault="00FF1DB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14:paraId="69D98569" w14:textId="77777777" w:rsidR="00FF1DBA" w:rsidRPr="001549B4" w:rsidRDefault="00FF1DB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58E008DA" w14:textId="77777777" w:rsidR="00FF1DBA" w:rsidRPr="001549B4" w:rsidRDefault="00603DB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291959,3</w:t>
            </w:r>
          </w:p>
        </w:tc>
        <w:tc>
          <w:tcPr>
            <w:tcW w:w="708" w:type="dxa"/>
          </w:tcPr>
          <w:p w14:paraId="25C068C4" w14:textId="77777777" w:rsidR="00FF1DBA" w:rsidRPr="00BC09E9" w:rsidRDefault="00FF1DB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14:paraId="617FEB50" w14:textId="77777777" w:rsidR="00FF1DBA" w:rsidRPr="00BC09E9" w:rsidRDefault="00FF1DB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03733A2D" w14:textId="77777777" w:rsidR="00FF1DBA" w:rsidRPr="00BC09E9" w:rsidRDefault="00FF1DB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F1DBA" w:rsidRPr="00BC09E9" w14:paraId="775E59B2" w14:textId="77777777" w:rsidTr="00843BFB">
        <w:tc>
          <w:tcPr>
            <w:tcW w:w="880" w:type="dxa"/>
            <w:vMerge/>
            <w:shd w:val="clear" w:color="auto" w:fill="auto"/>
          </w:tcPr>
          <w:p w14:paraId="621BFE03" w14:textId="77777777" w:rsidR="00FF1DBA" w:rsidRPr="00BC09E9" w:rsidRDefault="00FF1DBA" w:rsidP="00FF1D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66EC9CD1" w14:textId="77777777" w:rsidR="00FF1DBA" w:rsidRPr="00BC09E9" w:rsidRDefault="00FF1DBA" w:rsidP="00FF1D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</w:tcBorders>
          </w:tcPr>
          <w:p w14:paraId="1E48F510" w14:textId="77777777" w:rsidR="00FF1DBA" w:rsidRPr="00BC09E9" w:rsidRDefault="00FF1DBA" w:rsidP="00FF1D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14:paraId="6FEE394E" w14:textId="77777777" w:rsidR="00FF1DBA" w:rsidRPr="00BC09E9" w:rsidRDefault="00FF1DB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shd w:val="clear" w:color="auto" w:fill="auto"/>
          </w:tcPr>
          <w:p w14:paraId="21196504" w14:textId="77777777" w:rsidR="00FF1DBA" w:rsidRPr="001549B4" w:rsidRDefault="00603DB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297257,4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14:paraId="664511B5" w14:textId="77777777" w:rsidR="00FF1DBA" w:rsidRPr="001549B4" w:rsidRDefault="00FF1DB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14:paraId="02C542FF" w14:textId="77777777" w:rsidR="00FF1DBA" w:rsidRPr="001549B4" w:rsidRDefault="00FF1DB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64A7D5E0" w14:textId="77777777" w:rsidR="00FF1DBA" w:rsidRPr="001549B4" w:rsidRDefault="00603DB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297257,4</w:t>
            </w:r>
          </w:p>
        </w:tc>
        <w:tc>
          <w:tcPr>
            <w:tcW w:w="708" w:type="dxa"/>
          </w:tcPr>
          <w:p w14:paraId="15C4D6C9" w14:textId="77777777" w:rsidR="00FF1DBA" w:rsidRPr="00BC09E9" w:rsidRDefault="00FF1DB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14:paraId="3B70906C" w14:textId="77777777" w:rsidR="00FF1DBA" w:rsidRPr="00BC09E9" w:rsidRDefault="00FF1DB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686149F0" w14:textId="77777777" w:rsidR="00FF1DBA" w:rsidRPr="00BC09E9" w:rsidRDefault="00FF1DB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F1DBA" w:rsidRPr="00BC09E9" w14:paraId="01250529" w14:textId="77777777" w:rsidTr="00843BFB">
        <w:tc>
          <w:tcPr>
            <w:tcW w:w="880" w:type="dxa"/>
            <w:vMerge/>
            <w:shd w:val="clear" w:color="auto" w:fill="auto"/>
          </w:tcPr>
          <w:p w14:paraId="79A3F5E0" w14:textId="77777777" w:rsidR="00FF1DBA" w:rsidRPr="00BC09E9" w:rsidRDefault="00FF1DBA" w:rsidP="00FF1D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221C8817" w14:textId="77777777" w:rsidR="00FF1DBA" w:rsidRPr="00BC09E9" w:rsidRDefault="00FF1DBA" w:rsidP="00FF1D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</w:tcBorders>
          </w:tcPr>
          <w:p w14:paraId="3B9D9B9E" w14:textId="77777777" w:rsidR="00FF1DBA" w:rsidRPr="00BC09E9" w:rsidRDefault="00FF1DBA" w:rsidP="00FF1D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14:paraId="2867DE42" w14:textId="77777777" w:rsidR="007872F7" w:rsidRPr="00BC09E9" w:rsidRDefault="00FF1DB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shd w:val="clear" w:color="auto" w:fill="auto"/>
          </w:tcPr>
          <w:p w14:paraId="33C645FF" w14:textId="77777777" w:rsidR="00FF1DBA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302704,9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14:paraId="58780E11" w14:textId="77777777" w:rsidR="00FF1DBA" w:rsidRPr="001549B4" w:rsidRDefault="001A22F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14:paraId="10C0987E" w14:textId="77777777" w:rsidR="00FF1DBA" w:rsidRPr="001549B4" w:rsidRDefault="001A22F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47A6C5FB" w14:textId="77777777" w:rsidR="00FF1DBA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302704,9</w:t>
            </w:r>
          </w:p>
        </w:tc>
        <w:tc>
          <w:tcPr>
            <w:tcW w:w="708" w:type="dxa"/>
          </w:tcPr>
          <w:p w14:paraId="64060E77" w14:textId="77777777" w:rsidR="00FF1DBA" w:rsidRPr="00B6704A" w:rsidRDefault="001A22F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704A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14:paraId="5765D4BA" w14:textId="77777777" w:rsidR="00FF1DBA" w:rsidRPr="00BC09E9" w:rsidRDefault="00FF1DB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789EDA2E" w14:textId="77777777" w:rsidR="00FF1DBA" w:rsidRPr="00BC09E9" w:rsidRDefault="00FF1DB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53075" w:rsidRPr="00BC09E9" w14:paraId="4270B712" w14:textId="77777777" w:rsidTr="00843BFB">
        <w:tc>
          <w:tcPr>
            <w:tcW w:w="880" w:type="dxa"/>
            <w:vMerge/>
            <w:shd w:val="clear" w:color="auto" w:fill="auto"/>
          </w:tcPr>
          <w:p w14:paraId="04439F7C" w14:textId="77777777" w:rsidR="00F53075" w:rsidRPr="00BC09E9" w:rsidRDefault="00F53075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314A0442" w14:textId="77777777" w:rsidR="00F53075" w:rsidRPr="00BC09E9" w:rsidRDefault="00F53075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</w:tcBorders>
          </w:tcPr>
          <w:p w14:paraId="7F921D64" w14:textId="77777777" w:rsidR="00F53075" w:rsidRPr="00BC09E9" w:rsidRDefault="00F53075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14:paraId="237E75D6" w14:textId="77777777" w:rsidR="00F53075" w:rsidRDefault="00F5307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shd w:val="clear" w:color="auto" w:fill="auto"/>
          </w:tcPr>
          <w:p w14:paraId="457B4F36" w14:textId="77777777" w:rsidR="00F53075" w:rsidRPr="001549B4" w:rsidRDefault="007425F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1382921,3</w:t>
            </w:r>
          </w:p>
          <w:p w14:paraId="269A9480" w14:textId="77777777" w:rsidR="00F53075" w:rsidRPr="001549B4" w:rsidRDefault="00F5307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</w:tcBorders>
          </w:tcPr>
          <w:p w14:paraId="133FA9BA" w14:textId="77777777" w:rsidR="00F53075" w:rsidRPr="001549B4" w:rsidRDefault="00F5307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</w:tcBorders>
          </w:tcPr>
          <w:p w14:paraId="0C5EF308" w14:textId="77777777" w:rsidR="00F53075" w:rsidRPr="001549B4" w:rsidRDefault="00F5307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319E1EB2" w14:textId="77777777" w:rsidR="00F23333" w:rsidRPr="001549B4" w:rsidRDefault="00D722E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1382921,3</w:t>
            </w:r>
          </w:p>
          <w:p w14:paraId="1A0C73A0" w14:textId="77777777" w:rsidR="00F53075" w:rsidRPr="001549B4" w:rsidRDefault="00F5307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14:paraId="6ABC763F" w14:textId="77777777" w:rsidR="00F53075" w:rsidRDefault="00F5307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shd w:val="clear" w:color="auto" w:fill="auto"/>
          </w:tcPr>
          <w:p w14:paraId="5B1146C5" w14:textId="77777777" w:rsidR="00F53075" w:rsidRPr="00BC09E9" w:rsidRDefault="00F5307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</w:tcPr>
          <w:p w14:paraId="40D4E562" w14:textId="77777777" w:rsidR="00F53075" w:rsidRPr="00BC09E9" w:rsidRDefault="00F53075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14:paraId="08C5D7EA" w14:textId="77777777" w:rsidTr="00843BFB"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2BF88A" w14:textId="77777777" w:rsidR="00F279F1" w:rsidRPr="001549B4" w:rsidRDefault="00F279F1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1.1.4</w:t>
            </w:r>
          </w:p>
        </w:tc>
        <w:tc>
          <w:tcPr>
            <w:tcW w:w="24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EABF85" w14:textId="77777777" w:rsidR="00F279F1" w:rsidRPr="001549B4" w:rsidRDefault="00F279F1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Обеспечение   общедоступного и бесплатного   начального общего, основного общего, среднего общего образования в муниципальных общеобразовательных организациях </w:t>
            </w:r>
          </w:p>
        </w:tc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20EAF" w14:textId="77777777" w:rsidR="00F279F1" w:rsidRPr="001549B4" w:rsidRDefault="00F279F1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14:paraId="2DBA2059" w14:textId="77777777" w:rsidR="00F279F1" w:rsidRPr="001549B4" w:rsidRDefault="00F279F1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14:paraId="5877C8D4" w14:textId="77777777" w:rsidR="00F279F1" w:rsidRPr="001549B4" w:rsidRDefault="00F279F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</w:tcPr>
          <w:p w14:paraId="06604656" w14:textId="77777777" w:rsidR="00F279F1" w:rsidRPr="001549B4" w:rsidRDefault="00F279F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117842,7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14:paraId="3676F223" w14:textId="77777777" w:rsidR="00F279F1" w:rsidRPr="001549B4" w:rsidRDefault="00F279F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14:paraId="0C33F898" w14:textId="77777777" w:rsidR="00F279F1" w:rsidRPr="001549B4" w:rsidRDefault="00F279F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40D48475" w14:textId="77777777" w:rsidR="00F279F1" w:rsidRPr="001549B4" w:rsidRDefault="00F279F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117842,7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A60E9" w14:textId="77777777" w:rsidR="00F279F1" w:rsidRPr="001549B4" w:rsidRDefault="00F279F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1948D68" w14:textId="77777777" w:rsidR="00F279F1" w:rsidRPr="001549B4" w:rsidRDefault="00F279F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Выполнение показателей муниципального </w:t>
            </w:r>
            <w:proofErr w:type="gramStart"/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задания,   </w:t>
            </w:r>
            <w:proofErr w:type="gramEnd"/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100% ежегодно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1A28C" w14:textId="77777777" w:rsidR="00F279F1" w:rsidRPr="001549B4" w:rsidRDefault="00F279F1" w:rsidP="00A114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1549B4" w:rsidRPr="001549B4" w14:paraId="324D0CD9" w14:textId="77777777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F8D3A6" w14:textId="77777777" w:rsidR="00F279F1" w:rsidRPr="001549B4" w:rsidRDefault="00F279F1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DC3E26" w14:textId="77777777" w:rsidR="00F279F1" w:rsidRPr="001549B4" w:rsidRDefault="00F279F1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93682" w14:textId="77777777" w:rsidR="00F279F1" w:rsidRPr="001549B4" w:rsidRDefault="00F279F1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</w:tcPr>
          <w:p w14:paraId="0BBCF910" w14:textId="77777777" w:rsidR="00F279F1" w:rsidRPr="001549B4" w:rsidRDefault="00F279F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</w:tcPr>
          <w:p w14:paraId="6BAB9A80" w14:textId="77777777" w:rsidR="00F279F1" w:rsidRPr="001549B4" w:rsidRDefault="00D722E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125752,9</w:t>
            </w:r>
          </w:p>
        </w:tc>
        <w:tc>
          <w:tcPr>
            <w:tcW w:w="993" w:type="dxa"/>
          </w:tcPr>
          <w:p w14:paraId="3153097A" w14:textId="77777777" w:rsidR="00F279F1" w:rsidRPr="001549B4" w:rsidRDefault="00F279F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14:paraId="599F533A" w14:textId="77777777" w:rsidR="00F279F1" w:rsidRPr="001549B4" w:rsidRDefault="00F279F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5048C3F7" w14:textId="77777777" w:rsidR="00F279F1" w:rsidRPr="001549B4" w:rsidRDefault="00D722E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125752,9</w:t>
            </w:r>
          </w:p>
        </w:tc>
        <w:tc>
          <w:tcPr>
            <w:tcW w:w="708" w:type="dxa"/>
            <w:tcBorders>
              <w:top w:val="single" w:sz="4" w:space="0" w:color="000000"/>
              <w:right w:val="single" w:sz="4" w:space="0" w:color="000000"/>
            </w:tcBorders>
          </w:tcPr>
          <w:p w14:paraId="1292CA27" w14:textId="77777777" w:rsidR="00F279F1" w:rsidRPr="001549B4" w:rsidRDefault="00F279F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461F178" w14:textId="77777777" w:rsidR="00F279F1" w:rsidRPr="001549B4" w:rsidRDefault="00F279F1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93E04" w14:textId="77777777" w:rsidR="00F279F1" w:rsidRPr="001549B4" w:rsidRDefault="00F279F1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14:paraId="24E495F0" w14:textId="77777777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F2C22A" w14:textId="77777777"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0F9D3A" w14:textId="77777777"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F76FD" w14:textId="77777777"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14:paraId="4254953D" w14:textId="77777777"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</w:tcPr>
          <w:p w14:paraId="41EE0A05" w14:textId="77777777"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147726,0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14:paraId="640338E2" w14:textId="77777777"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14:paraId="6AAA127C" w14:textId="77777777"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19941DD4" w14:textId="77777777"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147726,0</w:t>
            </w:r>
          </w:p>
        </w:tc>
        <w:tc>
          <w:tcPr>
            <w:tcW w:w="708" w:type="dxa"/>
            <w:tcBorders>
              <w:right w:val="single" w:sz="4" w:space="0" w:color="000000"/>
            </w:tcBorders>
          </w:tcPr>
          <w:p w14:paraId="62490E61" w14:textId="77777777"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7B97A34" w14:textId="77777777" w:rsidR="00F23333" w:rsidRPr="001549B4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1E400" w14:textId="77777777" w:rsidR="00F23333" w:rsidRPr="001549B4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14:paraId="32A36CC7" w14:textId="77777777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58EC08" w14:textId="77777777"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63D290" w14:textId="77777777"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1A844" w14:textId="77777777"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14:paraId="4CF11D42" w14:textId="77777777"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</w:tcPr>
          <w:p w14:paraId="58FC3DD3" w14:textId="77777777"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150648,5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14:paraId="5FDCA11D" w14:textId="77777777"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14:paraId="2E1DD118" w14:textId="77777777"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48EB4D5A" w14:textId="77777777"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150648,5</w:t>
            </w:r>
          </w:p>
        </w:tc>
        <w:tc>
          <w:tcPr>
            <w:tcW w:w="708" w:type="dxa"/>
            <w:tcBorders>
              <w:right w:val="single" w:sz="4" w:space="0" w:color="000000"/>
            </w:tcBorders>
          </w:tcPr>
          <w:p w14:paraId="0603420D" w14:textId="77777777"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609A3B8" w14:textId="77777777" w:rsidR="00F23333" w:rsidRPr="001549B4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AB01E" w14:textId="77777777" w:rsidR="00F23333" w:rsidRPr="001549B4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14:paraId="50A9E6E3" w14:textId="77777777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90EE20" w14:textId="77777777"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0C27AD" w14:textId="77777777"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B00D2" w14:textId="77777777"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14:paraId="4C3B647C" w14:textId="77777777"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</w:tcPr>
          <w:p w14:paraId="1D8ACDFA" w14:textId="77777777"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153522,0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14:paraId="710CBCFE" w14:textId="77777777" w:rsidR="00F23333" w:rsidRPr="001549B4" w:rsidRDefault="001A22F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14:paraId="10BB5FED" w14:textId="77777777" w:rsidR="00F23333" w:rsidRPr="001549B4" w:rsidRDefault="001A22F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7F5BC01D" w14:textId="77777777"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153522,0</w:t>
            </w:r>
          </w:p>
        </w:tc>
        <w:tc>
          <w:tcPr>
            <w:tcW w:w="708" w:type="dxa"/>
            <w:tcBorders>
              <w:right w:val="single" w:sz="4" w:space="0" w:color="000000"/>
            </w:tcBorders>
          </w:tcPr>
          <w:p w14:paraId="7DE62180" w14:textId="77777777" w:rsidR="00F23333" w:rsidRPr="001549B4" w:rsidRDefault="001A22F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A02D34" w14:textId="77777777" w:rsidR="00F23333" w:rsidRPr="001549B4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2E78E" w14:textId="77777777" w:rsidR="00F23333" w:rsidRPr="001549B4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14:paraId="542B8C30" w14:textId="77777777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0B6F91" w14:textId="77777777"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C3C86B" w14:textId="77777777"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C9A4C" w14:textId="77777777"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14:paraId="5AE81EE3" w14:textId="77777777"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</w:tcPr>
          <w:p w14:paraId="15F5DD08" w14:textId="77777777" w:rsidR="00F23333" w:rsidRPr="001549B4" w:rsidRDefault="007425F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695492,1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14:paraId="142D4B55" w14:textId="77777777"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14:paraId="28AFC409" w14:textId="77777777"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7A006409" w14:textId="77777777" w:rsidR="00F23333" w:rsidRPr="001549B4" w:rsidRDefault="00D722E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695492,1</w:t>
            </w:r>
          </w:p>
        </w:tc>
        <w:tc>
          <w:tcPr>
            <w:tcW w:w="708" w:type="dxa"/>
          </w:tcPr>
          <w:p w14:paraId="7C0A9425" w14:textId="77777777"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tcBorders>
              <w:top w:val="single" w:sz="4" w:space="0" w:color="000000"/>
            </w:tcBorders>
            <w:shd w:val="clear" w:color="auto" w:fill="auto"/>
          </w:tcPr>
          <w:p w14:paraId="3CE2386B" w14:textId="77777777"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B26C7" w14:textId="77777777" w:rsidR="00F23333" w:rsidRPr="001549B4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14:paraId="7A6AFA45" w14:textId="77777777" w:rsidTr="00843BFB">
        <w:tc>
          <w:tcPr>
            <w:tcW w:w="880" w:type="dxa"/>
            <w:vMerge w:val="restart"/>
            <w:shd w:val="clear" w:color="auto" w:fill="auto"/>
          </w:tcPr>
          <w:p w14:paraId="25ADFCDC" w14:textId="77777777" w:rsidR="002610C8" w:rsidRPr="001549B4" w:rsidRDefault="002610C8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1.1.5</w:t>
            </w:r>
          </w:p>
        </w:tc>
        <w:tc>
          <w:tcPr>
            <w:tcW w:w="2470" w:type="dxa"/>
            <w:vMerge w:val="restart"/>
            <w:shd w:val="clear" w:color="auto" w:fill="auto"/>
          </w:tcPr>
          <w:p w14:paraId="1ECA3B39" w14:textId="77777777" w:rsidR="002610C8" w:rsidRPr="001549B4" w:rsidRDefault="002610C8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Обеспечение дополнительного образования детей в </w:t>
            </w:r>
            <w:proofErr w:type="gramStart"/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муниципальных  образовательных</w:t>
            </w:r>
            <w:proofErr w:type="gramEnd"/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организациях дополнительного образования </w:t>
            </w:r>
          </w:p>
        </w:tc>
        <w:tc>
          <w:tcPr>
            <w:tcW w:w="557" w:type="dxa"/>
            <w:vMerge w:val="restart"/>
          </w:tcPr>
          <w:p w14:paraId="4F4EAF21" w14:textId="77777777" w:rsidR="002610C8" w:rsidRPr="001549B4" w:rsidRDefault="002610C8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14:paraId="18A17263" w14:textId="77777777" w:rsidR="002610C8" w:rsidRPr="001549B4" w:rsidRDefault="002610C8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14:paraId="04ADFAF0" w14:textId="77777777" w:rsidR="002610C8" w:rsidRPr="001549B4" w:rsidRDefault="002610C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</w:tcPr>
          <w:p w14:paraId="21807ACB" w14:textId="77777777" w:rsidR="002610C8" w:rsidRPr="001549B4" w:rsidRDefault="002610C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81535,7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14:paraId="58F37AA9" w14:textId="77777777" w:rsidR="002610C8" w:rsidRPr="001549B4" w:rsidRDefault="002610C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14:paraId="0FB59916" w14:textId="77777777" w:rsidR="002610C8" w:rsidRPr="001549B4" w:rsidRDefault="002610C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44BEA5DA" w14:textId="77777777" w:rsidR="002610C8" w:rsidRPr="001549B4" w:rsidRDefault="002610C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81535,7</w:t>
            </w:r>
          </w:p>
        </w:tc>
        <w:tc>
          <w:tcPr>
            <w:tcW w:w="708" w:type="dxa"/>
            <w:tcBorders>
              <w:bottom w:val="single" w:sz="4" w:space="0" w:color="000000"/>
            </w:tcBorders>
          </w:tcPr>
          <w:p w14:paraId="60ED7343" w14:textId="77777777" w:rsidR="002610C8" w:rsidRPr="001549B4" w:rsidRDefault="002610C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shd w:val="clear" w:color="auto" w:fill="auto"/>
          </w:tcPr>
          <w:p w14:paraId="106BADBB" w14:textId="77777777" w:rsidR="002610C8" w:rsidRPr="001549B4" w:rsidRDefault="002610C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Выполнение показателей муниципального </w:t>
            </w:r>
            <w:proofErr w:type="gramStart"/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задания,   </w:t>
            </w:r>
            <w:proofErr w:type="gramEnd"/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100% ежегодно</w:t>
            </w:r>
          </w:p>
        </w:tc>
        <w:tc>
          <w:tcPr>
            <w:tcW w:w="1984" w:type="dxa"/>
            <w:vMerge w:val="restart"/>
          </w:tcPr>
          <w:p w14:paraId="0DF490FD" w14:textId="77777777" w:rsidR="002610C8" w:rsidRPr="001549B4" w:rsidRDefault="002610C8" w:rsidP="00A114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1549B4" w:rsidRPr="001549B4" w14:paraId="3871C325" w14:textId="77777777" w:rsidTr="00843BFB">
        <w:tc>
          <w:tcPr>
            <w:tcW w:w="880" w:type="dxa"/>
            <w:vMerge/>
            <w:shd w:val="clear" w:color="auto" w:fill="auto"/>
          </w:tcPr>
          <w:p w14:paraId="75102A64" w14:textId="77777777" w:rsidR="002610C8" w:rsidRPr="001549B4" w:rsidRDefault="002610C8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14:paraId="08372BF4" w14:textId="77777777" w:rsidR="002610C8" w:rsidRPr="001549B4" w:rsidRDefault="002610C8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vMerge/>
          </w:tcPr>
          <w:p w14:paraId="479DD93A" w14:textId="77777777" w:rsidR="002610C8" w:rsidRPr="001549B4" w:rsidRDefault="002610C8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</w:tcPr>
          <w:p w14:paraId="0DA358A5" w14:textId="77777777" w:rsidR="002610C8" w:rsidRPr="001549B4" w:rsidRDefault="002610C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</w:tcPr>
          <w:p w14:paraId="4E8C6BDC" w14:textId="77777777" w:rsidR="002610C8" w:rsidRPr="001549B4" w:rsidRDefault="007425F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92218,9</w:t>
            </w:r>
          </w:p>
        </w:tc>
        <w:tc>
          <w:tcPr>
            <w:tcW w:w="993" w:type="dxa"/>
          </w:tcPr>
          <w:p w14:paraId="7C12C06B" w14:textId="77777777" w:rsidR="002610C8" w:rsidRPr="001549B4" w:rsidRDefault="002610C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14:paraId="766CBF7B" w14:textId="77777777" w:rsidR="002610C8" w:rsidRPr="001549B4" w:rsidRDefault="002610C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44FAC034" w14:textId="77777777" w:rsidR="002610C8" w:rsidRPr="001549B4" w:rsidRDefault="007425F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92218,9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AC61BB" w14:textId="77777777" w:rsidR="002610C8" w:rsidRPr="001549B4" w:rsidRDefault="002610C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14:paraId="0A2E30C8" w14:textId="77777777" w:rsidR="002610C8" w:rsidRPr="001549B4" w:rsidRDefault="002610C8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29122713" w14:textId="77777777" w:rsidR="002610C8" w:rsidRPr="001549B4" w:rsidRDefault="002610C8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14:paraId="7F4CE25E" w14:textId="77777777" w:rsidTr="00843BFB">
        <w:tc>
          <w:tcPr>
            <w:tcW w:w="880" w:type="dxa"/>
            <w:vMerge/>
            <w:shd w:val="clear" w:color="auto" w:fill="auto"/>
          </w:tcPr>
          <w:p w14:paraId="7F58219A" w14:textId="77777777"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14:paraId="730E15DE" w14:textId="77777777"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14:paraId="7E69C87A" w14:textId="77777777"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</w:tcBorders>
            <w:shd w:val="clear" w:color="auto" w:fill="auto"/>
          </w:tcPr>
          <w:p w14:paraId="3B3CE0A3" w14:textId="77777777"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</w:tcBorders>
          </w:tcPr>
          <w:p w14:paraId="2982B1D8" w14:textId="77777777"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99478,8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14:paraId="15ED8323" w14:textId="77777777"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14:paraId="53CC9D1F" w14:textId="77777777"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</w:tcBorders>
          </w:tcPr>
          <w:p w14:paraId="6BB48C12" w14:textId="77777777"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99478,8</w:t>
            </w:r>
          </w:p>
        </w:tc>
        <w:tc>
          <w:tcPr>
            <w:tcW w:w="708" w:type="dxa"/>
            <w:tcBorders>
              <w:top w:val="single" w:sz="4" w:space="0" w:color="000000"/>
            </w:tcBorders>
          </w:tcPr>
          <w:p w14:paraId="086E7844" w14:textId="77777777"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14:paraId="11088792" w14:textId="77777777" w:rsidR="00F23333" w:rsidRPr="001549B4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0F45AEBB" w14:textId="77777777" w:rsidR="00F23333" w:rsidRPr="001549B4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14:paraId="75564443" w14:textId="77777777" w:rsidTr="00843BFB">
        <w:tc>
          <w:tcPr>
            <w:tcW w:w="880" w:type="dxa"/>
            <w:vMerge/>
            <w:shd w:val="clear" w:color="auto" w:fill="auto"/>
          </w:tcPr>
          <w:p w14:paraId="43953752" w14:textId="77777777"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14:paraId="4E781257" w14:textId="77777777"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14:paraId="6F646D5E" w14:textId="77777777"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</w:tcBorders>
            <w:shd w:val="clear" w:color="auto" w:fill="auto"/>
          </w:tcPr>
          <w:p w14:paraId="7AC4A036" w14:textId="77777777"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</w:tcBorders>
          </w:tcPr>
          <w:p w14:paraId="64433B90" w14:textId="77777777"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99539,7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14:paraId="0250FE93" w14:textId="77777777"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14:paraId="7842F928" w14:textId="77777777"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</w:tcBorders>
          </w:tcPr>
          <w:p w14:paraId="3C5D76BC" w14:textId="77777777"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99539,7</w:t>
            </w:r>
          </w:p>
        </w:tc>
        <w:tc>
          <w:tcPr>
            <w:tcW w:w="708" w:type="dxa"/>
            <w:tcBorders>
              <w:top w:val="single" w:sz="4" w:space="0" w:color="000000"/>
            </w:tcBorders>
          </w:tcPr>
          <w:p w14:paraId="68A0D6CC" w14:textId="77777777"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14:paraId="7D5D3B67" w14:textId="77777777" w:rsidR="00F23333" w:rsidRPr="001549B4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7CBCE2D0" w14:textId="77777777" w:rsidR="00F23333" w:rsidRPr="001549B4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14:paraId="09686035" w14:textId="77777777" w:rsidTr="00843BFB">
        <w:tc>
          <w:tcPr>
            <w:tcW w:w="880" w:type="dxa"/>
            <w:vMerge/>
            <w:shd w:val="clear" w:color="auto" w:fill="auto"/>
          </w:tcPr>
          <w:p w14:paraId="0985C48A" w14:textId="77777777"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14:paraId="6BD1A1E5" w14:textId="77777777"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14:paraId="643CBE22" w14:textId="77777777"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</w:tcBorders>
            <w:shd w:val="clear" w:color="auto" w:fill="auto"/>
          </w:tcPr>
          <w:p w14:paraId="09570695" w14:textId="77777777"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</w:tcBorders>
          </w:tcPr>
          <w:p w14:paraId="6AA428A4" w14:textId="77777777"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99647,8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14:paraId="36B8035B" w14:textId="77777777" w:rsidR="00F23333" w:rsidRPr="001549B4" w:rsidRDefault="00D372D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14:paraId="4C65837D" w14:textId="77777777" w:rsidR="00F23333" w:rsidRPr="001549B4" w:rsidRDefault="00D372D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</w:tcBorders>
          </w:tcPr>
          <w:p w14:paraId="6D722C8C" w14:textId="77777777"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99647,8</w:t>
            </w:r>
          </w:p>
        </w:tc>
        <w:tc>
          <w:tcPr>
            <w:tcW w:w="708" w:type="dxa"/>
            <w:tcBorders>
              <w:top w:val="single" w:sz="4" w:space="0" w:color="000000"/>
            </w:tcBorders>
          </w:tcPr>
          <w:p w14:paraId="5023E467" w14:textId="77777777" w:rsidR="00F23333" w:rsidRPr="001549B4" w:rsidRDefault="00D372D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14:paraId="0BFE32D7" w14:textId="77777777" w:rsidR="00F23333" w:rsidRPr="001549B4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31F11967" w14:textId="77777777" w:rsidR="00F23333" w:rsidRPr="001549B4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14:paraId="626409EC" w14:textId="77777777" w:rsidTr="00843BFB">
        <w:tc>
          <w:tcPr>
            <w:tcW w:w="880" w:type="dxa"/>
            <w:vMerge/>
            <w:shd w:val="clear" w:color="auto" w:fill="auto"/>
          </w:tcPr>
          <w:p w14:paraId="043F984A" w14:textId="77777777"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14:paraId="16C209DB" w14:textId="77777777"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14:paraId="2D00C82A" w14:textId="77777777"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14:paraId="120BB02D" w14:textId="77777777"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</w:tcPr>
          <w:p w14:paraId="65727BAC" w14:textId="77777777" w:rsidR="00F23333" w:rsidRPr="001549B4" w:rsidRDefault="007425F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472420,9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14:paraId="73FF60B4" w14:textId="77777777"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14:paraId="272DD6D3" w14:textId="77777777"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249712D4" w14:textId="77777777" w:rsidR="00F23333" w:rsidRPr="001549B4" w:rsidRDefault="007425F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472420,9</w:t>
            </w:r>
          </w:p>
        </w:tc>
        <w:tc>
          <w:tcPr>
            <w:tcW w:w="708" w:type="dxa"/>
          </w:tcPr>
          <w:p w14:paraId="52BA0F01" w14:textId="77777777"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shd w:val="clear" w:color="auto" w:fill="auto"/>
          </w:tcPr>
          <w:p w14:paraId="46DE77D9" w14:textId="77777777"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</w:tcPr>
          <w:p w14:paraId="5FA89B8B" w14:textId="77777777" w:rsidR="00F23333" w:rsidRPr="001549B4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14:paraId="376E7ACE" w14:textId="77777777" w:rsidTr="00843BFB">
        <w:tc>
          <w:tcPr>
            <w:tcW w:w="880" w:type="dxa"/>
            <w:vMerge w:val="restart"/>
            <w:shd w:val="clear" w:color="auto" w:fill="auto"/>
          </w:tcPr>
          <w:p w14:paraId="32DD8830" w14:textId="77777777" w:rsidR="006B5A8C" w:rsidRPr="001549B4" w:rsidRDefault="006B5A8C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1.1.6</w:t>
            </w:r>
          </w:p>
        </w:tc>
        <w:tc>
          <w:tcPr>
            <w:tcW w:w="2470" w:type="dxa"/>
            <w:vMerge w:val="restart"/>
            <w:shd w:val="clear" w:color="auto" w:fill="auto"/>
          </w:tcPr>
          <w:p w14:paraId="77BE7107" w14:textId="77777777" w:rsidR="006B5A8C" w:rsidRPr="001549B4" w:rsidRDefault="006B5A8C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557" w:type="dxa"/>
            <w:vMerge w:val="restart"/>
          </w:tcPr>
          <w:p w14:paraId="60030058" w14:textId="77777777" w:rsidR="006B5A8C" w:rsidRPr="001549B4" w:rsidRDefault="006B5A8C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14:paraId="6E3111E6" w14:textId="77777777" w:rsidR="006B5A8C" w:rsidRPr="001549B4" w:rsidRDefault="006B5A8C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14:paraId="6B888DE7" w14:textId="77777777" w:rsidR="006B5A8C" w:rsidRPr="001549B4" w:rsidRDefault="006B5A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</w:tcPr>
          <w:p w14:paraId="70B8BFBD" w14:textId="77777777" w:rsidR="006B5A8C" w:rsidRPr="001549B4" w:rsidRDefault="006B5A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1049494,8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14:paraId="7AA0BA5B" w14:textId="77777777" w:rsidR="006B5A8C" w:rsidRPr="001549B4" w:rsidRDefault="006B5A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14:paraId="031A2947" w14:textId="77777777" w:rsidR="006B5A8C" w:rsidRPr="001549B4" w:rsidRDefault="006B5A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1049494,8</w:t>
            </w:r>
          </w:p>
        </w:tc>
        <w:tc>
          <w:tcPr>
            <w:tcW w:w="1134" w:type="dxa"/>
          </w:tcPr>
          <w:p w14:paraId="1DAE31C8" w14:textId="77777777" w:rsidR="006B5A8C" w:rsidRPr="001549B4" w:rsidRDefault="006B5A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14:paraId="3EB886D9" w14:textId="77777777" w:rsidR="006B5A8C" w:rsidRPr="001549B4" w:rsidRDefault="006B5A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shd w:val="clear" w:color="auto" w:fill="auto"/>
          </w:tcPr>
          <w:p w14:paraId="4819FE5C" w14:textId="77777777" w:rsidR="006B5A8C" w:rsidRPr="001549B4" w:rsidRDefault="006B5A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Выполнение показателей муниципального </w:t>
            </w:r>
            <w:proofErr w:type="gramStart"/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задания,   </w:t>
            </w:r>
            <w:proofErr w:type="gramEnd"/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100% ежегодно</w:t>
            </w:r>
          </w:p>
        </w:tc>
        <w:tc>
          <w:tcPr>
            <w:tcW w:w="1984" w:type="dxa"/>
            <w:vMerge w:val="restart"/>
          </w:tcPr>
          <w:p w14:paraId="283FECDC" w14:textId="77777777" w:rsidR="006B5A8C" w:rsidRPr="001549B4" w:rsidRDefault="006B5A8C" w:rsidP="00A114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1549B4" w:rsidRPr="001549B4" w14:paraId="2F62347A" w14:textId="77777777" w:rsidTr="00843BFB">
        <w:tc>
          <w:tcPr>
            <w:tcW w:w="880" w:type="dxa"/>
            <w:vMerge/>
            <w:shd w:val="clear" w:color="auto" w:fill="auto"/>
          </w:tcPr>
          <w:p w14:paraId="246A043C" w14:textId="77777777" w:rsidR="006B5A8C" w:rsidRPr="001549B4" w:rsidRDefault="006B5A8C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14:paraId="12312BA5" w14:textId="77777777" w:rsidR="006B5A8C" w:rsidRPr="001549B4" w:rsidRDefault="006B5A8C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vMerge/>
          </w:tcPr>
          <w:p w14:paraId="0364151D" w14:textId="77777777" w:rsidR="006B5A8C" w:rsidRPr="001549B4" w:rsidRDefault="006B5A8C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</w:tcPr>
          <w:p w14:paraId="318AA78B" w14:textId="77777777" w:rsidR="006B5A8C" w:rsidRPr="001549B4" w:rsidRDefault="006B5A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</w:tcPr>
          <w:p w14:paraId="2F4A4734" w14:textId="77777777" w:rsidR="006B5A8C" w:rsidRPr="001549B4" w:rsidRDefault="0010298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1222172,4</w:t>
            </w:r>
          </w:p>
        </w:tc>
        <w:tc>
          <w:tcPr>
            <w:tcW w:w="993" w:type="dxa"/>
          </w:tcPr>
          <w:p w14:paraId="4F9A6936" w14:textId="77777777" w:rsidR="006B5A8C" w:rsidRPr="001549B4" w:rsidRDefault="006B5A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14:paraId="71C315DB" w14:textId="77777777" w:rsidR="006B5A8C" w:rsidRPr="001549B4" w:rsidRDefault="0010298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1222172,4</w:t>
            </w:r>
          </w:p>
        </w:tc>
        <w:tc>
          <w:tcPr>
            <w:tcW w:w="1134" w:type="dxa"/>
          </w:tcPr>
          <w:p w14:paraId="642A5935" w14:textId="77777777" w:rsidR="006B5A8C" w:rsidRPr="001549B4" w:rsidRDefault="006B5A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14:paraId="47AD40C3" w14:textId="77777777" w:rsidR="006B5A8C" w:rsidRPr="001549B4" w:rsidRDefault="006B5A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14:paraId="5C9A5201" w14:textId="77777777" w:rsidR="006B5A8C" w:rsidRPr="001549B4" w:rsidRDefault="006B5A8C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2748D00C" w14:textId="77777777" w:rsidR="006B5A8C" w:rsidRPr="001549B4" w:rsidRDefault="006B5A8C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14:paraId="375114B7" w14:textId="77777777" w:rsidTr="00843BFB">
        <w:tc>
          <w:tcPr>
            <w:tcW w:w="880" w:type="dxa"/>
            <w:vMerge/>
            <w:shd w:val="clear" w:color="auto" w:fill="auto"/>
          </w:tcPr>
          <w:p w14:paraId="6583F72C" w14:textId="77777777"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14:paraId="12AE3E6F" w14:textId="77777777"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14:paraId="419DEDEF" w14:textId="77777777"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14:paraId="62BDB9D9" w14:textId="77777777"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</w:tcPr>
          <w:p w14:paraId="238F9360" w14:textId="77777777" w:rsidR="00F23333" w:rsidRPr="000A21CF" w:rsidRDefault="001549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A21CF">
              <w:rPr>
                <w:rFonts w:ascii="Times New Roman" w:eastAsia="Times New Roman" w:hAnsi="Times New Roman" w:cs="Times New Roman"/>
                <w:sz w:val="20"/>
                <w:szCs w:val="20"/>
              </w:rPr>
              <w:t>1283495,0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14:paraId="56157FAC" w14:textId="77777777" w:rsidR="00F23333" w:rsidRPr="000A21CF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A21C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14:paraId="11CFD35C" w14:textId="77777777" w:rsidR="00F23333" w:rsidRPr="000A21CF" w:rsidRDefault="001549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A21CF">
              <w:rPr>
                <w:rFonts w:ascii="Times New Roman" w:eastAsia="Times New Roman" w:hAnsi="Times New Roman" w:cs="Times New Roman"/>
                <w:sz w:val="20"/>
                <w:szCs w:val="20"/>
              </w:rPr>
              <w:t>1283495,0</w:t>
            </w:r>
          </w:p>
        </w:tc>
        <w:tc>
          <w:tcPr>
            <w:tcW w:w="1134" w:type="dxa"/>
          </w:tcPr>
          <w:p w14:paraId="6CEC3D25" w14:textId="77777777"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14:paraId="3DF2B4A5" w14:textId="77777777"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14:paraId="2308EFB1" w14:textId="77777777" w:rsidR="00F23333" w:rsidRPr="001549B4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28E0134C" w14:textId="77777777" w:rsidR="00F23333" w:rsidRPr="001549B4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14:paraId="787F3657" w14:textId="77777777" w:rsidTr="00843BFB">
        <w:tc>
          <w:tcPr>
            <w:tcW w:w="880" w:type="dxa"/>
            <w:vMerge/>
            <w:shd w:val="clear" w:color="auto" w:fill="auto"/>
          </w:tcPr>
          <w:p w14:paraId="3C947C9C" w14:textId="77777777"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14:paraId="277D3521" w14:textId="77777777"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14:paraId="096BFF45" w14:textId="77777777"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14:paraId="0F2CAA19" w14:textId="77777777"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</w:tcPr>
          <w:p w14:paraId="3F86451E" w14:textId="77777777" w:rsidR="00F23333" w:rsidRPr="000A21CF" w:rsidRDefault="001549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A21CF">
              <w:rPr>
                <w:rFonts w:ascii="Times New Roman" w:eastAsia="Times New Roman" w:hAnsi="Times New Roman" w:cs="Times New Roman"/>
                <w:sz w:val="20"/>
                <w:szCs w:val="20"/>
              </w:rPr>
              <w:t>1334332,8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14:paraId="1D16670B" w14:textId="77777777" w:rsidR="00F23333" w:rsidRPr="000A21CF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A21C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14:paraId="7F7BCDFC" w14:textId="77777777" w:rsidR="00F23333" w:rsidRPr="000A21CF" w:rsidRDefault="001549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A21CF">
              <w:rPr>
                <w:rFonts w:ascii="Times New Roman" w:eastAsia="Times New Roman" w:hAnsi="Times New Roman" w:cs="Times New Roman"/>
                <w:sz w:val="20"/>
                <w:szCs w:val="20"/>
              </w:rPr>
              <w:t>1334332,8</w:t>
            </w:r>
          </w:p>
        </w:tc>
        <w:tc>
          <w:tcPr>
            <w:tcW w:w="1134" w:type="dxa"/>
          </w:tcPr>
          <w:p w14:paraId="4B9A3734" w14:textId="77777777"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14:paraId="7644AD10" w14:textId="77777777"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14:paraId="43B04396" w14:textId="77777777" w:rsidR="00F23333" w:rsidRPr="001549B4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5C1DA63C" w14:textId="77777777" w:rsidR="00F23333" w:rsidRPr="001549B4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14:paraId="71A2FFDD" w14:textId="77777777" w:rsidTr="00843BFB">
        <w:tc>
          <w:tcPr>
            <w:tcW w:w="880" w:type="dxa"/>
            <w:vMerge/>
            <w:shd w:val="clear" w:color="auto" w:fill="auto"/>
          </w:tcPr>
          <w:p w14:paraId="4354B30C" w14:textId="77777777"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14:paraId="2365AE8D" w14:textId="77777777"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14:paraId="0EE60CE0" w14:textId="77777777"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14:paraId="2A88A2F3" w14:textId="77777777"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</w:tcPr>
          <w:p w14:paraId="56E0193F" w14:textId="77777777" w:rsidR="00F23333" w:rsidRPr="000A21CF" w:rsidRDefault="000F70A9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A21CF">
              <w:rPr>
                <w:rFonts w:ascii="Times New Roman" w:eastAsia="Times New Roman" w:hAnsi="Times New Roman" w:cs="Times New Roman"/>
                <w:sz w:val="20"/>
                <w:szCs w:val="20"/>
              </w:rPr>
              <w:t>1413030,9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14:paraId="6E355EF9" w14:textId="77777777" w:rsidR="00F23333" w:rsidRPr="000A21CF" w:rsidRDefault="00D372D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A21C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14:paraId="1089758A" w14:textId="77777777" w:rsidR="00F23333" w:rsidRPr="000A21CF" w:rsidRDefault="000F70A9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A21CF">
              <w:rPr>
                <w:rFonts w:ascii="Times New Roman" w:eastAsia="Times New Roman" w:hAnsi="Times New Roman" w:cs="Times New Roman"/>
                <w:sz w:val="20"/>
                <w:szCs w:val="20"/>
              </w:rPr>
              <w:t>1413030,9</w:t>
            </w:r>
          </w:p>
        </w:tc>
        <w:tc>
          <w:tcPr>
            <w:tcW w:w="1134" w:type="dxa"/>
          </w:tcPr>
          <w:p w14:paraId="046EE503" w14:textId="77777777" w:rsidR="00F23333" w:rsidRPr="001549B4" w:rsidRDefault="00D372D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14:paraId="2D544835" w14:textId="77777777" w:rsidR="00F23333" w:rsidRPr="001549B4" w:rsidRDefault="00D372D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14:paraId="1562E1DD" w14:textId="77777777" w:rsidR="00F23333" w:rsidRPr="001549B4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0D7F8F24" w14:textId="77777777" w:rsidR="00F23333" w:rsidRPr="001549B4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14:paraId="1131FFE4" w14:textId="77777777" w:rsidTr="00843BFB">
        <w:tc>
          <w:tcPr>
            <w:tcW w:w="880" w:type="dxa"/>
            <w:vMerge/>
            <w:shd w:val="clear" w:color="auto" w:fill="auto"/>
          </w:tcPr>
          <w:p w14:paraId="153EAC70" w14:textId="77777777"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14:paraId="2069EE93" w14:textId="77777777"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14:paraId="1AF2457C" w14:textId="77777777"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14:paraId="5B6075D8" w14:textId="77777777"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</w:tcPr>
          <w:p w14:paraId="1E95CA78" w14:textId="77777777" w:rsidR="00F23333" w:rsidRPr="000A21CF" w:rsidRDefault="000F70A9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A21CF">
              <w:rPr>
                <w:rFonts w:ascii="Times New Roman" w:eastAsia="Times New Roman" w:hAnsi="Times New Roman" w:cs="Times New Roman"/>
                <w:sz w:val="20"/>
                <w:szCs w:val="20"/>
              </w:rPr>
              <w:t>6302525,9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14:paraId="73851FC1" w14:textId="77777777" w:rsidR="00F23333" w:rsidRPr="000A21CF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A21C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14:paraId="552017DD" w14:textId="77777777" w:rsidR="00F23333" w:rsidRPr="000A21CF" w:rsidRDefault="000F70A9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A21CF">
              <w:rPr>
                <w:rFonts w:ascii="Times New Roman" w:eastAsia="Times New Roman" w:hAnsi="Times New Roman" w:cs="Times New Roman"/>
                <w:sz w:val="20"/>
                <w:szCs w:val="20"/>
              </w:rPr>
              <w:t>6302525,9</w:t>
            </w:r>
          </w:p>
        </w:tc>
        <w:tc>
          <w:tcPr>
            <w:tcW w:w="1134" w:type="dxa"/>
          </w:tcPr>
          <w:p w14:paraId="4B4050BA" w14:textId="77777777"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14:paraId="7D65C86F" w14:textId="77777777"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shd w:val="clear" w:color="auto" w:fill="auto"/>
          </w:tcPr>
          <w:p w14:paraId="44C7347F" w14:textId="77777777"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</w:tcPr>
          <w:p w14:paraId="2935D4D0" w14:textId="77777777" w:rsidR="00F23333" w:rsidRPr="001549B4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14:paraId="359B63BA" w14:textId="77777777" w:rsidTr="00843BFB">
        <w:tc>
          <w:tcPr>
            <w:tcW w:w="880" w:type="dxa"/>
            <w:vMerge w:val="restart"/>
            <w:shd w:val="clear" w:color="auto" w:fill="auto"/>
          </w:tcPr>
          <w:p w14:paraId="46327684" w14:textId="77777777" w:rsidR="006B5A8C" w:rsidRPr="001549B4" w:rsidRDefault="006B5A8C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1.1.7</w:t>
            </w:r>
          </w:p>
        </w:tc>
        <w:tc>
          <w:tcPr>
            <w:tcW w:w="2470" w:type="dxa"/>
            <w:vMerge w:val="restart"/>
            <w:shd w:val="clear" w:color="auto" w:fill="auto"/>
          </w:tcPr>
          <w:p w14:paraId="18F971A2" w14:textId="77777777" w:rsidR="006B5A8C" w:rsidRPr="001549B4" w:rsidRDefault="006B5A8C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питания учащихся общеобразовательных организаций</w:t>
            </w:r>
          </w:p>
        </w:tc>
        <w:tc>
          <w:tcPr>
            <w:tcW w:w="557" w:type="dxa"/>
            <w:vMerge w:val="restart"/>
          </w:tcPr>
          <w:p w14:paraId="348918DD" w14:textId="77777777" w:rsidR="006B5A8C" w:rsidRPr="001549B4" w:rsidRDefault="006B5A8C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14:paraId="0A8B94EE" w14:textId="77777777" w:rsidR="006B5A8C" w:rsidRPr="001549B4" w:rsidRDefault="006B5A8C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14:paraId="27DD1C3E" w14:textId="77777777" w:rsidR="006B5A8C" w:rsidRPr="001549B4" w:rsidRDefault="006B5A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shd w:val="clear" w:color="auto" w:fill="auto"/>
          </w:tcPr>
          <w:p w14:paraId="68914FB0" w14:textId="77777777" w:rsidR="006B5A8C" w:rsidRPr="001549B4" w:rsidRDefault="006B5A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26136,2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14:paraId="29AAF29F" w14:textId="77777777" w:rsidR="006B5A8C" w:rsidRPr="001549B4" w:rsidRDefault="006B5A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14:paraId="1E2A95E1" w14:textId="77777777" w:rsidR="006B5A8C" w:rsidRPr="001549B4" w:rsidRDefault="006B5A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62C4A397" w14:textId="77777777" w:rsidR="006B5A8C" w:rsidRPr="001549B4" w:rsidRDefault="006B5A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26136,2</w:t>
            </w:r>
          </w:p>
        </w:tc>
        <w:tc>
          <w:tcPr>
            <w:tcW w:w="708" w:type="dxa"/>
          </w:tcPr>
          <w:p w14:paraId="2CC4C34E" w14:textId="77777777" w:rsidR="006B5A8C" w:rsidRPr="001549B4" w:rsidRDefault="006B5A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shd w:val="clear" w:color="auto" w:fill="auto"/>
          </w:tcPr>
          <w:p w14:paraId="13854CF3" w14:textId="77777777" w:rsidR="006B5A8C" w:rsidRPr="001549B4" w:rsidRDefault="006B5A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Получат льготное питание </w:t>
            </w:r>
            <w:r w:rsidR="00D721CD"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учащиеся дневных</w:t>
            </w: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муниципальных общеобразовательных школ </w:t>
            </w:r>
            <w:r w:rsidRPr="001549B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(кроме обучающихся на </w:t>
            </w:r>
            <w:proofErr w:type="gramStart"/>
            <w:r w:rsidRPr="001549B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дому)   </w:t>
            </w:r>
            <w:proofErr w:type="gramEnd"/>
            <w:r w:rsidRPr="001549B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ежегодно не менее  8532 человек</w:t>
            </w:r>
          </w:p>
        </w:tc>
        <w:tc>
          <w:tcPr>
            <w:tcW w:w="1984" w:type="dxa"/>
            <w:vMerge w:val="restart"/>
          </w:tcPr>
          <w:p w14:paraId="7BE5AFEF" w14:textId="77777777" w:rsidR="006B5A8C" w:rsidRPr="001549B4" w:rsidRDefault="006B5A8C" w:rsidP="00A114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1549B4" w:rsidRPr="001549B4" w14:paraId="628F77D5" w14:textId="77777777" w:rsidTr="00843BFB">
        <w:tc>
          <w:tcPr>
            <w:tcW w:w="880" w:type="dxa"/>
            <w:vMerge/>
            <w:shd w:val="clear" w:color="auto" w:fill="auto"/>
          </w:tcPr>
          <w:p w14:paraId="254DB2CF" w14:textId="77777777" w:rsidR="006B5A8C" w:rsidRPr="001549B4" w:rsidRDefault="006B5A8C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14:paraId="30D179AE" w14:textId="77777777" w:rsidR="006B5A8C" w:rsidRPr="001549B4" w:rsidRDefault="006B5A8C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vMerge/>
          </w:tcPr>
          <w:p w14:paraId="6F35D0D0" w14:textId="77777777" w:rsidR="006B5A8C" w:rsidRPr="001549B4" w:rsidRDefault="006B5A8C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</w:tcPr>
          <w:p w14:paraId="7E98BC23" w14:textId="77777777" w:rsidR="006B5A8C" w:rsidRPr="001549B4" w:rsidRDefault="006B5A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shd w:val="clear" w:color="auto" w:fill="auto"/>
          </w:tcPr>
          <w:p w14:paraId="44767F3A" w14:textId="77777777" w:rsidR="006B5A8C" w:rsidRPr="001549B4" w:rsidRDefault="0010298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31671,8</w:t>
            </w:r>
          </w:p>
        </w:tc>
        <w:tc>
          <w:tcPr>
            <w:tcW w:w="993" w:type="dxa"/>
          </w:tcPr>
          <w:p w14:paraId="10FBBF4C" w14:textId="77777777" w:rsidR="006B5A8C" w:rsidRPr="001549B4" w:rsidRDefault="006B5A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14:paraId="24E67751" w14:textId="77777777" w:rsidR="006B5A8C" w:rsidRPr="001549B4" w:rsidRDefault="006B5A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387C1473" w14:textId="77777777" w:rsidR="006B5A8C" w:rsidRPr="001549B4" w:rsidRDefault="0010298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31671,8</w:t>
            </w:r>
          </w:p>
        </w:tc>
        <w:tc>
          <w:tcPr>
            <w:tcW w:w="708" w:type="dxa"/>
          </w:tcPr>
          <w:p w14:paraId="0B295832" w14:textId="77777777" w:rsidR="006B5A8C" w:rsidRPr="001549B4" w:rsidRDefault="006B5A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14:paraId="4C293687" w14:textId="77777777" w:rsidR="006B5A8C" w:rsidRPr="001549B4" w:rsidRDefault="006B5A8C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641DB401" w14:textId="77777777" w:rsidR="006B5A8C" w:rsidRPr="001549B4" w:rsidRDefault="006B5A8C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14:paraId="7171CBC5" w14:textId="77777777" w:rsidTr="00843BFB">
        <w:tc>
          <w:tcPr>
            <w:tcW w:w="880" w:type="dxa"/>
            <w:vMerge/>
            <w:shd w:val="clear" w:color="auto" w:fill="auto"/>
          </w:tcPr>
          <w:p w14:paraId="34F50EAE" w14:textId="77777777"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14:paraId="3840FD0E" w14:textId="77777777"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14:paraId="3038E5BE" w14:textId="77777777"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14:paraId="11D273D5" w14:textId="77777777"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shd w:val="clear" w:color="auto" w:fill="auto"/>
          </w:tcPr>
          <w:p w14:paraId="51B262A2" w14:textId="77777777"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32119,4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14:paraId="437EB9CB" w14:textId="77777777"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14:paraId="6FAA6B86" w14:textId="77777777"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77EBD828" w14:textId="77777777"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32119,4</w:t>
            </w:r>
          </w:p>
        </w:tc>
        <w:tc>
          <w:tcPr>
            <w:tcW w:w="708" w:type="dxa"/>
          </w:tcPr>
          <w:p w14:paraId="2DD066B3" w14:textId="77777777"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14:paraId="2F00B7B9" w14:textId="77777777" w:rsidR="00F23333" w:rsidRPr="001549B4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4994EDC0" w14:textId="77777777" w:rsidR="00F23333" w:rsidRPr="001549B4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14:paraId="2680FE90" w14:textId="77777777" w:rsidTr="00843BFB">
        <w:tc>
          <w:tcPr>
            <w:tcW w:w="880" w:type="dxa"/>
            <w:vMerge/>
            <w:shd w:val="clear" w:color="auto" w:fill="auto"/>
          </w:tcPr>
          <w:p w14:paraId="35A3296C" w14:textId="77777777"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14:paraId="4F78DA97" w14:textId="77777777"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14:paraId="6A66C232" w14:textId="77777777"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14:paraId="0334F539" w14:textId="77777777"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shd w:val="clear" w:color="auto" w:fill="auto"/>
          </w:tcPr>
          <w:p w14:paraId="21B04541" w14:textId="77777777"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35688,2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14:paraId="025D9547" w14:textId="77777777"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14:paraId="5B3473EC" w14:textId="77777777"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0650083F" w14:textId="77777777"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35688,2</w:t>
            </w:r>
          </w:p>
        </w:tc>
        <w:tc>
          <w:tcPr>
            <w:tcW w:w="708" w:type="dxa"/>
          </w:tcPr>
          <w:p w14:paraId="47590565" w14:textId="77777777"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14:paraId="3D30C97C" w14:textId="77777777" w:rsidR="00F23333" w:rsidRPr="001549B4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13AE7311" w14:textId="77777777" w:rsidR="00F23333" w:rsidRPr="001549B4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14:paraId="19DF7268" w14:textId="77777777" w:rsidTr="00843BFB">
        <w:tc>
          <w:tcPr>
            <w:tcW w:w="880" w:type="dxa"/>
            <w:vMerge/>
            <w:shd w:val="clear" w:color="auto" w:fill="auto"/>
          </w:tcPr>
          <w:p w14:paraId="3DB2944F" w14:textId="77777777"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14:paraId="06F064CF" w14:textId="77777777"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14:paraId="4F57FEF6" w14:textId="77777777"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14:paraId="7DDD122F" w14:textId="77777777"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shd w:val="clear" w:color="auto" w:fill="auto"/>
          </w:tcPr>
          <w:p w14:paraId="250F87B7" w14:textId="77777777"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35688,2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14:paraId="5FD64E05" w14:textId="77777777" w:rsidR="00F23333" w:rsidRPr="001549B4" w:rsidRDefault="00D372D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14:paraId="3B7C0E27" w14:textId="77777777" w:rsidR="00F23333" w:rsidRPr="001549B4" w:rsidRDefault="00D372D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2137BD12" w14:textId="77777777"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35688,2</w:t>
            </w:r>
          </w:p>
        </w:tc>
        <w:tc>
          <w:tcPr>
            <w:tcW w:w="708" w:type="dxa"/>
          </w:tcPr>
          <w:p w14:paraId="725D1947" w14:textId="77777777" w:rsidR="00F23333" w:rsidRPr="001549B4" w:rsidRDefault="00D372D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14:paraId="789FAC67" w14:textId="77777777" w:rsidR="00F23333" w:rsidRPr="001549B4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20A5F61D" w14:textId="77777777" w:rsidR="00F23333" w:rsidRPr="001549B4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14:paraId="3F138A26" w14:textId="77777777" w:rsidTr="00843BFB">
        <w:tc>
          <w:tcPr>
            <w:tcW w:w="880" w:type="dxa"/>
            <w:vMerge/>
            <w:shd w:val="clear" w:color="auto" w:fill="auto"/>
          </w:tcPr>
          <w:p w14:paraId="2C34B847" w14:textId="77777777"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14:paraId="7D8E53FB" w14:textId="77777777"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14:paraId="5838BC5E" w14:textId="77777777"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14:paraId="139F497A" w14:textId="77777777"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49B4">
              <w:rPr>
                <w:rFonts w:ascii="Times New Roman" w:eastAsia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shd w:val="clear" w:color="auto" w:fill="auto"/>
          </w:tcPr>
          <w:p w14:paraId="60D2934D" w14:textId="77777777" w:rsidR="00F23333" w:rsidRPr="001549B4" w:rsidRDefault="0010298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161303,8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14:paraId="0969E3D7" w14:textId="77777777"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14:paraId="3E56740A" w14:textId="77777777"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15AE81AC" w14:textId="77777777" w:rsidR="00F23333" w:rsidRPr="001549B4" w:rsidRDefault="0010298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161303,8</w:t>
            </w:r>
          </w:p>
        </w:tc>
        <w:tc>
          <w:tcPr>
            <w:tcW w:w="708" w:type="dxa"/>
          </w:tcPr>
          <w:p w14:paraId="62B15563" w14:textId="77777777"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shd w:val="clear" w:color="auto" w:fill="auto"/>
          </w:tcPr>
          <w:p w14:paraId="48258FC1" w14:textId="77777777"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</w:tcPr>
          <w:p w14:paraId="6408C251" w14:textId="77777777" w:rsidR="00F23333" w:rsidRPr="001549B4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14:paraId="3E1DA73E" w14:textId="77777777" w:rsidTr="00843BFB">
        <w:tc>
          <w:tcPr>
            <w:tcW w:w="880" w:type="dxa"/>
            <w:vMerge w:val="restart"/>
            <w:shd w:val="clear" w:color="auto" w:fill="auto"/>
          </w:tcPr>
          <w:p w14:paraId="6BA79CC8" w14:textId="77777777" w:rsidR="007E3B1F" w:rsidRPr="001549B4" w:rsidRDefault="007E3B1F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1.1.8</w:t>
            </w:r>
          </w:p>
        </w:tc>
        <w:tc>
          <w:tcPr>
            <w:tcW w:w="2470" w:type="dxa"/>
            <w:vMerge w:val="restart"/>
            <w:shd w:val="clear" w:color="auto" w:fill="auto"/>
          </w:tcPr>
          <w:p w14:paraId="1836A1B7" w14:textId="77777777" w:rsidR="007E3B1F" w:rsidRPr="001549B4" w:rsidRDefault="007E3B1F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Организация льготного питания </w:t>
            </w:r>
            <w:proofErr w:type="gramStart"/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учащихся  общеобразовательных</w:t>
            </w:r>
            <w:proofErr w:type="gramEnd"/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организаций</w:t>
            </w:r>
          </w:p>
        </w:tc>
        <w:tc>
          <w:tcPr>
            <w:tcW w:w="557" w:type="dxa"/>
            <w:vMerge w:val="restart"/>
          </w:tcPr>
          <w:p w14:paraId="02E6A31B" w14:textId="77777777" w:rsidR="007E3B1F" w:rsidRPr="001549B4" w:rsidRDefault="007E3B1F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14:paraId="650BEA12" w14:textId="77777777" w:rsidR="007E3B1F" w:rsidRPr="001549B4" w:rsidRDefault="007E3B1F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14:paraId="151F9547" w14:textId="77777777" w:rsidR="007E3B1F" w:rsidRPr="001549B4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shd w:val="clear" w:color="auto" w:fill="auto"/>
          </w:tcPr>
          <w:p w14:paraId="77AE7C03" w14:textId="77777777" w:rsidR="007E3B1F" w:rsidRPr="001549B4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915,5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14:paraId="7BD87A45" w14:textId="77777777" w:rsidR="007E3B1F" w:rsidRPr="001549B4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14:paraId="3AD79A95" w14:textId="77777777" w:rsidR="007E3B1F" w:rsidRPr="001549B4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7C522728" w14:textId="77777777" w:rsidR="007E3B1F" w:rsidRPr="001549B4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915,5</w:t>
            </w:r>
          </w:p>
        </w:tc>
        <w:tc>
          <w:tcPr>
            <w:tcW w:w="708" w:type="dxa"/>
          </w:tcPr>
          <w:p w14:paraId="76B53259" w14:textId="77777777" w:rsidR="007E3B1F" w:rsidRPr="001549B4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shd w:val="clear" w:color="auto" w:fill="auto"/>
          </w:tcPr>
          <w:p w14:paraId="20597440" w14:textId="77777777" w:rsidR="007E3B1F" w:rsidRPr="001549B4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Получат льготное питание отдельные категории </w:t>
            </w:r>
            <w:proofErr w:type="gramStart"/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учащихся  муниципальных</w:t>
            </w:r>
            <w:proofErr w:type="gramEnd"/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общеобразовательных школ (кроме обучающихся на дому)          </w:t>
            </w: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ежегодно не менее  150 человек</w:t>
            </w:r>
          </w:p>
        </w:tc>
        <w:tc>
          <w:tcPr>
            <w:tcW w:w="1984" w:type="dxa"/>
            <w:vMerge w:val="restart"/>
          </w:tcPr>
          <w:p w14:paraId="22CD6EBA" w14:textId="77777777" w:rsidR="007E3B1F" w:rsidRPr="001549B4" w:rsidRDefault="007E3B1F" w:rsidP="00A114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Заказчики, исполнители - ОО, главный распорядитель - управление </w:t>
            </w: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образованием</w:t>
            </w:r>
          </w:p>
        </w:tc>
      </w:tr>
      <w:tr w:rsidR="001549B4" w:rsidRPr="001549B4" w14:paraId="40DEE0FF" w14:textId="77777777" w:rsidTr="00843BFB">
        <w:tc>
          <w:tcPr>
            <w:tcW w:w="880" w:type="dxa"/>
            <w:vMerge/>
            <w:shd w:val="clear" w:color="auto" w:fill="auto"/>
          </w:tcPr>
          <w:p w14:paraId="12A5CEEA" w14:textId="77777777" w:rsidR="007E3B1F" w:rsidRPr="001549B4" w:rsidRDefault="007E3B1F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14:paraId="7DFFB53B" w14:textId="77777777" w:rsidR="007E3B1F" w:rsidRPr="001549B4" w:rsidRDefault="007E3B1F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vMerge/>
          </w:tcPr>
          <w:p w14:paraId="55D88A8C" w14:textId="77777777" w:rsidR="007E3B1F" w:rsidRPr="001549B4" w:rsidRDefault="007E3B1F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</w:tcPr>
          <w:p w14:paraId="6F480F46" w14:textId="77777777" w:rsidR="007E3B1F" w:rsidRPr="001549B4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shd w:val="clear" w:color="auto" w:fill="auto"/>
          </w:tcPr>
          <w:p w14:paraId="3A7ED848" w14:textId="77777777" w:rsidR="007E3B1F" w:rsidRPr="001549B4" w:rsidRDefault="0010298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1841,9</w:t>
            </w:r>
          </w:p>
        </w:tc>
        <w:tc>
          <w:tcPr>
            <w:tcW w:w="993" w:type="dxa"/>
          </w:tcPr>
          <w:p w14:paraId="2F3C12B5" w14:textId="77777777" w:rsidR="007E3B1F" w:rsidRPr="001549B4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14:paraId="2EA66759" w14:textId="77777777" w:rsidR="007E3B1F" w:rsidRPr="001549B4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40D780A6" w14:textId="77777777" w:rsidR="007E3B1F" w:rsidRPr="001549B4" w:rsidRDefault="0010298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1841,9</w:t>
            </w:r>
          </w:p>
        </w:tc>
        <w:tc>
          <w:tcPr>
            <w:tcW w:w="708" w:type="dxa"/>
          </w:tcPr>
          <w:p w14:paraId="266F2671" w14:textId="77777777" w:rsidR="007E3B1F" w:rsidRPr="001549B4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14:paraId="11227121" w14:textId="77777777" w:rsidR="007E3B1F" w:rsidRPr="001549B4" w:rsidRDefault="007E3B1F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715ABBAD" w14:textId="77777777" w:rsidR="007E3B1F" w:rsidRPr="001549B4" w:rsidRDefault="007E3B1F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14:paraId="2DC0706D" w14:textId="77777777" w:rsidTr="00843BFB">
        <w:tc>
          <w:tcPr>
            <w:tcW w:w="880" w:type="dxa"/>
            <w:vMerge/>
            <w:shd w:val="clear" w:color="auto" w:fill="auto"/>
          </w:tcPr>
          <w:p w14:paraId="416A67EF" w14:textId="77777777"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14:paraId="2A2218BD" w14:textId="77777777"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14:paraId="791BC720" w14:textId="77777777"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14:paraId="39B306DE" w14:textId="77777777"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shd w:val="clear" w:color="auto" w:fill="auto"/>
          </w:tcPr>
          <w:p w14:paraId="241B5063" w14:textId="77777777"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2228,4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14:paraId="46E7A25B" w14:textId="77777777"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14:paraId="3F4C6655" w14:textId="77777777"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70FEAC95" w14:textId="77777777"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2228,4</w:t>
            </w:r>
          </w:p>
        </w:tc>
        <w:tc>
          <w:tcPr>
            <w:tcW w:w="708" w:type="dxa"/>
          </w:tcPr>
          <w:p w14:paraId="752FCAEF" w14:textId="77777777"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14:paraId="458927F0" w14:textId="77777777" w:rsidR="00F23333" w:rsidRPr="001549B4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39CDF86E" w14:textId="77777777" w:rsidR="00F23333" w:rsidRPr="001549B4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14:paraId="5A746DFB" w14:textId="77777777" w:rsidTr="00843BFB">
        <w:tc>
          <w:tcPr>
            <w:tcW w:w="880" w:type="dxa"/>
            <w:vMerge/>
            <w:shd w:val="clear" w:color="auto" w:fill="auto"/>
          </w:tcPr>
          <w:p w14:paraId="4AA5BE9E" w14:textId="77777777"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14:paraId="538E9601" w14:textId="77777777"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14:paraId="201D7FB4" w14:textId="77777777"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14:paraId="26B8DFFA" w14:textId="77777777"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shd w:val="clear" w:color="auto" w:fill="auto"/>
          </w:tcPr>
          <w:p w14:paraId="1D754D85" w14:textId="77777777"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2228,4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14:paraId="382B96AC" w14:textId="77777777"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14:paraId="7B401687" w14:textId="77777777"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64AD3546" w14:textId="77777777"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2228,4</w:t>
            </w:r>
          </w:p>
        </w:tc>
        <w:tc>
          <w:tcPr>
            <w:tcW w:w="708" w:type="dxa"/>
          </w:tcPr>
          <w:p w14:paraId="63E19E90" w14:textId="77777777"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14:paraId="618CD5E0" w14:textId="77777777" w:rsidR="00F23333" w:rsidRPr="001549B4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72F5CADD" w14:textId="77777777" w:rsidR="00F23333" w:rsidRPr="001549B4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14:paraId="382B41AF" w14:textId="77777777" w:rsidTr="00843BFB">
        <w:tc>
          <w:tcPr>
            <w:tcW w:w="880" w:type="dxa"/>
            <w:vMerge/>
            <w:shd w:val="clear" w:color="auto" w:fill="auto"/>
          </w:tcPr>
          <w:p w14:paraId="3FAC0D07" w14:textId="77777777"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14:paraId="467C8D06" w14:textId="77777777"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14:paraId="333B03F6" w14:textId="77777777"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14:paraId="7A13B39A" w14:textId="77777777"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shd w:val="clear" w:color="auto" w:fill="auto"/>
          </w:tcPr>
          <w:p w14:paraId="60DE26D6" w14:textId="77777777"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2228,4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14:paraId="4584BE60" w14:textId="77777777" w:rsidR="00F23333" w:rsidRPr="001549B4" w:rsidRDefault="0009066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14:paraId="10885287" w14:textId="77777777" w:rsidR="00F23333" w:rsidRPr="001549B4" w:rsidRDefault="0009066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58D2BCDD" w14:textId="77777777"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2228,4</w:t>
            </w:r>
          </w:p>
        </w:tc>
        <w:tc>
          <w:tcPr>
            <w:tcW w:w="708" w:type="dxa"/>
          </w:tcPr>
          <w:p w14:paraId="27A4507D" w14:textId="77777777" w:rsidR="00F23333" w:rsidRPr="001549B4" w:rsidRDefault="0009066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14:paraId="65B09BF5" w14:textId="77777777" w:rsidR="00F23333" w:rsidRPr="001549B4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435BE9F5" w14:textId="77777777" w:rsidR="00F23333" w:rsidRPr="001549B4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14:paraId="258412B5" w14:textId="77777777" w:rsidTr="00843BFB">
        <w:tc>
          <w:tcPr>
            <w:tcW w:w="880" w:type="dxa"/>
            <w:vMerge/>
            <w:shd w:val="clear" w:color="auto" w:fill="auto"/>
          </w:tcPr>
          <w:p w14:paraId="6E839CB4" w14:textId="77777777"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14:paraId="4A1FA631" w14:textId="77777777"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14:paraId="3B3788EE" w14:textId="77777777"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14:paraId="5C8CF836" w14:textId="77777777"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shd w:val="clear" w:color="auto" w:fill="auto"/>
          </w:tcPr>
          <w:p w14:paraId="271B2315" w14:textId="77777777" w:rsidR="00F23333" w:rsidRPr="001549B4" w:rsidRDefault="0010298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9442,6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14:paraId="571DB2F2" w14:textId="77777777"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14:paraId="2966D158" w14:textId="77777777"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6879F83B" w14:textId="77777777" w:rsidR="00F23333" w:rsidRPr="001549B4" w:rsidRDefault="0010298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9442,6</w:t>
            </w:r>
          </w:p>
        </w:tc>
        <w:tc>
          <w:tcPr>
            <w:tcW w:w="708" w:type="dxa"/>
          </w:tcPr>
          <w:p w14:paraId="2A34D26A" w14:textId="77777777"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shd w:val="clear" w:color="auto" w:fill="auto"/>
          </w:tcPr>
          <w:p w14:paraId="47790453" w14:textId="77777777"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</w:tcPr>
          <w:p w14:paraId="08A7B980" w14:textId="77777777" w:rsidR="00F23333" w:rsidRPr="001549B4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14:paraId="4F517715" w14:textId="77777777" w:rsidTr="00843BFB">
        <w:tc>
          <w:tcPr>
            <w:tcW w:w="880" w:type="dxa"/>
            <w:vMerge w:val="restart"/>
            <w:shd w:val="clear" w:color="auto" w:fill="auto"/>
          </w:tcPr>
          <w:p w14:paraId="56CE6DDD" w14:textId="77777777" w:rsidR="00DB48BE" w:rsidRPr="001549B4" w:rsidRDefault="00DB48BE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1.1.9</w:t>
            </w:r>
          </w:p>
        </w:tc>
        <w:tc>
          <w:tcPr>
            <w:tcW w:w="2470" w:type="dxa"/>
            <w:vMerge w:val="restart"/>
            <w:shd w:val="clear" w:color="auto" w:fill="auto"/>
          </w:tcPr>
          <w:p w14:paraId="48599565" w14:textId="77777777" w:rsidR="00DB48BE" w:rsidRPr="001549B4" w:rsidRDefault="00DB48BE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 питания</w:t>
            </w:r>
            <w:proofErr w:type="gramEnd"/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обучающихся классов (групп) казачьей направленности </w:t>
            </w:r>
          </w:p>
        </w:tc>
        <w:tc>
          <w:tcPr>
            <w:tcW w:w="557" w:type="dxa"/>
            <w:vMerge w:val="restart"/>
          </w:tcPr>
          <w:p w14:paraId="2FC522ED" w14:textId="77777777" w:rsidR="00DB48BE" w:rsidRPr="001549B4" w:rsidRDefault="00DB48BE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14:paraId="38D9B2C4" w14:textId="77777777" w:rsidR="00DB48BE" w:rsidRPr="001549B4" w:rsidRDefault="00DB48BE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14:paraId="12ABECC9" w14:textId="77777777" w:rsidR="00DB48BE" w:rsidRPr="001549B4" w:rsidRDefault="00DB48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shd w:val="clear" w:color="auto" w:fill="auto"/>
          </w:tcPr>
          <w:p w14:paraId="68A79DDA" w14:textId="77777777" w:rsidR="00DB48BE" w:rsidRPr="001549B4" w:rsidRDefault="00DB48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586,9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14:paraId="015FB54D" w14:textId="77777777" w:rsidR="00DB48BE" w:rsidRPr="001549B4" w:rsidRDefault="00DB48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14:paraId="4FBAFD2D" w14:textId="77777777" w:rsidR="00DB48BE" w:rsidRPr="001549B4" w:rsidRDefault="00DB48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538F75A6" w14:textId="77777777" w:rsidR="00DB48BE" w:rsidRPr="001549B4" w:rsidRDefault="00DB48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586,9</w:t>
            </w:r>
          </w:p>
        </w:tc>
        <w:tc>
          <w:tcPr>
            <w:tcW w:w="708" w:type="dxa"/>
          </w:tcPr>
          <w:p w14:paraId="41A13F7D" w14:textId="77777777" w:rsidR="00DB48BE" w:rsidRPr="001549B4" w:rsidRDefault="00DB48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shd w:val="clear" w:color="auto" w:fill="auto"/>
          </w:tcPr>
          <w:p w14:paraId="620D849C" w14:textId="77777777" w:rsidR="00DB48BE" w:rsidRPr="001549B4" w:rsidRDefault="00DB48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Получат льготное питание </w:t>
            </w:r>
            <w:proofErr w:type="gramStart"/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учащиеся  классов</w:t>
            </w:r>
            <w:proofErr w:type="gramEnd"/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(групп) казачьей направленности муниципальных общеобразовательных школ              ежегодно не менее 860 человек</w:t>
            </w:r>
          </w:p>
        </w:tc>
        <w:tc>
          <w:tcPr>
            <w:tcW w:w="1984" w:type="dxa"/>
            <w:vMerge w:val="restart"/>
          </w:tcPr>
          <w:p w14:paraId="3BA54B95" w14:textId="77777777" w:rsidR="00DB48BE" w:rsidRPr="001549B4" w:rsidRDefault="00DB48BE" w:rsidP="00A114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1549B4" w:rsidRPr="001549B4" w14:paraId="02E5BC16" w14:textId="77777777" w:rsidTr="00843BFB">
        <w:tc>
          <w:tcPr>
            <w:tcW w:w="880" w:type="dxa"/>
            <w:vMerge/>
            <w:shd w:val="clear" w:color="auto" w:fill="auto"/>
          </w:tcPr>
          <w:p w14:paraId="03524650" w14:textId="77777777" w:rsidR="00DB48BE" w:rsidRPr="001549B4" w:rsidRDefault="00DB48BE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14:paraId="06600AD6" w14:textId="77777777" w:rsidR="00DB48BE" w:rsidRPr="001549B4" w:rsidRDefault="00DB48BE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vMerge/>
          </w:tcPr>
          <w:p w14:paraId="2D8C67D2" w14:textId="77777777" w:rsidR="00DB48BE" w:rsidRPr="001549B4" w:rsidRDefault="00DB48BE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</w:tcPr>
          <w:p w14:paraId="7E77B6F9" w14:textId="77777777" w:rsidR="00DB48BE" w:rsidRPr="001549B4" w:rsidRDefault="00DB48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shd w:val="clear" w:color="auto" w:fill="auto"/>
          </w:tcPr>
          <w:p w14:paraId="51B35B4A" w14:textId="77777777" w:rsidR="00DB48BE" w:rsidRPr="001549B4" w:rsidRDefault="0010298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634,2</w:t>
            </w:r>
          </w:p>
        </w:tc>
        <w:tc>
          <w:tcPr>
            <w:tcW w:w="993" w:type="dxa"/>
          </w:tcPr>
          <w:p w14:paraId="68C20C9B" w14:textId="77777777" w:rsidR="00DB48BE" w:rsidRPr="001549B4" w:rsidRDefault="00DB48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14:paraId="776A97A2" w14:textId="77777777" w:rsidR="00DB48BE" w:rsidRPr="001549B4" w:rsidRDefault="00DB48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4F480F52" w14:textId="77777777" w:rsidR="00DB48BE" w:rsidRPr="001549B4" w:rsidRDefault="0010298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634,2</w:t>
            </w:r>
          </w:p>
        </w:tc>
        <w:tc>
          <w:tcPr>
            <w:tcW w:w="708" w:type="dxa"/>
          </w:tcPr>
          <w:p w14:paraId="1A80A52B" w14:textId="77777777" w:rsidR="00DB48BE" w:rsidRPr="001549B4" w:rsidRDefault="00DB48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14:paraId="544D1712" w14:textId="77777777" w:rsidR="00DB48BE" w:rsidRPr="001549B4" w:rsidRDefault="00DB48BE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2C7AED13" w14:textId="77777777" w:rsidR="00DB48BE" w:rsidRPr="001549B4" w:rsidRDefault="00DB48BE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14:paraId="2796C8EF" w14:textId="77777777" w:rsidTr="00843BFB">
        <w:tc>
          <w:tcPr>
            <w:tcW w:w="880" w:type="dxa"/>
            <w:vMerge/>
            <w:shd w:val="clear" w:color="auto" w:fill="auto"/>
          </w:tcPr>
          <w:p w14:paraId="426D44B9" w14:textId="77777777"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14:paraId="74F257E8" w14:textId="77777777"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14:paraId="102342F0" w14:textId="77777777"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14:paraId="33CBBB25" w14:textId="77777777"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shd w:val="clear" w:color="auto" w:fill="auto"/>
          </w:tcPr>
          <w:p w14:paraId="29D738A2" w14:textId="77777777"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681,1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14:paraId="40A46F8D" w14:textId="77777777"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14:paraId="7F583FBF" w14:textId="77777777"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7792862F" w14:textId="77777777"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681,1</w:t>
            </w:r>
          </w:p>
        </w:tc>
        <w:tc>
          <w:tcPr>
            <w:tcW w:w="708" w:type="dxa"/>
          </w:tcPr>
          <w:p w14:paraId="4B32A665" w14:textId="77777777"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14:paraId="71264B21" w14:textId="77777777" w:rsidR="00F23333" w:rsidRPr="001549B4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651D140B" w14:textId="77777777" w:rsidR="00F23333" w:rsidRPr="001549B4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14:paraId="5B2021E4" w14:textId="77777777" w:rsidTr="00843BFB">
        <w:tc>
          <w:tcPr>
            <w:tcW w:w="880" w:type="dxa"/>
            <w:vMerge/>
            <w:shd w:val="clear" w:color="auto" w:fill="auto"/>
          </w:tcPr>
          <w:p w14:paraId="5EA7319E" w14:textId="77777777"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14:paraId="4F276E76" w14:textId="77777777"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14:paraId="36C58C92" w14:textId="77777777"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14:paraId="53AE7F80" w14:textId="77777777"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shd w:val="clear" w:color="auto" w:fill="auto"/>
          </w:tcPr>
          <w:p w14:paraId="685E2FC2" w14:textId="77777777"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681,1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14:paraId="005B12A7" w14:textId="77777777"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14:paraId="40E736BB" w14:textId="77777777"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012B8845" w14:textId="77777777"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681,1</w:t>
            </w:r>
          </w:p>
        </w:tc>
        <w:tc>
          <w:tcPr>
            <w:tcW w:w="708" w:type="dxa"/>
          </w:tcPr>
          <w:p w14:paraId="7E1762E1" w14:textId="77777777"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14:paraId="62394B32" w14:textId="77777777" w:rsidR="00F23333" w:rsidRPr="001549B4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4B06B37A" w14:textId="77777777" w:rsidR="00F23333" w:rsidRPr="001549B4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14:paraId="46505032" w14:textId="77777777" w:rsidTr="00275628">
        <w:trPr>
          <w:trHeight w:val="558"/>
        </w:trPr>
        <w:tc>
          <w:tcPr>
            <w:tcW w:w="880" w:type="dxa"/>
            <w:vMerge/>
            <w:shd w:val="clear" w:color="auto" w:fill="auto"/>
          </w:tcPr>
          <w:p w14:paraId="7AC1081C" w14:textId="77777777"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14:paraId="5A6103AB" w14:textId="77777777"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14:paraId="56D6ADBB" w14:textId="77777777"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14:paraId="04D3CD62" w14:textId="77777777"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shd w:val="clear" w:color="auto" w:fill="auto"/>
          </w:tcPr>
          <w:p w14:paraId="4C7AD209" w14:textId="77777777"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681,1</w:t>
            </w:r>
          </w:p>
          <w:p w14:paraId="1ED88E45" w14:textId="77777777"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14:paraId="74D6AF3A" w14:textId="77777777" w:rsidR="00F23333" w:rsidRPr="001549B4" w:rsidRDefault="0099339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14:paraId="6B0D2CD1" w14:textId="77777777" w:rsidR="00F23333" w:rsidRPr="001549B4" w:rsidRDefault="0099339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737D4BBA" w14:textId="77777777"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681,1</w:t>
            </w:r>
          </w:p>
          <w:p w14:paraId="28CF1DE0" w14:textId="77777777"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14:paraId="2CB9E53B" w14:textId="77777777" w:rsidR="00F23333" w:rsidRPr="001549B4" w:rsidRDefault="0099339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14:paraId="729BCD84" w14:textId="77777777" w:rsidR="00F23333" w:rsidRPr="001549B4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5E282CEC" w14:textId="77777777" w:rsidR="00F23333" w:rsidRPr="001549B4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14:paraId="024063BC" w14:textId="77777777" w:rsidTr="00843BFB">
        <w:tc>
          <w:tcPr>
            <w:tcW w:w="880" w:type="dxa"/>
            <w:vMerge/>
            <w:shd w:val="clear" w:color="auto" w:fill="auto"/>
          </w:tcPr>
          <w:p w14:paraId="12216EAD" w14:textId="77777777"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14:paraId="279F9487" w14:textId="77777777"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14:paraId="3011C2EE" w14:textId="77777777" w:rsidR="00F23333" w:rsidRPr="001549B4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14:paraId="346FEDAB" w14:textId="77777777"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shd w:val="clear" w:color="auto" w:fill="auto"/>
          </w:tcPr>
          <w:p w14:paraId="44FD7E5B" w14:textId="77777777" w:rsidR="00F23333" w:rsidRPr="001549B4" w:rsidRDefault="0010298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3264,4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14:paraId="4BE53C9A" w14:textId="77777777"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14:paraId="3452CE17" w14:textId="77777777"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67B922A4" w14:textId="77777777" w:rsidR="00F23333" w:rsidRPr="001549B4" w:rsidRDefault="0010298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3264,4</w:t>
            </w:r>
          </w:p>
        </w:tc>
        <w:tc>
          <w:tcPr>
            <w:tcW w:w="708" w:type="dxa"/>
          </w:tcPr>
          <w:p w14:paraId="4472E90F" w14:textId="77777777"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shd w:val="clear" w:color="auto" w:fill="auto"/>
          </w:tcPr>
          <w:p w14:paraId="0763CB7B" w14:textId="77777777" w:rsidR="00F23333" w:rsidRPr="001549B4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</w:tcPr>
          <w:p w14:paraId="1A81D7CC" w14:textId="77777777" w:rsidR="00F23333" w:rsidRPr="001549B4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14:paraId="054D1534" w14:textId="77777777" w:rsidTr="00843BFB">
        <w:tc>
          <w:tcPr>
            <w:tcW w:w="880" w:type="dxa"/>
            <w:vMerge w:val="restart"/>
            <w:shd w:val="clear" w:color="auto" w:fill="auto"/>
          </w:tcPr>
          <w:p w14:paraId="7B3EE6BB" w14:textId="77777777" w:rsidR="00DB48BE" w:rsidRPr="001549B4" w:rsidRDefault="00DB48BE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1.1.10</w:t>
            </w:r>
          </w:p>
        </w:tc>
        <w:tc>
          <w:tcPr>
            <w:tcW w:w="2470" w:type="dxa"/>
            <w:vMerge w:val="restart"/>
            <w:shd w:val="clear" w:color="auto" w:fill="auto"/>
          </w:tcPr>
          <w:p w14:paraId="3726800F" w14:textId="77777777" w:rsidR="00DB48BE" w:rsidRPr="001549B4" w:rsidRDefault="00DB48BE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отдельных государственных полномочий по обеспечению льготным питанием учащихся из многодетных семей в общеобразовательных организациях</w:t>
            </w:r>
          </w:p>
        </w:tc>
        <w:tc>
          <w:tcPr>
            <w:tcW w:w="557" w:type="dxa"/>
            <w:vMerge w:val="restart"/>
          </w:tcPr>
          <w:p w14:paraId="5B0B8E0C" w14:textId="77777777" w:rsidR="00DB48BE" w:rsidRPr="001549B4" w:rsidRDefault="00DB48BE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14:paraId="655550F4" w14:textId="77777777" w:rsidR="00DB48BE" w:rsidRPr="001549B4" w:rsidRDefault="00DB48BE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14:paraId="150F7E61" w14:textId="77777777" w:rsidR="00DB48BE" w:rsidRPr="001549B4" w:rsidRDefault="00DB48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shd w:val="clear" w:color="auto" w:fill="auto"/>
          </w:tcPr>
          <w:p w14:paraId="0E700BA2" w14:textId="77777777" w:rsidR="00DB48BE" w:rsidRPr="001549B4" w:rsidRDefault="00DB48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1096,7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14:paraId="7B7B08C2" w14:textId="77777777" w:rsidR="00DB48BE" w:rsidRPr="001549B4" w:rsidRDefault="00DB48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14:paraId="3A0C028C" w14:textId="77777777" w:rsidR="00DB48BE" w:rsidRPr="001549B4" w:rsidRDefault="00DB48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1096,7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14:paraId="79CA894D" w14:textId="77777777" w:rsidR="00DB48BE" w:rsidRPr="001549B4" w:rsidRDefault="00DB48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14:paraId="6A024402" w14:textId="77777777" w:rsidR="00DB48BE" w:rsidRPr="001549B4" w:rsidRDefault="00DB48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shd w:val="clear" w:color="auto" w:fill="auto"/>
          </w:tcPr>
          <w:p w14:paraId="73F7F670" w14:textId="77777777" w:rsidR="00DB48BE" w:rsidRPr="001549B4" w:rsidRDefault="00DB48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Получат льготное питание учащихся из многодетных семей в общеобразовательных организациях ежегодно не менее 787 человек</w:t>
            </w:r>
          </w:p>
        </w:tc>
        <w:tc>
          <w:tcPr>
            <w:tcW w:w="1984" w:type="dxa"/>
            <w:vMerge w:val="restart"/>
          </w:tcPr>
          <w:p w14:paraId="0AB60E3E" w14:textId="77777777" w:rsidR="00DB48BE" w:rsidRPr="001549B4" w:rsidRDefault="00DB48BE" w:rsidP="00A114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1549B4" w:rsidRPr="001549B4" w14:paraId="215EA96A" w14:textId="77777777" w:rsidTr="00843BFB">
        <w:tc>
          <w:tcPr>
            <w:tcW w:w="880" w:type="dxa"/>
            <w:vMerge/>
            <w:shd w:val="clear" w:color="auto" w:fill="auto"/>
          </w:tcPr>
          <w:p w14:paraId="79331399" w14:textId="77777777" w:rsidR="00DB48BE" w:rsidRPr="001549B4" w:rsidRDefault="00DB48BE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14:paraId="3783DF20" w14:textId="77777777" w:rsidR="00DB48BE" w:rsidRPr="001549B4" w:rsidRDefault="00DB48BE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vMerge/>
          </w:tcPr>
          <w:p w14:paraId="5913A2EB" w14:textId="77777777" w:rsidR="00DB48BE" w:rsidRPr="001549B4" w:rsidRDefault="00DB48BE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</w:tcPr>
          <w:p w14:paraId="615DF879" w14:textId="77777777" w:rsidR="00DB48BE" w:rsidRPr="001549B4" w:rsidRDefault="00DB48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</w:tcPr>
          <w:p w14:paraId="6D121165" w14:textId="77777777" w:rsidR="00DB48BE" w:rsidRPr="001549B4" w:rsidRDefault="00DB48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1057,3</w:t>
            </w:r>
          </w:p>
        </w:tc>
        <w:tc>
          <w:tcPr>
            <w:tcW w:w="993" w:type="dxa"/>
          </w:tcPr>
          <w:p w14:paraId="69324EEB" w14:textId="77777777" w:rsidR="00DB48BE" w:rsidRPr="001549B4" w:rsidRDefault="00DB48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14:paraId="4A0A77B2" w14:textId="77777777" w:rsidR="00DB48BE" w:rsidRPr="001549B4" w:rsidRDefault="00DB48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1057,3</w:t>
            </w:r>
          </w:p>
        </w:tc>
        <w:tc>
          <w:tcPr>
            <w:tcW w:w="1134" w:type="dxa"/>
          </w:tcPr>
          <w:p w14:paraId="0E9EB7D7" w14:textId="77777777" w:rsidR="00DB48BE" w:rsidRPr="001549B4" w:rsidRDefault="00DB48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14:paraId="79FF7437" w14:textId="77777777" w:rsidR="00DB48BE" w:rsidRPr="001549B4" w:rsidRDefault="00DB48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14:paraId="581A5C43" w14:textId="77777777" w:rsidR="00DB48BE" w:rsidRPr="001549B4" w:rsidRDefault="00DB48BE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065260F7" w14:textId="77777777" w:rsidR="00DB48BE" w:rsidRPr="001549B4" w:rsidRDefault="00DB48BE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14:paraId="77901E28" w14:textId="77777777" w:rsidTr="00843BFB">
        <w:tc>
          <w:tcPr>
            <w:tcW w:w="880" w:type="dxa"/>
            <w:vMerge/>
            <w:shd w:val="clear" w:color="auto" w:fill="auto"/>
          </w:tcPr>
          <w:p w14:paraId="47961E80" w14:textId="77777777" w:rsidR="00A65E02" w:rsidRPr="001549B4" w:rsidRDefault="00A65E02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14:paraId="651CE9EB" w14:textId="77777777" w:rsidR="00A65E02" w:rsidRPr="001549B4" w:rsidRDefault="00A65E02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14:paraId="2146B8E9" w14:textId="77777777" w:rsidR="00A65E02" w:rsidRPr="001549B4" w:rsidRDefault="00A65E02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14:paraId="313082A2" w14:textId="77777777" w:rsidR="00A65E02" w:rsidRPr="001549B4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shd w:val="clear" w:color="auto" w:fill="auto"/>
          </w:tcPr>
          <w:p w14:paraId="2D105F56" w14:textId="77777777" w:rsidR="00A65E02" w:rsidRPr="001549B4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1137,9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14:paraId="682641F4" w14:textId="77777777" w:rsidR="00A65E02" w:rsidRPr="001549B4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14:paraId="1EBD1412" w14:textId="77777777" w:rsidR="00A65E02" w:rsidRPr="001549B4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1137,9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14:paraId="56B7B5A1" w14:textId="77777777" w:rsidR="00A65E02" w:rsidRPr="001549B4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14:paraId="60BFB914" w14:textId="77777777" w:rsidR="00A65E02" w:rsidRPr="001549B4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14:paraId="362C1B11" w14:textId="77777777" w:rsidR="00A65E02" w:rsidRPr="001549B4" w:rsidRDefault="00A65E02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55173D1B" w14:textId="77777777" w:rsidR="00A65E02" w:rsidRPr="001549B4" w:rsidRDefault="00A65E02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14:paraId="129E8433" w14:textId="77777777" w:rsidTr="00843BFB">
        <w:tc>
          <w:tcPr>
            <w:tcW w:w="880" w:type="dxa"/>
            <w:vMerge/>
            <w:shd w:val="clear" w:color="auto" w:fill="auto"/>
          </w:tcPr>
          <w:p w14:paraId="6EE1CD34" w14:textId="77777777" w:rsidR="00A65E02" w:rsidRPr="001549B4" w:rsidRDefault="00A65E02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14:paraId="678A3AA6" w14:textId="77777777" w:rsidR="00A65E02" w:rsidRPr="001549B4" w:rsidRDefault="00A65E02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14:paraId="3CF8EEC3" w14:textId="77777777" w:rsidR="00A65E02" w:rsidRPr="001549B4" w:rsidRDefault="00A65E02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14:paraId="34EC7D5E" w14:textId="77777777" w:rsidR="00A65E02" w:rsidRPr="001549B4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shd w:val="clear" w:color="auto" w:fill="auto"/>
          </w:tcPr>
          <w:p w14:paraId="6F924069" w14:textId="77777777" w:rsidR="00A65E02" w:rsidRPr="001549B4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1181,7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14:paraId="58BDDE00" w14:textId="77777777" w:rsidR="00A65E02" w:rsidRPr="001549B4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14:paraId="06FA8889" w14:textId="77777777" w:rsidR="00A65E02" w:rsidRPr="001549B4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1181,7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14:paraId="54549DC6" w14:textId="77777777" w:rsidR="00A65E02" w:rsidRPr="001549B4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14:paraId="4D35A300" w14:textId="77777777" w:rsidR="00A65E02" w:rsidRPr="001549B4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14:paraId="1DBB0A53" w14:textId="77777777" w:rsidR="00A65E02" w:rsidRPr="001549B4" w:rsidRDefault="00A65E02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2B87C508" w14:textId="77777777" w:rsidR="00A65E02" w:rsidRPr="001549B4" w:rsidRDefault="00A65E02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14:paraId="6F69F5A3" w14:textId="77777777" w:rsidTr="00843BFB">
        <w:tc>
          <w:tcPr>
            <w:tcW w:w="880" w:type="dxa"/>
            <w:vMerge/>
            <w:shd w:val="clear" w:color="auto" w:fill="auto"/>
          </w:tcPr>
          <w:p w14:paraId="66424628" w14:textId="77777777" w:rsidR="00A65E02" w:rsidRPr="001549B4" w:rsidRDefault="00A65E02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14:paraId="178A5E20" w14:textId="77777777" w:rsidR="00A65E02" w:rsidRPr="001549B4" w:rsidRDefault="00A65E02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14:paraId="3249B330" w14:textId="77777777" w:rsidR="00A65E02" w:rsidRPr="001549B4" w:rsidRDefault="00A65E02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14:paraId="506C0FCE" w14:textId="77777777" w:rsidR="00A65E02" w:rsidRPr="001549B4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shd w:val="clear" w:color="auto" w:fill="auto"/>
          </w:tcPr>
          <w:p w14:paraId="5CA723BB" w14:textId="77777777" w:rsidR="00A65E02" w:rsidRPr="001549B4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1225,5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14:paraId="1312AB3B" w14:textId="77777777" w:rsidR="00A65E02" w:rsidRPr="001549B4" w:rsidRDefault="0077321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14:paraId="4E3FB84C" w14:textId="77777777" w:rsidR="00A65E02" w:rsidRPr="001549B4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1225,5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14:paraId="7D8E087B" w14:textId="77777777" w:rsidR="00A65E02" w:rsidRPr="001549B4" w:rsidRDefault="0077321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14:paraId="4CE864D2" w14:textId="77777777" w:rsidR="00A65E02" w:rsidRPr="001549B4" w:rsidRDefault="0077321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14:paraId="0A70BC29" w14:textId="77777777" w:rsidR="00A65E02" w:rsidRPr="001549B4" w:rsidRDefault="00A65E02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21EF2BA4" w14:textId="77777777" w:rsidR="00A65E02" w:rsidRPr="001549B4" w:rsidRDefault="00A65E02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14:paraId="7E4DA81A" w14:textId="77777777" w:rsidTr="00843BFB">
        <w:tc>
          <w:tcPr>
            <w:tcW w:w="880" w:type="dxa"/>
            <w:vMerge/>
            <w:shd w:val="clear" w:color="auto" w:fill="auto"/>
          </w:tcPr>
          <w:p w14:paraId="4F015DDB" w14:textId="77777777" w:rsidR="00A65E02" w:rsidRPr="001549B4" w:rsidRDefault="00A65E02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14:paraId="027A8D47" w14:textId="77777777" w:rsidR="00A65E02" w:rsidRPr="001549B4" w:rsidRDefault="00A65E02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14:paraId="328A93CB" w14:textId="77777777" w:rsidR="00A65E02" w:rsidRPr="001549B4" w:rsidRDefault="00A65E02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14:paraId="095492AA" w14:textId="77777777" w:rsidR="00A65E02" w:rsidRPr="001549B4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shd w:val="clear" w:color="auto" w:fill="auto"/>
          </w:tcPr>
          <w:p w14:paraId="0C8B4BEB" w14:textId="77777777" w:rsidR="00A65E02" w:rsidRPr="001549B4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5699,1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14:paraId="56EC26C6" w14:textId="77777777" w:rsidR="00A65E02" w:rsidRPr="001549B4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14:paraId="3C9860CF" w14:textId="77777777" w:rsidR="00A65E02" w:rsidRPr="001549B4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5699,1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14:paraId="3CC6A7BC" w14:textId="77777777" w:rsidR="00A65E02" w:rsidRPr="001549B4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14:paraId="2C1DBC87" w14:textId="77777777" w:rsidR="00A65E02" w:rsidRPr="001549B4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shd w:val="clear" w:color="auto" w:fill="auto"/>
          </w:tcPr>
          <w:p w14:paraId="0BD649BC" w14:textId="77777777" w:rsidR="00A65E02" w:rsidRPr="001549B4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</w:tcPr>
          <w:p w14:paraId="36D757BC" w14:textId="77777777" w:rsidR="00A65E02" w:rsidRPr="001549B4" w:rsidRDefault="00A65E02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1549B4" w14:paraId="00D4AC42" w14:textId="77777777" w:rsidTr="00843BFB">
        <w:tc>
          <w:tcPr>
            <w:tcW w:w="88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436E15D" w14:textId="77777777" w:rsidR="007E3B1F" w:rsidRPr="001549B4" w:rsidRDefault="007E3B1F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1.1.11</w:t>
            </w:r>
          </w:p>
        </w:tc>
        <w:tc>
          <w:tcPr>
            <w:tcW w:w="24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8706043" w14:textId="77777777" w:rsidR="007E3B1F" w:rsidRPr="001549B4" w:rsidRDefault="007E3B1F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бесплатного горячего питания обучающихся по образовательным программам начального общего образования в образовательных организациях</w:t>
            </w:r>
          </w:p>
        </w:tc>
        <w:tc>
          <w:tcPr>
            <w:tcW w:w="557" w:type="dxa"/>
            <w:vMerge w:val="restart"/>
          </w:tcPr>
          <w:p w14:paraId="1A29BC04" w14:textId="77777777" w:rsidR="007E3B1F" w:rsidRPr="001549B4" w:rsidRDefault="007E3B1F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14:paraId="4E1E987B" w14:textId="77777777" w:rsidR="007E3B1F" w:rsidRPr="001549B4" w:rsidRDefault="007E3B1F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C74EA" w14:textId="77777777" w:rsidR="007E3B1F" w:rsidRPr="001549B4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CADDA65" w14:textId="77777777" w:rsidR="007E3B1F" w:rsidRPr="001549B4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69201,6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4A04708" w14:textId="77777777" w:rsidR="007E3B1F" w:rsidRPr="001549B4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50198,7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3D1DEF0" w14:textId="77777777" w:rsidR="007E3B1F" w:rsidRPr="001549B4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14158,7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5627FA4" w14:textId="77777777" w:rsidR="007E3B1F" w:rsidRPr="001549B4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4844,2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EC7AA7E" w14:textId="77777777" w:rsidR="007E3B1F" w:rsidRPr="001549B4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CE47D8A" w14:textId="77777777" w:rsidR="007E3B1F" w:rsidRPr="001549B4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Доля обучающихся, получающих начальное общее образование в муниципальных образовательных организациях, получающих бесплатное горячее питание, к общему количеству обучающихся, получающих начальное общее образование в муниципальных образовательных организациях, - 100%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4B0E1D6" w14:textId="77777777" w:rsidR="007E3B1F" w:rsidRPr="001549B4" w:rsidRDefault="007E3B1F" w:rsidP="00A114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49B4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1549B4" w:rsidRPr="00BA49B7" w14:paraId="01B7EDBA" w14:textId="77777777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9E10776" w14:textId="77777777" w:rsidR="007E3B1F" w:rsidRPr="00BA49B7" w:rsidRDefault="007E3B1F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8E82F81" w14:textId="77777777" w:rsidR="007E3B1F" w:rsidRPr="00BA49B7" w:rsidRDefault="007E3B1F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vMerge/>
          </w:tcPr>
          <w:p w14:paraId="0E7353FD" w14:textId="77777777" w:rsidR="007E3B1F" w:rsidRPr="00BA49B7" w:rsidRDefault="007E3B1F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9C881" w14:textId="77777777" w:rsidR="007E3B1F" w:rsidRPr="00BA49B7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DF486" w14:textId="77777777" w:rsidR="007E3B1F" w:rsidRPr="00BA49B7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71624,6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A95AA" w14:textId="77777777" w:rsidR="007E3B1F" w:rsidRPr="00BA49B7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51747,5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C848F" w14:textId="77777777" w:rsidR="007E3B1F" w:rsidRPr="00BA49B7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14595,5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627B5" w14:textId="77777777" w:rsidR="007E3B1F" w:rsidRPr="00BA49B7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5281,6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E28B7" w14:textId="77777777" w:rsidR="007E3B1F" w:rsidRPr="00BA49B7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A3CC5C7" w14:textId="77777777" w:rsidR="007E3B1F" w:rsidRPr="00BA49B7" w:rsidRDefault="007E3B1F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87C4034" w14:textId="77777777" w:rsidR="007E3B1F" w:rsidRPr="00BA49B7" w:rsidRDefault="007E3B1F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14:paraId="038DB887" w14:textId="77777777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8279C17" w14:textId="77777777" w:rsidR="007E3B1F" w:rsidRPr="00BA49B7" w:rsidRDefault="007E3B1F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29BD594" w14:textId="77777777" w:rsidR="007E3B1F" w:rsidRPr="00BA49B7" w:rsidRDefault="007E3B1F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14:paraId="5F5D7A94" w14:textId="77777777" w:rsidR="007E3B1F" w:rsidRPr="00BA49B7" w:rsidRDefault="007E3B1F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45902" w14:textId="77777777" w:rsidR="007E3B1F" w:rsidRPr="00BA49B7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76205" w14:textId="77777777" w:rsidR="007E3B1F" w:rsidRPr="00BA49B7" w:rsidRDefault="0008396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82886,2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80773" w14:textId="77777777" w:rsidR="007E3B1F" w:rsidRPr="00BA49B7" w:rsidRDefault="00B3364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60125,4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29201" w14:textId="77777777" w:rsidR="007E3B1F" w:rsidRPr="00BA49B7" w:rsidRDefault="00B3364C" w:rsidP="00B33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16958,5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8184A" w14:textId="77777777" w:rsidR="007E3B1F" w:rsidRPr="00BA49B7" w:rsidRDefault="0008396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5802,3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8A640" w14:textId="77777777" w:rsidR="007E3B1F" w:rsidRPr="00BA49B7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29EB726" w14:textId="77777777" w:rsidR="007E3B1F" w:rsidRPr="00BA49B7" w:rsidRDefault="007E3B1F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DE4F4BC" w14:textId="77777777" w:rsidR="007E3B1F" w:rsidRPr="00BA49B7" w:rsidRDefault="007E3B1F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14:paraId="375B0A08" w14:textId="77777777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EECB9A1" w14:textId="77777777" w:rsidR="007E3B1F" w:rsidRPr="00BA49B7" w:rsidRDefault="007E3B1F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A9A443C" w14:textId="77777777" w:rsidR="007E3B1F" w:rsidRPr="00BA49B7" w:rsidRDefault="007E3B1F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14:paraId="5B387741" w14:textId="77777777" w:rsidR="007E3B1F" w:rsidRPr="00BA49B7" w:rsidRDefault="007E3B1F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3E111" w14:textId="77777777" w:rsidR="007E3B1F" w:rsidRPr="00BA49B7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E0498" w14:textId="77777777" w:rsidR="007E3B1F" w:rsidRPr="00BA49B7" w:rsidRDefault="0008396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80828,0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316A3" w14:textId="77777777" w:rsidR="007E3B1F" w:rsidRPr="00BA49B7" w:rsidRDefault="00B3364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60136,0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80F67" w14:textId="77777777" w:rsidR="007E3B1F" w:rsidRPr="00BA49B7" w:rsidRDefault="00B3364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15034,0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3D85B" w14:textId="77777777" w:rsidR="007E3B1F" w:rsidRPr="00BA49B7" w:rsidRDefault="0008396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5658,0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FF127" w14:textId="77777777" w:rsidR="007E3B1F" w:rsidRPr="00BA49B7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48333B1" w14:textId="77777777" w:rsidR="007E3B1F" w:rsidRPr="00BA49B7" w:rsidRDefault="007E3B1F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862F4ED" w14:textId="77777777" w:rsidR="007E3B1F" w:rsidRPr="00BA49B7" w:rsidRDefault="007E3B1F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14:paraId="3B29B080" w14:textId="77777777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A9C97E5" w14:textId="77777777" w:rsidR="007E3B1F" w:rsidRPr="00BA49B7" w:rsidRDefault="007E3B1F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47BEE81" w14:textId="77777777" w:rsidR="007E3B1F" w:rsidRPr="00BA49B7" w:rsidRDefault="007E3B1F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14:paraId="41799B30" w14:textId="77777777" w:rsidR="007E3B1F" w:rsidRPr="00BA49B7" w:rsidRDefault="007E3B1F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34F7C" w14:textId="77777777" w:rsidR="007E3B1F" w:rsidRPr="00BA49B7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D3A17" w14:textId="77777777" w:rsidR="007E3B1F" w:rsidRPr="00BA49B7" w:rsidRDefault="0008396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77839,8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A4984" w14:textId="77777777" w:rsidR="007E3B1F" w:rsidRPr="00BA49B7" w:rsidRDefault="00B3364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59360,6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31989" w14:textId="77777777" w:rsidR="007E3B1F" w:rsidRPr="00BA49B7" w:rsidRDefault="00B3364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13030,4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7424E" w14:textId="77777777" w:rsidR="007E3B1F" w:rsidRPr="00BA49B7" w:rsidRDefault="0008396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5448,8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7AA9D" w14:textId="77777777" w:rsidR="007E3B1F" w:rsidRPr="00BA49B7" w:rsidRDefault="001C56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13921AD" w14:textId="77777777" w:rsidR="007E3B1F" w:rsidRPr="00BA49B7" w:rsidRDefault="007E3B1F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7CDBF1E" w14:textId="77777777" w:rsidR="007E3B1F" w:rsidRPr="00BA49B7" w:rsidRDefault="007E3B1F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14:paraId="297B9A46" w14:textId="77777777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964E6BB" w14:textId="77777777"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EF471AB" w14:textId="77777777"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14:paraId="42B98FE0" w14:textId="77777777"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16DA6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4685B02" w14:textId="77777777" w:rsidR="00AC3E27" w:rsidRPr="00BA49B7" w:rsidRDefault="0008396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382380,2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2785688" w14:textId="77777777" w:rsidR="00AC3E27" w:rsidRPr="00BA49B7" w:rsidRDefault="00B3364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281568,2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D9C9485" w14:textId="77777777" w:rsidR="00AC3E27" w:rsidRPr="00BA49B7" w:rsidRDefault="00B3364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73777,1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AFA887C" w14:textId="77777777" w:rsidR="00AC3E27" w:rsidRPr="00BA49B7" w:rsidRDefault="0008396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27034,9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852D28A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</w:tcPr>
          <w:p w14:paraId="5C63DBA3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DEDDE71" w14:textId="77777777" w:rsidR="00AC3E27" w:rsidRPr="00BA49B7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14:paraId="74D984C1" w14:textId="77777777" w:rsidTr="00843BFB">
        <w:tc>
          <w:tcPr>
            <w:tcW w:w="88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5DA47C6" w14:textId="77777777" w:rsidR="00D97D4D" w:rsidRPr="00BA49B7" w:rsidRDefault="00D97D4D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1.1.12</w:t>
            </w:r>
          </w:p>
        </w:tc>
        <w:tc>
          <w:tcPr>
            <w:tcW w:w="247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2003054" w14:textId="77777777" w:rsidR="00D97D4D" w:rsidRPr="00BA49B7" w:rsidRDefault="00D97D4D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Денежная компенсация за двухразовое питание для детей, получающих образование на дому</w:t>
            </w:r>
          </w:p>
        </w:tc>
        <w:tc>
          <w:tcPr>
            <w:tcW w:w="557" w:type="dxa"/>
            <w:vMerge w:val="restart"/>
          </w:tcPr>
          <w:p w14:paraId="7C4ABF3C" w14:textId="77777777" w:rsidR="00D97D4D" w:rsidRPr="00BA49B7" w:rsidRDefault="00D97D4D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14:paraId="5A974DE4" w14:textId="77777777" w:rsidR="00D97D4D" w:rsidRPr="00BA49B7" w:rsidRDefault="00D97D4D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40FA6" w14:textId="77777777" w:rsidR="00D97D4D" w:rsidRPr="00BA49B7" w:rsidRDefault="00D97D4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0293BC1" w14:textId="77777777" w:rsidR="00D97D4D" w:rsidRPr="00BA49B7" w:rsidRDefault="00D97D4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176,2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8E63D0C" w14:textId="77777777" w:rsidR="00D97D4D" w:rsidRPr="00BA49B7" w:rsidRDefault="00D97D4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3C0B859" w14:textId="77777777" w:rsidR="00D97D4D" w:rsidRPr="00BA49B7" w:rsidRDefault="00D97D4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36CF0A6" w14:textId="77777777" w:rsidR="00D97D4D" w:rsidRPr="00BA49B7" w:rsidRDefault="00D97D4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176,2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558BA43" w14:textId="77777777" w:rsidR="00D97D4D" w:rsidRPr="00BA49B7" w:rsidRDefault="00D97D4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47EE91C1" w14:textId="77777777" w:rsidR="00D97D4D" w:rsidRPr="00BA49B7" w:rsidRDefault="00D97D4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предоставления компенсации стоимости двухразового питания для учащихся муниципальных общеобразовательных организаций, обучающихся на дому, 100%</w:t>
            </w:r>
          </w:p>
        </w:tc>
        <w:tc>
          <w:tcPr>
            <w:tcW w:w="198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265A64CB" w14:textId="77777777" w:rsidR="00D97D4D" w:rsidRPr="00BA49B7" w:rsidRDefault="00D97D4D" w:rsidP="00A114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1549B4" w:rsidRPr="00BA49B7" w14:paraId="3E2EBFFF" w14:textId="77777777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7C6C51E" w14:textId="77777777" w:rsidR="00D97D4D" w:rsidRPr="00BA49B7" w:rsidRDefault="00D97D4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F84E40A" w14:textId="77777777" w:rsidR="00D97D4D" w:rsidRPr="00BA49B7" w:rsidRDefault="00D97D4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vMerge/>
          </w:tcPr>
          <w:p w14:paraId="282D532A" w14:textId="77777777" w:rsidR="00D97D4D" w:rsidRPr="00BA49B7" w:rsidRDefault="00D97D4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C2BBA" w14:textId="77777777" w:rsidR="00D97D4D" w:rsidRPr="00BA49B7" w:rsidRDefault="00D97D4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28664A0" w14:textId="77777777" w:rsidR="00D97D4D" w:rsidRPr="00BA49B7" w:rsidRDefault="0010298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173,7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8CF10E2" w14:textId="77777777" w:rsidR="00D97D4D" w:rsidRPr="00BA49B7" w:rsidRDefault="00D97D4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AC7A83B" w14:textId="77777777" w:rsidR="00D97D4D" w:rsidRPr="00BA49B7" w:rsidRDefault="00D97D4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88DE27D" w14:textId="77777777" w:rsidR="00D97D4D" w:rsidRPr="00BA49B7" w:rsidRDefault="0010298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173,7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6367D0C" w14:textId="77777777" w:rsidR="00D97D4D" w:rsidRPr="00BA49B7" w:rsidRDefault="00D97D4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3681292" w14:textId="77777777" w:rsidR="00D97D4D" w:rsidRPr="00BA49B7" w:rsidRDefault="00D97D4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A9D4361" w14:textId="77777777" w:rsidR="00D97D4D" w:rsidRPr="00BA49B7" w:rsidRDefault="00D97D4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14:paraId="61F7AE31" w14:textId="77777777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28878B9" w14:textId="77777777" w:rsidR="00D97D4D" w:rsidRPr="00BA49B7" w:rsidRDefault="00D97D4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88C17F0" w14:textId="77777777" w:rsidR="00D97D4D" w:rsidRPr="00BA49B7" w:rsidRDefault="00D97D4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14:paraId="617F3E02" w14:textId="77777777" w:rsidR="00D97D4D" w:rsidRPr="00BA49B7" w:rsidRDefault="00D97D4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ABB2D" w14:textId="77777777" w:rsidR="00D97D4D" w:rsidRPr="00BA49B7" w:rsidRDefault="00D97D4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46B8F22" w14:textId="77777777" w:rsidR="00D97D4D" w:rsidRPr="00BA49B7" w:rsidRDefault="00D877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156,1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D5EC066" w14:textId="77777777" w:rsidR="00D97D4D" w:rsidRPr="00BA49B7" w:rsidRDefault="00D97D4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707F9F9" w14:textId="77777777" w:rsidR="00D97D4D" w:rsidRPr="00BA49B7" w:rsidRDefault="00D97D4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80D9509" w14:textId="77777777" w:rsidR="00D97D4D" w:rsidRPr="00BA49B7" w:rsidRDefault="00D877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156,1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C1B29FF" w14:textId="77777777" w:rsidR="00D97D4D" w:rsidRPr="00BA49B7" w:rsidRDefault="00D97D4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9271087" w14:textId="77777777" w:rsidR="00D97D4D" w:rsidRPr="00BA49B7" w:rsidRDefault="00D97D4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AB1CC4F" w14:textId="77777777" w:rsidR="00D97D4D" w:rsidRPr="00BA49B7" w:rsidRDefault="00D97D4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14:paraId="79B610A0" w14:textId="77777777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5E2702E" w14:textId="77777777" w:rsidR="00D97D4D" w:rsidRPr="00BA49B7" w:rsidRDefault="00D97D4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AF68183" w14:textId="77777777" w:rsidR="00D97D4D" w:rsidRPr="00BA49B7" w:rsidRDefault="00D97D4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14:paraId="2DD3282D" w14:textId="77777777" w:rsidR="00D97D4D" w:rsidRPr="00BA49B7" w:rsidRDefault="00D97D4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918EC" w14:textId="77777777" w:rsidR="00D97D4D" w:rsidRPr="00BA49B7" w:rsidRDefault="00D97D4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FFDCFA8" w14:textId="77777777" w:rsidR="00D97D4D" w:rsidRPr="00BA49B7" w:rsidRDefault="00D877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156,1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714232B" w14:textId="77777777" w:rsidR="00D97D4D" w:rsidRPr="00BA49B7" w:rsidRDefault="00D97D4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A95F8DE" w14:textId="77777777" w:rsidR="00D97D4D" w:rsidRPr="00BA49B7" w:rsidRDefault="00D97D4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6794B17" w14:textId="77777777" w:rsidR="00D97D4D" w:rsidRPr="00BA49B7" w:rsidRDefault="00D877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156,1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642A7AB" w14:textId="77777777" w:rsidR="00D97D4D" w:rsidRPr="00BA49B7" w:rsidRDefault="00D97D4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6271DB1" w14:textId="77777777" w:rsidR="00D97D4D" w:rsidRPr="00BA49B7" w:rsidRDefault="00D97D4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5AAEF96" w14:textId="77777777" w:rsidR="00D97D4D" w:rsidRPr="00BA49B7" w:rsidRDefault="00D97D4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14:paraId="717800CB" w14:textId="77777777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8A8C0BC" w14:textId="77777777" w:rsidR="00D97D4D" w:rsidRPr="00BA49B7" w:rsidRDefault="00D97D4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CF6DAD1" w14:textId="77777777" w:rsidR="00D97D4D" w:rsidRPr="00BA49B7" w:rsidRDefault="00D97D4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14:paraId="05355AB2" w14:textId="77777777" w:rsidR="00D97D4D" w:rsidRPr="00BA49B7" w:rsidRDefault="00D97D4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51F2D" w14:textId="77777777" w:rsidR="00D97D4D" w:rsidRPr="00BA49B7" w:rsidRDefault="00D97D4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2E9EA3F" w14:textId="77777777" w:rsidR="00D97D4D" w:rsidRPr="00BA49B7" w:rsidRDefault="00D877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156,1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2CC581E" w14:textId="77777777" w:rsidR="00D97D4D" w:rsidRPr="00BA49B7" w:rsidRDefault="001C56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45D39A9" w14:textId="77777777" w:rsidR="00D97D4D" w:rsidRPr="00BA49B7" w:rsidRDefault="001C56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779DC2A" w14:textId="77777777" w:rsidR="00D97D4D" w:rsidRPr="00BA49B7" w:rsidRDefault="00D877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156,1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90013F2" w14:textId="77777777" w:rsidR="00D97D4D" w:rsidRPr="00BA49B7" w:rsidRDefault="001C56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309F8D8" w14:textId="77777777" w:rsidR="00D97D4D" w:rsidRPr="00BA49B7" w:rsidRDefault="00D97D4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09C2659" w14:textId="77777777" w:rsidR="00D97D4D" w:rsidRPr="00BA49B7" w:rsidRDefault="00D97D4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14:paraId="45161829" w14:textId="77777777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3C36223" w14:textId="77777777"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9988BE5" w14:textId="77777777"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14:paraId="0C3B85FE" w14:textId="77777777"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024C8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EDFFFBF" w14:textId="77777777" w:rsidR="00AC3E27" w:rsidRPr="00BA49B7" w:rsidRDefault="0010298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818,2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2631C3B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F3EAEBE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2C2886B" w14:textId="77777777" w:rsidR="00AC3E27" w:rsidRPr="00BA49B7" w:rsidRDefault="0010298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818,2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BF82FBC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</w:tcPr>
          <w:p w14:paraId="0B4C285A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3B4AB23" w14:textId="77777777" w:rsidR="00AC3E27" w:rsidRPr="00BA49B7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14:paraId="7ECF5570" w14:textId="77777777" w:rsidTr="00843BFB">
        <w:tc>
          <w:tcPr>
            <w:tcW w:w="880" w:type="dxa"/>
            <w:vMerge w:val="restart"/>
            <w:shd w:val="clear" w:color="auto" w:fill="auto"/>
          </w:tcPr>
          <w:p w14:paraId="7BA9AA71" w14:textId="77777777" w:rsidR="00330E4A" w:rsidRPr="00BA49B7" w:rsidRDefault="00330E4A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1.1.13</w:t>
            </w:r>
          </w:p>
        </w:tc>
        <w:tc>
          <w:tcPr>
            <w:tcW w:w="2470" w:type="dxa"/>
            <w:vMerge w:val="restart"/>
            <w:shd w:val="clear" w:color="auto" w:fill="auto"/>
          </w:tcPr>
          <w:p w14:paraId="36FCB12E" w14:textId="77777777" w:rsidR="00330E4A" w:rsidRPr="00BA49B7" w:rsidRDefault="00330E4A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Осуществление </w:t>
            </w:r>
            <w:proofErr w:type="gramStart"/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отдельных  государственных</w:t>
            </w:r>
            <w:proofErr w:type="gramEnd"/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полномочий по обеспечению выплаты компенсации части родительской платы за присмотр и уход за детьми, посещающими образовательные организации, реализующие общеобразовательную программу дошкольного образования</w:t>
            </w:r>
          </w:p>
        </w:tc>
        <w:tc>
          <w:tcPr>
            <w:tcW w:w="557" w:type="dxa"/>
            <w:vMerge w:val="restart"/>
          </w:tcPr>
          <w:p w14:paraId="1725FC91" w14:textId="77777777" w:rsidR="00330E4A" w:rsidRPr="00BA49B7" w:rsidRDefault="00330E4A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-</w:t>
            </w:r>
          </w:p>
          <w:p w14:paraId="27570BC3" w14:textId="77777777" w:rsidR="00330E4A" w:rsidRPr="00BA49B7" w:rsidRDefault="00330E4A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14:paraId="516AFD73" w14:textId="77777777" w:rsidR="00330E4A" w:rsidRPr="00BA49B7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2022</w:t>
            </w:r>
          </w:p>
        </w:tc>
        <w:tc>
          <w:tcPr>
            <w:tcW w:w="1134" w:type="dxa"/>
          </w:tcPr>
          <w:p w14:paraId="1089F4CE" w14:textId="77777777" w:rsidR="00330E4A" w:rsidRPr="00BA49B7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12069,4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14:paraId="17813604" w14:textId="77777777" w:rsidR="00330E4A" w:rsidRPr="00BA49B7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14:paraId="5301ED40" w14:textId="77777777" w:rsidR="00330E4A" w:rsidRPr="00BA49B7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12069,4</w:t>
            </w:r>
          </w:p>
        </w:tc>
        <w:tc>
          <w:tcPr>
            <w:tcW w:w="1134" w:type="dxa"/>
          </w:tcPr>
          <w:p w14:paraId="0BF79A21" w14:textId="77777777" w:rsidR="00330E4A" w:rsidRPr="00BA49B7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14:paraId="34E08A5A" w14:textId="77777777" w:rsidR="00330E4A" w:rsidRPr="00BA49B7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shd w:val="clear" w:color="auto" w:fill="auto"/>
          </w:tcPr>
          <w:p w14:paraId="25287889" w14:textId="77777777" w:rsidR="00330E4A" w:rsidRPr="00BA49B7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Обеспечение выплат 100% </w:t>
            </w: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указанной категории граждан</w:t>
            </w:r>
          </w:p>
        </w:tc>
        <w:tc>
          <w:tcPr>
            <w:tcW w:w="1984" w:type="dxa"/>
            <w:vMerge w:val="restart"/>
          </w:tcPr>
          <w:p w14:paraId="1CA4F172" w14:textId="77777777" w:rsidR="00330E4A" w:rsidRPr="00BA49B7" w:rsidRDefault="00330E4A" w:rsidP="00A114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Заказчики, </w:t>
            </w: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исполнители - ОО, главный распорядитель - управление образованием</w:t>
            </w:r>
          </w:p>
        </w:tc>
      </w:tr>
      <w:tr w:rsidR="001549B4" w:rsidRPr="00BA49B7" w14:paraId="3D8193EA" w14:textId="77777777" w:rsidTr="00843BFB">
        <w:tc>
          <w:tcPr>
            <w:tcW w:w="880" w:type="dxa"/>
            <w:vMerge/>
            <w:shd w:val="clear" w:color="auto" w:fill="auto"/>
          </w:tcPr>
          <w:p w14:paraId="730D9E46" w14:textId="77777777" w:rsidR="00330E4A" w:rsidRPr="00BA49B7" w:rsidRDefault="00330E4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14:paraId="6C7DD58B" w14:textId="77777777" w:rsidR="00330E4A" w:rsidRPr="00BA49B7" w:rsidRDefault="00330E4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vMerge/>
          </w:tcPr>
          <w:p w14:paraId="327627EA" w14:textId="77777777" w:rsidR="00330E4A" w:rsidRPr="00BA49B7" w:rsidRDefault="00330E4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</w:tcPr>
          <w:p w14:paraId="79E5FD91" w14:textId="77777777" w:rsidR="00330E4A" w:rsidRPr="00BA49B7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</w:tcPr>
          <w:p w14:paraId="073DA169" w14:textId="77777777" w:rsidR="00330E4A" w:rsidRPr="00BA49B7" w:rsidRDefault="0049512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12485,9</w:t>
            </w:r>
          </w:p>
        </w:tc>
        <w:tc>
          <w:tcPr>
            <w:tcW w:w="993" w:type="dxa"/>
          </w:tcPr>
          <w:p w14:paraId="6265E4D3" w14:textId="77777777" w:rsidR="00330E4A" w:rsidRPr="00BA49B7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14:paraId="7A086EE1" w14:textId="77777777" w:rsidR="00330E4A" w:rsidRPr="00BA49B7" w:rsidRDefault="0049512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12485,9</w:t>
            </w:r>
          </w:p>
        </w:tc>
        <w:tc>
          <w:tcPr>
            <w:tcW w:w="1134" w:type="dxa"/>
          </w:tcPr>
          <w:p w14:paraId="3092B416" w14:textId="77777777" w:rsidR="00330E4A" w:rsidRPr="00BA49B7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14:paraId="07137DB2" w14:textId="77777777" w:rsidR="00330E4A" w:rsidRPr="00BA49B7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14:paraId="11C9D701" w14:textId="77777777" w:rsidR="00330E4A" w:rsidRPr="00BA49B7" w:rsidRDefault="00330E4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074A03D4" w14:textId="77777777" w:rsidR="00330E4A" w:rsidRPr="00BA49B7" w:rsidRDefault="00330E4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14:paraId="4080C448" w14:textId="77777777" w:rsidTr="00843BFB">
        <w:tc>
          <w:tcPr>
            <w:tcW w:w="880" w:type="dxa"/>
            <w:vMerge/>
            <w:shd w:val="clear" w:color="auto" w:fill="auto"/>
          </w:tcPr>
          <w:p w14:paraId="2F143ED1" w14:textId="77777777" w:rsidR="00330E4A" w:rsidRPr="00BA49B7" w:rsidRDefault="00330E4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14:paraId="36BAA45B" w14:textId="77777777" w:rsidR="00330E4A" w:rsidRPr="00BA49B7" w:rsidRDefault="00330E4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14:paraId="313FF507" w14:textId="77777777" w:rsidR="00330E4A" w:rsidRPr="00BA49B7" w:rsidRDefault="00330E4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14:paraId="7DA7C955" w14:textId="77777777" w:rsidR="00330E4A" w:rsidRPr="00BA49B7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</w:tcPr>
          <w:p w14:paraId="28E3C023" w14:textId="77777777" w:rsidR="00330E4A" w:rsidRPr="00BA49B7" w:rsidRDefault="00D877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16168,7</w:t>
            </w:r>
          </w:p>
        </w:tc>
        <w:tc>
          <w:tcPr>
            <w:tcW w:w="993" w:type="dxa"/>
          </w:tcPr>
          <w:p w14:paraId="444EB4BD" w14:textId="77777777" w:rsidR="00330E4A" w:rsidRPr="00BA49B7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14:paraId="1A788F14" w14:textId="77777777" w:rsidR="00330E4A" w:rsidRPr="00BA49B7" w:rsidRDefault="00D877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16168,7</w:t>
            </w:r>
          </w:p>
        </w:tc>
        <w:tc>
          <w:tcPr>
            <w:tcW w:w="1134" w:type="dxa"/>
          </w:tcPr>
          <w:p w14:paraId="1E15B2A2" w14:textId="77777777" w:rsidR="00330E4A" w:rsidRPr="00BA49B7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14:paraId="4172A574" w14:textId="77777777" w:rsidR="00330E4A" w:rsidRPr="00BA49B7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14:paraId="66421A3F" w14:textId="77777777" w:rsidR="00330E4A" w:rsidRPr="00BA49B7" w:rsidRDefault="00330E4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10F5CB31" w14:textId="77777777" w:rsidR="00330E4A" w:rsidRPr="00BA49B7" w:rsidRDefault="00330E4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14:paraId="45F21EDD" w14:textId="77777777" w:rsidTr="00843BFB">
        <w:tc>
          <w:tcPr>
            <w:tcW w:w="880" w:type="dxa"/>
            <w:vMerge/>
            <w:shd w:val="clear" w:color="auto" w:fill="auto"/>
          </w:tcPr>
          <w:p w14:paraId="26F6E1D0" w14:textId="77777777" w:rsidR="00D8778C" w:rsidRPr="00BA49B7" w:rsidRDefault="00D8778C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14:paraId="6841B25D" w14:textId="77777777" w:rsidR="00D8778C" w:rsidRPr="00BA49B7" w:rsidRDefault="00D8778C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14:paraId="3B6496C4" w14:textId="77777777" w:rsidR="00D8778C" w:rsidRPr="00BA49B7" w:rsidRDefault="00D8778C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14:paraId="1CF8B625" w14:textId="77777777" w:rsidR="00D8778C" w:rsidRPr="00BA49B7" w:rsidRDefault="00D877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</w:tcPr>
          <w:p w14:paraId="0C707439" w14:textId="77777777" w:rsidR="00D8778C" w:rsidRPr="00BA49B7" w:rsidRDefault="00D877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16168,7</w:t>
            </w:r>
          </w:p>
        </w:tc>
        <w:tc>
          <w:tcPr>
            <w:tcW w:w="993" w:type="dxa"/>
          </w:tcPr>
          <w:p w14:paraId="51276CD2" w14:textId="77777777" w:rsidR="00D8778C" w:rsidRPr="00BA49B7" w:rsidRDefault="00D877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14:paraId="7086A461" w14:textId="77777777" w:rsidR="00D8778C" w:rsidRPr="00BA49B7" w:rsidRDefault="00D877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16168,7</w:t>
            </w:r>
          </w:p>
        </w:tc>
        <w:tc>
          <w:tcPr>
            <w:tcW w:w="1134" w:type="dxa"/>
          </w:tcPr>
          <w:p w14:paraId="785D133F" w14:textId="77777777" w:rsidR="00D8778C" w:rsidRPr="00BA49B7" w:rsidRDefault="00D877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14:paraId="25B85B63" w14:textId="77777777" w:rsidR="00D8778C" w:rsidRPr="00BA49B7" w:rsidRDefault="00D877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14:paraId="2C96B66A" w14:textId="77777777" w:rsidR="00D8778C" w:rsidRPr="00BA49B7" w:rsidRDefault="00D8778C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2CE0C4FE" w14:textId="77777777" w:rsidR="00D8778C" w:rsidRPr="00BA49B7" w:rsidRDefault="00D8778C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14:paraId="4EADEF67" w14:textId="77777777" w:rsidTr="00843BFB">
        <w:tc>
          <w:tcPr>
            <w:tcW w:w="880" w:type="dxa"/>
            <w:vMerge/>
            <w:shd w:val="clear" w:color="auto" w:fill="auto"/>
          </w:tcPr>
          <w:p w14:paraId="7496CEE9" w14:textId="77777777" w:rsidR="00D8778C" w:rsidRPr="00BA49B7" w:rsidRDefault="00D8778C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14:paraId="588CBD8C" w14:textId="77777777" w:rsidR="00D8778C" w:rsidRPr="00BA49B7" w:rsidRDefault="00D8778C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14:paraId="2A509C45" w14:textId="77777777" w:rsidR="00D8778C" w:rsidRPr="00BA49B7" w:rsidRDefault="00D8778C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14:paraId="7187D8EE" w14:textId="77777777" w:rsidR="00D8778C" w:rsidRPr="00BA49B7" w:rsidRDefault="00D877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</w:tcPr>
          <w:p w14:paraId="039A28D0" w14:textId="77777777" w:rsidR="00D8778C" w:rsidRPr="00BA49B7" w:rsidRDefault="00D877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16168,7</w:t>
            </w:r>
          </w:p>
        </w:tc>
        <w:tc>
          <w:tcPr>
            <w:tcW w:w="993" w:type="dxa"/>
          </w:tcPr>
          <w:p w14:paraId="4C1C5AE6" w14:textId="77777777" w:rsidR="00D8778C" w:rsidRPr="00BA49B7" w:rsidRDefault="00D877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14:paraId="76D81141" w14:textId="77777777" w:rsidR="00D8778C" w:rsidRPr="00BA49B7" w:rsidRDefault="00D877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16168,7</w:t>
            </w:r>
          </w:p>
        </w:tc>
        <w:tc>
          <w:tcPr>
            <w:tcW w:w="1134" w:type="dxa"/>
          </w:tcPr>
          <w:p w14:paraId="5A1AD370" w14:textId="77777777" w:rsidR="00D8778C" w:rsidRPr="00BA49B7" w:rsidRDefault="006E01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14:paraId="522E4E05" w14:textId="77777777" w:rsidR="00D8778C" w:rsidRPr="00BA49B7" w:rsidRDefault="006E01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14:paraId="557409F4" w14:textId="77777777" w:rsidR="00D8778C" w:rsidRPr="00BA49B7" w:rsidRDefault="00D8778C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5FAEC44F" w14:textId="77777777" w:rsidR="00D8778C" w:rsidRPr="00BA49B7" w:rsidRDefault="00D8778C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14:paraId="3F3703CB" w14:textId="77777777" w:rsidTr="00843BFB">
        <w:tc>
          <w:tcPr>
            <w:tcW w:w="880" w:type="dxa"/>
            <w:vMerge/>
            <w:shd w:val="clear" w:color="auto" w:fill="auto"/>
          </w:tcPr>
          <w:p w14:paraId="01C6210E" w14:textId="77777777"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14:paraId="28EED960" w14:textId="77777777"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14:paraId="6E15EFB2" w14:textId="77777777"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14:paraId="5A997CDE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shd w:val="clear" w:color="auto" w:fill="auto"/>
          </w:tcPr>
          <w:p w14:paraId="4D583E91" w14:textId="77777777" w:rsidR="00AC3E27" w:rsidRPr="00BA49B7" w:rsidRDefault="0049512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73061,4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14:paraId="4D652C6C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14:paraId="3D660CB7" w14:textId="77777777" w:rsidR="00AC3E27" w:rsidRPr="00BA49B7" w:rsidRDefault="0049512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73061,4</w:t>
            </w:r>
          </w:p>
        </w:tc>
        <w:tc>
          <w:tcPr>
            <w:tcW w:w="1134" w:type="dxa"/>
          </w:tcPr>
          <w:p w14:paraId="0F02AE63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14:paraId="74E8C0A3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shd w:val="clear" w:color="auto" w:fill="auto"/>
          </w:tcPr>
          <w:p w14:paraId="203321A8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</w:tcPr>
          <w:p w14:paraId="649EE7FF" w14:textId="77777777" w:rsidR="00AC3E27" w:rsidRPr="00BA49B7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14:paraId="3F5D8371" w14:textId="77777777" w:rsidTr="00843BFB">
        <w:tc>
          <w:tcPr>
            <w:tcW w:w="880" w:type="dxa"/>
            <w:vMerge w:val="restart"/>
            <w:shd w:val="clear" w:color="auto" w:fill="auto"/>
          </w:tcPr>
          <w:p w14:paraId="3C995AA3" w14:textId="77777777" w:rsidR="00330E4A" w:rsidRPr="00BA49B7" w:rsidRDefault="00330E4A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1.1.14</w:t>
            </w:r>
          </w:p>
        </w:tc>
        <w:tc>
          <w:tcPr>
            <w:tcW w:w="2470" w:type="dxa"/>
            <w:vMerge w:val="restart"/>
            <w:shd w:val="clear" w:color="auto" w:fill="auto"/>
          </w:tcPr>
          <w:p w14:paraId="6236FB86" w14:textId="77777777" w:rsidR="00330E4A" w:rsidRPr="00BA49B7" w:rsidRDefault="00330E4A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Осуществление </w:t>
            </w:r>
            <w:proofErr w:type="gramStart"/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отдельных  государственных</w:t>
            </w:r>
            <w:proofErr w:type="gramEnd"/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полномочий по предоставлению социальной поддержки отдельным категориям работников муниципальных физкультурно-спортивных организаций, осуществляющих подготовку спортивного резерва, и муниципальных образовательных учреждений  дополнительного образования детей Краснодарского края отраслей «Образование» и «Физическая культура и спорт»</w:t>
            </w:r>
          </w:p>
        </w:tc>
        <w:tc>
          <w:tcPr>
            <w:tcW w:w="557" w:type="dxa"/>
            <w:vMerge w:val="restart"/>
          </w:tcPr>
          <w:p w14:paraId="725C3B7D" w14:textId="77777777" w:rsidR="00330E4A" w:rsidRPr="00BA49B7" w:rsidRDefault="00330E4A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14:paraId="57631542" w14:textId="77777777" w:rsidR="00330E4A" w:rsidRPr="00BA49B7" w:rsidRDefault="00330E4A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14:paraId="0F335FB8" w14:textId="77777777" w:rsidR="00330E4A" w:rsidRPr="00BA49B7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</w:tcPr>
          <w:p w14:paraId="40EBC80C" w14:textId="77777777" w:rsidR="00330E4A" w:rsidRPr="00BA49B7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234,4</w:t>
            </w:r>
          </w:p>
        </w:tc>
        <w:tc>
          <w:tcPr>
            <w:tcW w:w="993" w:type="dxa"/>
          </w:tcPr>
          <w:p w14:paraId="306642A9" w14:textId="77777777" w:rsidR="00330E4A" w:rsidRPr="00BA49B7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14:paraId="5E18201D" w14:textId="77777777" w:rsidR="00330E4A" w:rsidRPr="00BA49B7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234,4</w:t>
            </w:r>
          </w:p>
        </w:tc>
        <w:tc>
          <w:tcPr>
            <w:tcW w:w="1134" w:type="dxa"/>
          </w:tcPr>
          <w:p w14:paraId="5E94E6C1" w14:textId="77777777" w:rsidR="00330E4A" w:rsidRPr="00BA49B7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14:paraId="11655B60" w14:textId="77777777" w:rsidR="00330E4A" w:rsidRPr="00BA49B7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shd w:val="clear" w:color="auto" w:fill="auto"/>
          </w:tcPr>
          <w:p w14:paraId="786F1C82" w14:textId="77777777" w:rsidR="00330E4A" w:rsidRPr="00BA49B7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предоставления социальной поддержки указанной категории граждан, 100%</w:t>
            </w:r>
          </w:p>
        </w:tc>
        <w:tc>
          <w:tcPr>
            <w:tcW w:w="1984" w:type="dxa"/>
            <w:vMerge w:val="restart"/>
          </w:tcPr>
          <w:p w14:paraId="59A58EA0" w14:textId="77777777" w:rsidR="00330E4A" w:rsidRPr="00BA49B7" w:rsidRDefault="00330E4A" w:rsidP="00A114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1549B4" w:rsidRPr="00BA49B7" w14:paraId="5438A933" w14:textId="77777777" w:rsidTr="00843BFB">
        <w:tc>
          <w:tcPr>
            <w:tcW w:w="880" w:type="dxa"/>
            <w:vMerge/>
            <w:shd w:val="clear" w:color="auto" w:fill="auto"/>
          </w:tcPr>
          <w:p w14:paraId="01884E70" w14:textId="77777777" w:rsidR="00330E4A" w:rsidRPr="00BA49B7" w:rsidRDefault="00330E4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14:paraId="6535BDA2" w14:textId="77777777" w:rsidR="00330E4A" w:rsidRPr="00BA49B7" w:rsidRDefault="00330E4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vMerge/>
          </w:tcPr>
          <w:p w14:paraId="59B8CA5D" w14:textId="77777777" w:rsidR="00330E4A" w:rsidRPr="00BA49B7" w:rsidRDefault="00330E4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</w:tcPr>
          <w:p w14:paraId="21384746" w14:textId="77777777" w:rsidR="00330E4A" w:rsidRPr="00BA49B7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</w:tcPr>
          <w:p w14:paraId="07131B14" w14:textId="77777777" w:rsidR="00330E4A" w:rsidRPr="00BA49B7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187,5</w:t>
            </w:r>
          </w:p>
        </w:tc>
        <w:tc>
          <w:tcPr>
            <w:tcW w:w="993" w:type="dxa"/>
          </w:tcPr>
          <w:p w14:paraId="03028F28" w14:textId="77777777" w:rsidR="00330E4A" w:rsidRPr="00BA49B7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14:paraId="143AB08D" w14:textId="77777777" w:rsidR="00330E4A" w:rsidRPr="00BA49B7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187,5</w:t>
            </w:r>
          </w:p>
        </w:tc>
        <w:tc>
          <w:tcPr>
            <w:tcW w:w="1134" w:type="dxa"/>
          </w:tcPr>
          <w:p w14:paraId="2A93BB7C" w14:textId="77777777" w:rsidR="00330E4A" w:rsidRPr="00BA49B7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14:paraId="008C5F9D" w14:textId="77777777" w:rsidR="00330E4A" w:rsidRPr="00BA49B7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14:paraId="243CBC2A" w14:textId="77777777" w:rsidR="00330E4A" w:rsidRPr="00BA49B7" w:rsidRDefault="00330E4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490B5E97" w14:textId="77777777" w:rsidR="00330E4A" w:rsidRPr="00BA49B7" w:rsidRDefault="00330E4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14:paraId="40FF80BE" w14:textId="77777777" w:rsidTr="00843BFB">
        <w:tc>
          <w:tcPr>
            <w:tcW w:w="880" w:type="dxa"/>
            <w:vMerge/>
            <w:shd w:val="clear" w:color="auto" w:fill="auto"/>
          </w:tcPr>
          <w:p w14:paraId="1CBFDFB3" w14:textId="77777777" w:rsidR="00330E4A" w:rsidRPr="00BA49B7" w:rsidRDefault="00330E4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14:paraId="07F58529" w14:textId="77777777" w:rsidR="00330E4A" w:rsidRPr="00BA49B7" w:rsidRDefault="00330E4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14:paraId="71023309" w14:textId="77777777" w:rsidR="00330E4A" w:rsidRPr="00BA49B7" w:rsidRDefault="00330E4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14:paraId="7C6CC27F" w14:textId="77777777" w:rsidR="00330E4A" w:rsidRPr="00BA49B7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</w:tcPr>
          <w:p w14:paraId="736E876E" w14:textId="77777777" w:rsidR="00330E4A" w:rsidRPr="00BA49B7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281,3</w:t>
            </w:r>
          </w:p>
        </w:tc>
        <w:tc>
          <w:tcPr>
            <w:tcW w:w="993" w:type="dxa"/>
          </w:tcPr>
          <w:p w14:paraId="724E8C8E" w14:textId="77777777" w:rsidR="00330E4A" w:rsidRPr="00BA49B7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14:paraId="4A731EB1" w14:textId="77777777" w:rsidR="00330E4A" w:rsidRPr="00BA49B7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281,3</w:t>
            </w:r>
          </w:p>
        </w:tc>
        <w:tc>
          <w:tcPr>
            <w:tcW w:w="1134" w:type="dxa"/>
          </w:tcPr>
          <w:p w14:paraId="3D6D56ED" w14:textId="77777777" w:rsidR="00330E4A" w:rsidRPr="00BA49B7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14:paraId="26AC87C8" w14:textId="77777777" w:rsidR="00330E4A" w:rsidRPr="00BA49B7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14:paraId="43E1DAA6" w14:textId="77777777" w:rsidR="00330E4A" w:rsidRPr="00BA49B7" w:rsidRDefault="00330E4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4A8DE7B9" w14:textId="77777777" w:rsidR="00330E4A" w:rsidRPr="00BA49B7" w:rsidRDefault="00330E4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14:paraId="0867B048" w14:textId="77777777" w:rsidTr="00843BFB">
        <w:tc>
          <w:tcPr>
            <w:tcW w:w="880" w:type="dxa"/>
            <w:vMerge/>
            <w:shd w:val="clear" w:color="auto" w:fill="auto"/>
          </w:tcPr>
          <w:p w14:paraId="24FADF61" w14:textId="77777777" w:rsidR="00330E4A" w:rsidRPr="00BA49B7" w:rsidRDefault="00330E4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14:paraId="4758445C" w14:textId="77777777" w:rsidR="00330E4A" w:rsidRPr="00BA49B7" w:rsidRDefault="00330E4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14:paraId="20435923" w14:textId="77777777" w:rsidR="00330E4A" w:rsidRPr="00BA49B7" w:rsidRDefault="00330E4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14:paraId="52BF53C7" w14:textId="77777777" w:rsidR="00330E4A" w:rsidRPr="00BA49B7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</w:tcPr>
          <w:p w14:paraId="10FDDEC0" w14:textId="77777777" w:rsidR="00330E4A" w:rsidRPr="00BA49B7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281,3</w:t>
            </w:r>
          </w:p>
        </w:tc>
        <w:tc>
          <w:tcPr>
            <w:tcW w:w="993" w:type="dxa"/>
          </w:tcPr>
          <w:p w14:paraId="76571CFA" w14:textId="77777777" w:rsidR="00330E4A" w:rsidRPr="00BA49B7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14:paraId="06FF89A0" w14:textId="77777777" w:rsidR="00330E4A" w:rsidRPr="00BA49B7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281,3</w:t>
            </w:r>
          </w:p>
        </w:tc>
        <w:tc>
          <w:tcPr>
            <w:tcW w:w="1134" w:type="dxa"/>
          </w:tcPr>
          <w:p w14:paraId="144F7AB2" w14:textId="77777777" w:rsidR="00330E4A" w:rsidRPr="00BA49B7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14:paraId="4822C1A6" w14:textId="77777777" w:rsidR="00330E4A" w:rsidRPr="00BA49B7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14:paraId="786BE5FA" w14:textId="77777777" w:rsidR="00330E4A" w:rsidRPr="00BA49B7" w:rsidRDefault="00330E4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5E629E81" w14:textId="77777777" w:rsidR="00330E4A" w:rsidRPr="00BA49B7" w:rsidRDefault="00330E4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14:paraId="208DFB55" w14:textId="77777777" w:rsidTr="00843BFB">
        <w:tc>
          <w:tcPr>
            <w:tcW w:w="880" w:type="dxa"/>
            <w:vMerge/>
            <w:shd w:val="clear" w:color="auto" w:fill="auto"/>
          </w:tcPr>
          <w:p w14:paraId="0CE25F79" w14:textId="77777777" w:rsidR="00330E4A" w:rsidRPr="00BA49B7" w:rsidRDefault="00330E4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14:paraId="637569F7" w14:textId="77777777" w:rsidR="00330E4A" w:rsidRPr="00BA49B7" w:rsidRDefault="00330E4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14:paraId="2A6F0DBC" w14:textId="77777777" w:rsidR="00330E4A" w:rsidRPr="00BA49B7" w:rsidRDefault="00330E4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14:paraId="016EB972" w14:textId="77777777" w:rsidR="00330E4A" w:rsidRPr="00BA49B7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</w:tcPr>
          <w:p w14:paraId="0FCCFD38" w14:textId="77777777" w:rsidR="00330E4A" w:rsidRPr="00BA49B7" w:rsidRDefault="007578B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281,3</w:t>
            </w:r>
          </w:p>
        </w:tc>
        <w:tc>
          <w:tcPr>
            <w:tcW w:w="993" w:type="dxa"/>
          </w:tcPr>
          <w:p w14:paraId="461B06AA" w14:textId="77777777" w:rsidR="00330E4A" w:rsidRPr="00BA49B7" w:rsidRDefault="006E01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14:paraId="15DB8B61" w14:textId="77777777" w:rsidR="00330E4A" w:rsidRPr="00BA49B7" w:rsidRDefault="007578B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281,3</w:t>
            </w:r>
          </w:p>
        </w:tc>
        <w:tc>
          <w:tcPr>
            <w:tcW w:w="1134" w:type="dxa"/>
          </w:tcPr>
          <w:p w14:paraId="227EBB57" w14:textId="77777777" w:rsidR="00330E4A" w:rsidRPr="00BA49B7" w:rsidRDefault="006E01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14:paraId="72E5CDCC" w14:textId="77777777" w:rsidR="00330E4A" w:rsidRPr="00BA49B7" w:rsidRDefault="006E01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14:paraId="7514F91A" w14:textId="77777777" w:rsidR="00330E4A" w:rsidRPr="00BA49B7" w:rsidRDefault="00330E4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40A54D29" w14:textId="77777777" w:rsidR="00330E4A" w:rsidRPr="00BA49B7" w:rsidRDefault="00330E4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14:paraId="1CB26638" w14:textId="77777777" w:rsidTr="00843BFB">
        <w:tc>
          <w:tcPr>
            <w:tcW w:w="880" w:type="dxa"/>
            <w:vMerge/>
            <w:shd w:val="clear" w:color="auto" w:fill="auto"/>
          </w:tcPr>
          <w:p w14:paraId="01EFB2C4" w14:textId="77777777"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14:paraId="63A9B63C" w14:textId="77777777"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14:paraId="00C0FC03" w14:textId="77777777"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14:paraId="0690ABE7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</w:tcPr>
          <w:p w14:paraId="771F61DB" w14:textId="77777777" w:rsidR="00AC3E27" w:rsidRPr="00BA49B7" w:rsidRDefault="007578B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1265,8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14:paraId="09FA08F4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14:paraId="58362C91" w14:textId="77777777" w:rsidR="00AC3E27" w:rsidRPr="00BA49B7" w:rsidRDefault="007578B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1265,8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14:paraId="31588BCC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bottom w:val="single" w:sz="4" w:space="0" w:color="000000"/>
            </w:tcBorders>
          </w:tcPr>
          <w:p w14:paraId="2CF7D1C6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tcBorders>
              <w:bottom w:val="single" w:sz="4" w:space="0" w:color="000000"/>
            </w:tcBorders>
            <w:shd w:val="clear" w:color="auto" w:fill="auto"/>
          </w:tcPr>
          <w:p w14:paraId="3A376967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</w:tcPr>
          <w:p w14:paraId="7AD37167" w14:textId="77777777" w:rsidR="00AC3E27" w:rsidRPr="00BA49B7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14:paraId="2F39A818" w14:textId="77777777" w:rsidTr="00843BFB"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308381B" w14:textId="77777777" w:rsidR="008A0A9D" w:rsidRPr="00BA49B7" w:rsidRDefault="008A0A9D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1.1.15</w:t>
            </w:r>
          </w:p>
        </w:tc>
        <w:tc>
          <w:tcPr>
            <w:tcW w:w="24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D5D1B67" w14:textId="77777777" w:rsidR="008A0A9D" w:rsidRPr="00BA49B7" w:rsidRDefault="008A0A9D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Осуществление отдельных полномочий по предоставлению мер </w:t>
            </w: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проживающих и работающих в сельской местности</w:t>
            </w:r>
          </w:p>
        </w:tc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7F13615" w14:textId="77777777" w:rsidR="008A0A9D" w:rsidRPr="00BA49B7" w:rsidRDefault="008A0A9D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-</w:t>
            </w:r>
          </w:p>
          <w:p w14:paraId="6BB4912D" w14:textId="77777777" w:rsidR="008A0A9D" w:rsidRPr="00BA49B7" w:rsidRDefault="008A0A9D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326B7B" w14:textId="77777777" w:rsidR="008A0A9D" w:rsidRPr="00BA49B7" w:rsidRDefault="008A0A9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51F22C" w14:textId="77777777" w:rsidR="008A0A9D" w:rsidRPr="00BA49B7" w:rsidRDefault="008A0A9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14637,6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14:paraId="58C46D6E" w14:textId="77777777" w:rsidR="008A0A9D" w:rsidRPr="00BA49B7" w:rsidRDefault="008A0A9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70116" w14:textId="77777777" w:rsidR="008A0A9D" w:rsidRPr="00BA49B7" w:rsidRDefault="008A0A9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14637,6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16096" w14:textId="77777777" w:rsidR="008A0A9D" w:rsidRPr="00BA49B7" w:rsidRDefault="008A0A9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435227" w14:textId="77777777" w:rsidR="008A0A9D" w:rsidRPr="00BA49B7" w:rsidRDefault="008A0A9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1B39615" w14:textId="77777777" w:rsidR="008A0A9D" w:rsidRPr="00BA49B7" w:rsidRDefault="008A0A9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Компенсация расходов на оплату жилых помещений, отопления и освещения для </w:t>
            </w: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работников ОО (включая пенсионеров):</w:t>
            </w:r>
          </w:p>
          <w:p w14:paraId="41917D78" w14:textId="77777777" w:rsidR="008A0A9D" w:rsidRPr="00BA49B7" w:rsidRDefault="00A11409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ежегодно не менее 860 человек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5873645" w14:textId="77777777" w:rsidR="008A0A9D" w:rsidRPr="00BA49B7" w:rsidRDefault="008A0A9D" w:rsidP="00A114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Заказчики, исполнители - ОО, главный </w:t>
            </w: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распорядитель - управление образованием</w:t>
            </w:r>
          </w:p>
        </w:tc>
      </w:tr>
      <w:tr w:rsidR="001549B4" w:rsidRPr="00BA49B7" w14:paraId="263D3AFE" w14:textId="77777777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1F26EF1" w14:textId="77777777" w:rsidR="008A0A9D" w:rsidRPr="00BA49B7" w:rsidRDefault="008A0A9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C9705AA" w14:textId="77777777" w:rsidR="008A0A9D" w:rsidRPr="00BA49B7" w:rsidRDefault="008A0A9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8C13D1A" w14:textId="77777777" w:rsidR="008A0A9D" w:rsidRPr="00BA49B7" w:rsidRDefault="008A0A9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51C8F8" w14:textId="77777777" w:rsidR="008A0A9D" w:rsidRPr="00BA49B7" w:rsidRDefault="008A0A9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78041" w14:textId="77777777" w:rsidR="008A0A9D" w:rsidRPr="00BA49B7" w:rsidRDefault="008A0A9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15373,7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FECE5" w14:textId="77777777" w:rsidR="008A0A9D" w:rsidRPr="00BA49B7" w:rsidRDefault="008A0A9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FD845" w14:textId="77777777" w:rsidR="008A0A9D" w:rsidRPr="00BA49B7" w:rsidRDefault="008A0A9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15373,7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8A90F" w14:textId="77777777" w:rsidR="008A0A9D" w:rsidRPr="00BA49B7" w:rsidRDefault="008A0A9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6A5DB2" w14:textId="77777777" w:rsidR="008A0A9D" w:rsidRPr="00BA49B7" w:rsidRDefault="008A0A9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A9946CF" w14:textId="77777777" w:rsidR="008A0A9D" w:rsidRPr="00BA49B7" w:rsidRDefault="008A0A9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53E6889" w14:textId="77777777" w:rsidR="008A0A9D" w:rsidRPr="00BA49B7" w:rsidRDefault="008A0A9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14:paraId="0F890679" w14:textId="77777777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60CF958" w14:textId="77777777" w:rsidR="008A0A9D" w:rsidRPr="00BA49B7" w:rsidRDefault="008A0A9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AC65AFF" w14:textId="77777777" w:rsidR="008A0A9D" w:rsidRPr="00BA49B7" w:rsidRDefault="008A0A9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69D9AB0" w14:textId="77777777" w:rsidR="008A0A9D" w:rsidRPr="00BA49B7" w:rsidRDefault="008A0A9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4438AB" w14:textId="77777777" w:rsidR="008A0A9D" w:rsidRPr="00BA49B7" w:rsidRDefault="008A0A9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EACCC" w14:textId="77777777" w:rsidR="008A0A9D" w:rsidRPr="00BA49B7" w:rsidRDefault="00D877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11656,5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7DC30" w14:textId="77777777" w:rsidR="008A0A9D" w:rsidRPr="00BA49B7" w:rsidRDefault="008A0A9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6DB42" w14:textId="77777777" w:rsidR="008A0A9D" w:rsidRPr="00BA49B7" w:rsidRDefault="00D877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11656,5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620D6" w14:textId="77777777" w:rsidR="008A0A9D" w:rsidRPr="00BA49B7" w:rsidRDefault="008A0A9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366B82" w14:textId="77777777" w:rsidR="008A0A9D" w:rsidRPr="00BA49B7" w:rsidRDefault="008A0A9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1C75C28" w14:textId="77777777" w:rsidR="008A0A9D" w:rsidRPr="00BA49B7" w:rsidRDefault="008A0A9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8271CCE" w14:textId="77777777" w:rsidR="008A0A9D" w:rsidRPr="00BA49B7" w:rsidRDefault="008A0A9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14:paraId="1C6E73CF" w14:textId="77777777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6C9F859" w14:textId="77777777" w:rsidR="008A0A9D" w:rsidRPr="00BA49B7" w:rsidRDefault="008A0A9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D491E23" w14:textId="77777777" w:rsidR="008A0A9D" w:rsidRPr="00BA49B7" w:rsidRDefault="008A0A9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915FA35" w14:textId="77777777" w:rsidR="008A0A9D" w:rsidRPr="00BA49B7" w:rsidRDefault="008A0A9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2CA6C2" w14:textId="77777777" w:rsidR="008A0A9D" w:rsidRPr="00BA49B7" w:rsidRDefault="008A0A9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642B5" w14:textId="77777777" w:rsidR="008A0A9D" w:rsidRPr="00BA49B7" w:rsidRDefault="00D877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11525,5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9F89C" w14:textId="77777777" w:rsidR="008A0A9D" w:rsidRPr="00BA49B7" w:rsidRDefault="008A0A9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3773A" w14:textId="77777777" w:rsidR="008A0A9D" w:rsidRPr="00BA49B7" w:rsidRDefault="00D877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11525,5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1BDF8" w14:textId="77777777" w:rsidR="008A0A9D" w:rsidRPr="00BA49B7" w:rsidRDefault="008A0A9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E19B06" w14:textId="77777777" w:rsidR="008A0A9D" w:rsidRPr="00BA49B7" w:rsidRDefault="008A0A9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4051D67" w14:textId="77777777" w:rsidR="008A0A9D" w:rsidRPr="00BA49B7" w:rsidRDefault="008A0A9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345EBA9" w14:textId="77777777" w:rsidR="008A0A9D" w:rsidRPr="00BA49B7" w:rsidRDefault="008A0A9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14:paraId="126E4D51" w14:textId="77777777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45D95A1" w14:textId="77777777" w:rsidR="008A0A9D" w:rsidRPr="00BA49B7" w:rsidRDefault="008A0A9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5421BA1" w14:textId="77777777" w:rsidR="008A0A9D" w:rsidRPr="00BA49B7" w:rsidRDefault="008A0A9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42AB6AB" w14:textId="77777777" w:rsidR="008A0A9D" w:rsidRPr="00BA49B7" w:rsidRDefault="008A0A9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AEAD64" w14:textId="77777777" w:rsidR="008A0A9D" w:rsidRPr="00BA49B7" w:rsidRDefault="008A0A9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EA521" w14:textId="77777777" w:rsidR="008A0A9D" w:rsidRPr="00BA49B7" w:rsidRDefault="008A4ED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12085,1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1A7A0" w14:textId="77777777" w:rsidR="008A0A9D" w:rsidRPr="00BA49B7" w:rsidRDefault="00CE35A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86749" w14:textId="77777777" w:rsidR="008A0A9D" w:rsidRPr="00BA49B7" w:rsidRDefault="008A4ED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12085,1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F4446" w14:textId="77777777" w:rsidR="008A0A9D" w:rsidRPr="00BA49B7" w:rsidRDefault="00CE35A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AAE25C" w14:textId="77777777" w:rsidR="008A0A9D" w:rsidRPr="00BA49B7" w:rsidRDefault="00CE35A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BAAE59" w14:textId="77777777" w:rsidR="008A0A9D" w:rsidRPr="00BA49B7" w:rsidRDefault="008A0A9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9BF7EC0" w14:textId="77777777" w:rsidR="008A0A9D" w:rsidRPr="00BA49B7" w:rsidRDefault="008A0A9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14:paraId="31D7D3FB" w14:textId="77777777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C98CD6E" w14:textId="77777777"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D0DC6DB" w14:textId="77777777"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492ADDB" w14:textId="77777777"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246C6B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60381C" w14:textId="77777777" w:rsidR="00AC3E27" w:rsidRPr="00BA49B7" w:rsidRDefault="008A4ED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65278,4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14:paraId="005571F4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140B4" w14:textId="77777777" w:rsidR="00AC3E27" w:rsidRPr="00BA49B7" w:rsidRDefault="008A4ED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65278,4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C39E4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E5DBC3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2C8C19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E078720" w14:textId="77777777" w:rsidR="00AC3E27" w:rsidRPr="00BA49B7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14:paraId="2334EB88" w14:textId="77777777" w:rsidTr="00843BFB"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FEC19AD" w14:textId="77777777" w:rsidR="009C75BB" w:rsidRPr="00BA49B7" w:rsidRDefault="009C75BB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1.1.16</w:t>
            </w:r>
          </w:p>
        </w:tc>
        <w:tc>
          <w:tcPr>
            <w:tcW w:w="24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A1E55A" w14:textId="77777777" w:rsidR="009C75BB" w:rsidRPr="00BA49B7" w:rsidRDefault="009C75BB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Прочие расходы в области образования </w:t>
            </w:r>
          </w:p>
        </w:tc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88FED" w14:textId="77777777" w:rsidR="009C75BB" w:rsidRPr="00BA49B7" w:rsidRDefault="009C75BB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14:paraId="54E655F5" w14:textId="77777777" w:rsidR="009C75BB" w:rsidRPr="00BA49B7" w:rsidRDefault="009C75BB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7C7032" w14:textId="77777777" w:rsidR="009C75BB" w:rsidRPr="00BA49B7" w:rsidRDefault="009C75B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E8FFFC" w14:textId="77777777" w:rsidR="009C75BB" w:rsidRPr="00BA49B7" w:rsidRDefault="009C75B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3675,0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14DE0" w14:textId="77777777" w:rsidR="009C75BB" w:rsidRPr="00BA49B7" w:rsidRDefault="009C75B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05506E" w14:textId="77777777" w:rsidR="009C75BB" w:rsidRPr="00BA49B7" w:rsidRDefault="009C75B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B85CA" w14:textId="77777777" w:rsidR="009C75BB" w:rsidRPr="00BA49B7" w:rsidRDefault="009C75B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3675,0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14:paraId="0978A413" w14:textId="77777777" w:rsidR="009C75BB" w:rsidRPr="00BA49B7" w:rsidRDefault="009C75B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43B32F5" w14:textId="77777777" w:rsidR="009C75BB" w:rsidRPr="00BA49B7" w:rsidRDefault="009C75B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A49B7">
              <w:rPr>
                <w:rFonts w:ascii="Times New Roman" w:eastAsia="Times New Roman" w:hAnsi="Times New Roman" w:cs="Times New Roman"/>
                <w:sz w:val="18"/>
                <w:szCs w:val="18"/>
              </w:rPr>
              <w:t>Численность педагогических работников ОО, прошедших повышение квалификации и переподготовку</w:t>
            </w:r>
          </w:p>
          <w:p w14:paraId="1E1EDAD7" w14:textId="77777777" w:rsidR="009C75BB" w:rsidRPr="00BA49B7" w:rsidRDefault="00A11409" w:rsidP="00A114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(ежегодно не менее</w:t>
            </w:r>
            <w:r w:rsidR="009C75BB"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9C75BB" w:rsidRPr="00BA49B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58 </w:t>
            </w:r>
            <w:r w:rsidR="009C75BB"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человек);</w:t>
            </w:r>
          </w:p>
          <w:p w14:paraId="20BE2B12" w14:textId="77777777" w:rsidR="008E310B" w:rsidRPr="00BA49B7" w:rsidRDefault="009C75BB" w:rsidP="00A114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A49B7">
              <w:rPr>
                <w:rFonts w:ascii="Times New Roman" w:eastAsia="Times New Roman" w:hAnsi="Times New Roman" w:cs="Times New Roman"/>
                <w:sz w:val="18"/>
                <w:szCs w:val="18"/>
              </w:rPr>
              <w:t>о</w:t>
            </w:r>
            <w:r w:rsidR="008E310B" w:rsidRPr="00BA49B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рганизация многодневных походов </w:t>
            </w:r>
            <w:r w:rsidRPr="00BA49B7">
              <w:rPr>
                <w:rFonts w:ascii="Times New Roman" w:eastAsia="Times New Roman" w:hAnsi="Times New Roman" w:cs="Times New Roman"/>
                <w:sz w:val="18"/>
                <w:szCs w:val="18"/>
              </w:rPr>
              <w:t>для учащихся ОО</w:t>
            </w:r>
          </w:p>
          <w:p w14:paraId="3A871786" w14:textId="77777777" w:rsidR="009C75BB" w:rsidRPr="00BA49B7" w:rsidRDefault="009C75BB" w:rsidP="00A114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A49B7">
              <w:rPr>
                <w:rFonts w:ascii="Times New Roman" w:eastAsia="Times New Roman" w:hAnsi="Times New Roman" w:cs="Times New Roman"/>
                <w:sz w:val="18"/>
                <w:szCs w:val="18"/>
              </w:rPr>
              <w:t>(ежегодно – 15 походов);</w:t>
            </w:r>
          </w:p>
          <w:p w14:paraId="6B9E3C2E" w14:textId="77777777" w:rsidR="009C75BB" w:rsidRPr="00BA49B7" w:rsidRDefault="009C75BB" w:rsidP="00A114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A49B7">
              <w:rPr>
                <w:rFonts w:ascii="Times New Roman" w:eastAsia="Times New Roman" w:hAnsi="Times New Roman" w:cs="Times New Roman"/>
                <w:sz w:val="18"/>
                <w:szCs w:val="18"/>
              </w:rPr>
              <w:t>организация военно-учебных сборов для юношей 10-х классов, в рамках допризывной военно-</w:t>
            </w:r>
            <w:proofErr w:type="gramStart"/>
            <w:r w:rsidRPr="00BA49B7">
              <w:rPr>
                <w:rFonts w:ascii="Times New Roman" w:eastAsia="Times New Roman" w:hAnsi="Times New Roman" w:cs="Times New Roman"/>
                <w:sz w:val="18"/>
                <w:szCs w:val="18"/>
              </w:rPr>
              <w:t>учебной  подго</w:t>
            </w:r>
            <w:r w:rsidR="00A11409" w:rsidRPr="00BA49B7">
              <w:rPr>
                <w:rFonts w:ascii="Times New Roman" w:eastAsia="Times New Roman" w:hAnsi="Times New Roman" w:cs="Times New Roman"/>
                <w:sz w:val="18"/>
                <w:szCs w:val="18"/>
              </w:rPr>
              <w:t>товки</w:t>
            </w:r>
            <w:proofErr w:type="gramEnd"/>
            <w:r w:rsidR="00A11409" w:rsidRPr="00BA49B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молодежи  (ежегодно - </w:t>
            </w:r>
            <w:r w:rsidRPr="00BA49B7">
              <w:rPr>
                <w:rFonts w:ascii="Times New Roman" w:eastAsia="Times New Roman" w:hAnsi="Times New Roman" w:cs="Times New Roman"/>
                <w:sz w:val="18"/>
                <w:szCs w:val="18"/>
              </w:rPr>
              <w:t>1 мероприятие);</w:t>
            </w:r>
          </w:p>
          <w:p w14:paraId="30779C02" w14:textId="77777777" w:rsidR="009C75BB" w:rsidRPr="00BA49B7" w:rsidRDefault="009C75BB" w:rsidP="00A114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A49B7">
              <w:rPr>
                <w:rFonts w:ascii="Times New Roman" w:eastAsia="Times New Roman" w:hAnsi="Times New Roman" w:cs="Times New Roman"/>
                <w:sz w:val="18"/>
                <w:szCs w:val="18"/>
              </w:rPr>
              <w:t>оплата интернет-трафика в 33 ОО (расходы на интернет);</w:t>
            </w:r>
          </w:p>
          <w:p w14:paraId="77A8D6C2" w14:textId="77777777" w:rsidR="009C75BB" w:rsidRPr="00BA49B7" w:rsidRDefault="009C75BB" w:rsidP="00A114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A49B7">
              <w:rPr>
                <w:rFonts w:ascii="Times New Roman" w:eastAsia="Times New Roman" w:hAnsi="Times New Roman" w:cs="Times New Roman"/>
                <w:sz w:val="18"/>
                <w:szCs w:val="18"/>
              </w:rPr>
              <w:t>организация мероприятий в рамках выпускного районного бала (ежегодно -1 мероприятие);</w:t>
            </w:r>
          </w:p>
          <w:p w14:paraId="2343CF1C" w14:textId="77777777" w:rsidR="009C75BB" w:rsidRPr="00BA49B7" w:rsidRDefault="009C75BB" w:rsidP="00A11409">
            <w:pPr>
              <w:spacing w:after="0"/>
              <w:jc w:val="center"/>
              <w:rPr>
                <w:sz w:val="18"/>
                <w:szCs w:val="18"/>
                <w:shd w:val="clear" w:color="auto" w:fill="00B0F0"/>
              </w:rPr>
            </w:pPr>
            <w:r w:rsidRPr="00BA49B7">
              <w:rPr>
                <w:rFonts w:ascii="Times New Roman" w:eastAsia="Times New Roman" w:hAnsi="Times New Roman" w:cs="Times New Roman"/>
                <w:sz w:val="18"/>
                <w:szCs w:val="18"/>
              </w:rPr>
              <w:t>проведение районных мероприятий антинаркотической направленности с учащимися ОО (ежегодно -1 мероприятие)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B6D17BF" w14:textId="77777777" w:rsidR="009C75BB" w:rsidRPr="00BA49B7" w:rsidRDefault="009C75BB" w:rsidP="00A114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1549B4" w:rsidRPr="00BA49B7" w14:paraId="71B8BC5E" w14:textId="77777777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03C7EAC" w14:textId="77777777" w:rsidR="009C75BB" w:rsidRPr="00BA49B7" w:rsidRDefault="009C75BB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D46426" w14:textId="77777777" w:rsidR="009C75BB" w:rsidRPr="00BA49B7" w:rsidRDefault="009C75BB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2F393" w14:textId="77777777" w:rsidR="009C75BB" w:rsidRPr="00BA49B7" w:rsidRDefault="009C75BB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172C4A" w14:textId="77777777" w:rsidR="009C75BB" w:rsidRPr="00BA49B7" w:rsidRDefault="009C75B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0ADD36" w14:textId="77777777" w:rsidR="009C75BB" w:rsidRPr="00BA49B7" w:rsidRDefault="0010298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6586,7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541A7" w14:textId="77777777" w:rsidR="009C75BB" w:rsidRPr="00BA49B7" w:rsidRDefault="009C75B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445FC3" w14:textId="77777777" w:rsidR="009C75BB" w:rsidRPr="00BA49B7" w:rsidRDefault="009C75B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A893E" w14:textId="77777777" w:rsidR="009C75BB" w:rsidRPr="00BA49B7" w:rsidRDefault="0010298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6586,7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14:paraId="7A0FDB59" w14:textId="77777777" w:rsidR="009C75BB" w:rsidRPr="00BA49B7" w:rsidRDefault="009C75B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D5EDEA4" w14:textId="77777777" w:rsidR="009C75BB" w:rsidRPr="00BA49B7" w:rsidRDefault="009C75BB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B90166A" w14:textId="77777777" w:rsidR="009C75BB" w:rsidRPr="00BA49B7" w:rsidRDefault="009C75BB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14:paraId="4388D80D" w14:textId="77777777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71F5683" w14:textId="77777777" w:rsidR="009C75BB" w:rsidRPr="00BA49B7" w:rsidRDefault="009C75BB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46BCE0" w14:textId="77777777" w:rsidR="009C75BB" w:rsidRPr="00BA49B7" w:rsidRDefault="009C75BB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8BCAE" w14:textId="77777777" w:rsidR="009C75BB" w:rsidRPr="00BA49B7" w:rsidRDefault="009C75BB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FB6136" w14:textId="77777777" w:rsidR="009C75BB" w:rsidRPr="00BA49B7" w:rsidRDefault="009C75B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CD3427" w14:textId="77777777" w:rsidR="009C75BB" w:rsidRPr="00BA49B7" w:rsidRDefault="00047BA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5285,7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68659" w14:textId="77777777" w:rsidR="009C75BB" w:rsidRPr="00BA49B7" w:rsidRDefault="009C75B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6CD76E" w14:textId="77777777" w:rsidR="009C75BB" w:rsidRPr="00BA49B7" w:rsidRDefault="009C75B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15B4B" w14:textId="77777777" w:rsidR="009C75BB" w:rsidRPr="00BA49B7" w:rsidRDefault="00047BA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5285,7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14:paraId="13683F44" w14:textId="77777777" w:rsidR="009C75BB" w:rsidRPr="00BA49B7" w:rsidRDefault="009C75B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14FC04A" w14:textId="77777777" w:rsidR="009C75BB" w:rsidRPr="00BA49B7" w:rsidRDefault="009C75BB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B908D49" w14:textId="77777777" w:rsidR="009C75BB" w:rsidRPr="00BA49B7" w:rsidRDefault="009C75BB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14:paraId="0FF1C0F7" w14:textId="77777777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3D53CD7" w14:textId="77777777" w:rsidR="009C75BB" w:rsidRPr="00BA49B7" w:rsidRDefault="009C75BB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8C074E" w14:textId="77777777" w:rsidR="009C75BB" w:rsidRPr="00BA49B7" w:rsidRDefault="009C75BB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11746" w14:textId="77777777" w:rsidR="009C75BB" w:rsidRPr="00BA49B7" w:rsidRDefault="009C75BB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E6AD66" w14:textId="77777777" w:rsidR="009C75BB" w:rsidRPr="00BA49B7" w:rsidRDefault="009C75B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96FB26" w14:textId="77777777" w:rsidR="009C75BB" w:rsidRPr="00BA49B7" w:rsidRDefault="00B133A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8326,5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D9328" w14:textId="77777777" w:rsidR="009C75BB" w:rsidRPr="00BA49B7" w:rsidRDefault="009C75B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7341C5" w14:textId="77777777" w:rsidR="009C75BB" w:rsidRPr="00BA49B7" w:rsidRDefault="009C75B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EED0C" w14:textId="77777777" w:rsidR="009C75BB" w:rsidRPr="00BA49B7" w:rsidRDefault="00B133A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8326,5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14:paraId="2CC8ADF7" w14:textId="77777777" w:rsidR="009C75BB" w:rsidRPr="00BA49B7" w:rsidRDefault="009C75B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9C6B6F2" w14:textId="77777777" w:rsidR="009C75BB" w:rsidRPr="00BA49B7" w:rsidRDefault="009C75BB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7653010" w14:textId="77777777" w:rsidR="009C75BB" w:rsidRPr="00BA49B7" w:rsidRDefault="009C75BB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14:paraId="66FCB922" w14:textId="77777777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8846D77" w14:textId="77777777" w:rsidR="009C75BB" w:rsidRPr="00BA49B7" w:rsidRDefault="009C75BB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684EBE" w14:textId="77777777" w:rsidR="009C75BB" w:rsidRPr="00BA49B7" w:rsidRDefault="009C75BB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180B4" w14:textId="77777777" w:rsidR="009C75BB" w:rsidRPr="00BA49B7" w:rsidRDefault="009C75BB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D33D46" w14:textId="77777777" w:rsidR="009C75BB" w:rsidRPr="00BA49B7" w:rsidRDefault="009C75B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E29600" w14:textId="77777777" w:rsidR="009C75BB" w:rsidRPr="00BA49B7" w:rsidRDefault="00B133A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5716,5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1433B" w14:textId="77777777" w:rsidR="009C75BB" w:rsidRPr="00BA49B7" w:rsidRDefault="00CE35A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9D2858" w14:textId="77777777" w:rsidR="009C75BB" w:rsidRPr="00BA49B7" w:rsidRDefault="00CE35A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17FD4" w14:textId="77777777" w:rsidR="009C75BB" w:rsidRPr="00BA49B7" w:rsidRDefault="00B133A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5716,5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14:paraId="4B31A2E9" w14:textId="77777777" w:rsidR="009C75BB" w:rsidRPr="00BA49B7" w:rsidRDefault="00CE35A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4395A4" w14:textId="77777777" w:rsidR="009C75BB" w:rsidRPr="00BA49B7" w:rsidRDefault="009C75BB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DD09BFB" w14:textId="77777777" w:rsidR="009C75BB" w:rsidRPr="00BA49B7" w:rsidRDefault="009C75BB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14:paraId="35146FF4" w14:textId="77777777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8573C19" w14:textId="77777777"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A95065" w14:textId="77777777"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DE6D8" w14:textId="77777777"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0DB021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2ABCA7" w14:textId="77777777" w:rsidR="00AC3E27" w:rsidRPr="00BA49B7" w:rsidRDefault="00047BA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29590,4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42445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401720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3F8F9" w14:textId="77777777" w:rsidR="00AC3E27" w:rsidRPr="00BA49B7" w:rsidRDefault="00047BA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29590,4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14:paraId="523333D6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58683F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7A3E1A7" w14:textId="77777777" w:rsidR="00AC3E27" w:rsidRPr="00BA49B7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14:paraId="34E679AA" w14:textId="77777777" w:rsidTr="00843BFB"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C17A487" w14:textId="77777777" w:rsidR="00987550" w:rsidRPr="00BA49B7" w:rsidRDefault="00987550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1.1.17</w:t>
            </w:r>
          </w:p>
        </w:tc>
        <w:tc>
          <w:tcPr>
            <w:tcW w:w="24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0FB46B" w14:textId="77777777" w:rsidR="00987550" w:rsidRPr="00BA49B7" w:rsidRDefault="00987550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Компенсационная </w:t>
            </w: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выплата за наем (поднаём) жилья педагогическим и руководящим работникам муниципальных общеобразовательных организаций  </w:t>
            </w:r>
          </w:p>
        </w:tc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963EF" w14:textId="77777777" w:rsidR="00987550" w:rsidRPr="00BA49B7" w:rsidRDefault="00987550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-</w:t>
            </w:r>
          </w:p>
          <w:p w14:paraId="24CB935B" w14:textId="77777777" w:rsidR="00987550" w:rsidRPr="00BA49B7" w:rsidRDefault="00987550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0E0C122" w14:textId="77777777" w:rsidR="00987550" w:rsidRPr="00BA49B7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DFC3C" w14:textId="77777777" w:rsidR="00987550" w:rsidRPr="00BA49B7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1081,8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25D31" w14:textId="77777777" w:rsidR="00987550" w:rsidRPr="00BA49B7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E0103" w14:textId="77777777" w:rsidR="00987550" w:rsidRPr="00BA49B7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98C41" w14:textId="77777777" w:rsidR="00987550" w:rsidRPr="00BA49B7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1081,8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7E69458" w14:textId="77777777" w:rsidR="00987550" w:rsidRPr="00BA49B7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3D5E230" w14:textId="77777777" w:rsidR="00987550" w:rsidRPr="00BA49B7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Обеспечение </w:t>
            </w: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квалифицированными кадрами школ </w:t>
            </w:r>
            <w:proofErr w:type="gramStart"/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района  за</w:t>
            </w:r>
            <w:proofErr w:type="gramEnd"/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счет социальной поддержки, ежегодно 15 человек  в среднегодовом выражении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32CB1" w14:textId="77777777" w:rsidR="00987550" w:rsidRPr="00BA49B7" w:rsidRDefault="00987550" w:rsidP="00A114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Заказчики, </w:t>
            </w: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исполнители - ОО, главный распорядитель - управление образованием</w:t>
            </w:r>
          </w:p>
        </w:tc>
      </w:tr>
      <w:tr w:rsidR="001549B4" w:rsidRPr="00BA49B7" w14:paraId="1A31239D" w14:textId="77777777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8D62FE0" w14:textId="77777777" w:rsidR="00987550" w:rsidRPr="00BA49B7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F751EF" w14:textId="77777777" w:rsidR="00987550" w:rsidRPr="00BA49B7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F0215" w14:textId="77777777" w:rsidR="00987550" w:rsidRPr="00BA49B7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CCFCBAD" w14:textId="77777777" w:rsidR="00987550" w:rsidRPr="00BA49B7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582FD" w14:textId="77777777" w:rsidR="00987550" w:rsidRPr="00BA49B7" w:rsidRDefault="002C195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1417,9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F0744" w14:textId="77777777" w:rsidR="00987550" w:rsidRPr="00BA49B7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68FFF" w14:textId="77777777" w:rsidR="00987550" w:rsidRPr="00BA49B7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F10BD" w14:textId="77777777" w:rsidR="00987550" w:rsidRPr="00BA49B7" w:rsidRDefault="002C195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1417,9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3C1FA1A" w14:textId="77777777" w:rsidR="00987550" w:rsidRPr="00BA49B7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3A49050" w14:textId="77777777" w:rsidR="00987550" w:rsidRPr="00BA49B7" w:rsidRDefault="00987550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110DF" w14:textId="77777777" w:rsidR="00987550" w:rsidRPr="00BA49B7" w:rsidRDefault="00987550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14:paraId="740D04EC" w14:textId="77777777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A300763" w14:textId="77777777" w:rsidR="00987550" w:rsidRPr="00BA49B7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985A7F" w14:textId="77777777" w:rsidR="00987550" w:rsidRPr="00BA49B7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4ABCE" w14:textId="77777777" w:rsidR="00987550" w:rsidRPr="00BA49B7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3CFC65E" w14:textId="77777777" w:rsidR="00987550" w:rsidRPr="00BA49B7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9D764" w14:textId="77777777" w:rsidR="00987550" w:rsidRPr="00BA49B7" w:rsidRDefault="002760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3696,0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90FF6" w14:textId="77777777" w:rsidR="00987550" w:rsidRPr="00BA49B7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63B24" w14:textId="77777777" w:rsidR="00987550" w:rsidRPr="00BA49B7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7A7B3" w14:textId="77777777" w:rsidR="00987550" w:rsidRPr="00BA49B7" w:rsidRDefault="002760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3696,0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7794CC7" w14:textId="77777777" w:rsidR="00987550" w:rsidRPr="00BA49B7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3834477" w14:textId="77777777" w:rsidR="00987550" w:rsidRPr="00BA49B7" w:rsidRDefault="00987550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6385D" w14:textId="77777777" w:rsidR="00987550" w:rsidRPr="00BA49B7" w:rsidRDefault="00987550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14:paraId="35DBE794" w14:textId="77777777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282DA54" w14:textId="77777777" w:rsidR="00987550" w:rsidRPr="00BA49B7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FEA773" w14:textId="77777777" w:rsidR="00987550" w:rsidRPr="00BA49B7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AC5F0" w14:textId="77777777" w:rsidR="00987550" w:rsidRPr="00BA49B7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F3855E4" w14:textId="77777777" w:rsidR="00987550" w:rsidRPr="00BA49B7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3CD2B" w14:textId="77777777" w:rsidR="00987550" w:rsidRPr="00BA49B7" w:rsidRDefault="00B133A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1732,8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2AD16" w14:textId="77777777" w:rsidR="00987550" w:rsidRPr="00BA49B7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6DCE3" w14:textId="77777777" w:rsidR="00987550" w:rsidRPr="00BA49B7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4DDA3" w14:textId="77777777" w:rsidR="00987550" w:rsidRPr="00BA49B7" w:rsidRDefault="00B133A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1732,8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39782A5" w14:textId="77777777" w:rsidR="00987550" w:rsidRPr="00BA49B7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67BB1E8" w14:textId="77777777" w:rsidR="00987550" w:rsidRPr="00BA49B7" w:rsidRDefault="00987550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4F370" w14:textId="77777777" w:rsidR="00987550" w:rsidRPr="00BA49B7" w:rsidRDefault="00987550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14:paraId="69BA9E78" w14:textId="77777777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04FF514" w14:textId="77777777" w:rsidR="00987550" w:rsidRPr="00BA49B7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79D1B7" w14:textId="77777777" w:rsidR="00987550" w:rsidRPr="00BA49B7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F1DF7" w14:textId="77777777" w:rsidR="00987550" w:rsidRPr="00BA49B7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3DD6753" w14:textId="77777777" w:rsidR="00987550" w:rsidRPr="00BA49B7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17F6B" w14:textId="77777777" w:rsidR="00987550" w:rsidRPr="00BA49B7" w:rsidRDefault="00B133A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1732,8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2026B" w14:textId="77777777" w:rsidR="00987550" w:rsidRPr="00BA49B7" w:rsidRDefault="00CE35A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36E7A" w14:textId="77777777" w:rsidR="00987550" w:rsidRPr="00BA49B7" w:rsidRDefault="00CE35A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23395" w14:textId="77777777" w:rsidR="00987550" w:rsidRPr="00BA49B7" w:rsidRDefault="00B133A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1732,8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5E1D63D" w14:textId="77777777" w:rsidR="00987550" w:rsidRPr="00BA49B7" w:rsidRDefault="00CE35A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3E4A658" w14:textId="77777777" w:rsidR="00987550" w:rsidRPr="00BA49B7" w:rsidRDefault="00987550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E630C" w14:textId="77777777" w:rsidR="00987550" w:rsidRPr="00BA49B7" w:rsidRDefault="00987550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14:paraId="26CCDCB0" w14:textId="77777777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75E5D00" w14:textId="77777777"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22A90F" w14:textId="77777777"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C790B" w14:textId="77777777"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F7C779B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562A1" w14:textId="77777777" w:rsidR="00AC3E27" w:rsidRPr="00BA49B7" w:rsidRDefault="002760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9661,3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594EE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F2B27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755F4" w14:textId="77777777" w:rsidR="00AC3E27" w:rsidRPr="00BA49B7" w:rsidRDefault="002760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9661,3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2E942DE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6EE3A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E0E07" w14:textId="77777777" w:rsidR="00AC3E27" w:rsidRPr="00BA49B7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14:paraId="140E3DD5" w14:textId="77777777" w:rsidTr="00843BFB"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C3B23FB" w14:textId="77777777" w:rsidR="00987550" w:rsidRPr="00BA49B7" w:rsidRDefault="00987550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1.1.18</w:t>
            </w:r>
          </w:p>
        </w:tc>
        <w:tc>
          <w:tcPr>
            <w:tcW w:w="24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3E01812" w14:textId="77777777" w:rsidR="00987550" w:rsidRPr="00BA49B7" w:rsidRDefault="00987550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Организация предоставления дополнительного образования детям в муниципальных образовательных </w:t>
            </w:r>
            <w:proofErr w:type="gramStart"/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организациях  (</w:t>
            </w:r>
            <w:proofErr w:type="gramEnd"/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проведение медицинских осмотров лиц, занимающихся физической культурой и спортом по углубленной программе медицинского обследования) </w:t>
            </w:r>
          </w:p>
        </w:tc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0833BE" w14:textId="77777777" w:rsidR="00987550" w:rsidRPr="00BA49B7" w:rsidRDefault="00987550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14:paraId="40B5EB9F" w14:textId="77777777" w:rsidR="00987550" w:rsidRPr="00BA49B7" w:rsidRDefault="00987550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D064F" w14:textId="77777777" w:rsidR="00987550" w:rsidRPr="00BA49B7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7CC7B" w14:textId="77777777" w:rsidR="00987550" w:rsidRPr="00BA49B7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3924,3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C64F9" w14:textId="77777777" w:rsidR="00987550" w:rsidRPr="00BA49B7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A7994" w14:textId="77777777" w:rsidR="00987550" w:rsidRPr="00BA49B7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6E36F" w14:textId="77777777" w:rsidR="00987550" w:rsidRPr="00BA49B7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3924,3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C9FC36E" w14:textId="77777777" w:rsidR="00987550" w:rsidRPr="00BA49B7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8195650" w14:textId="77777777" w:rsidR="00987550" w:rsidRPr="00BA49B7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Численность лиц, занимающихся физической культурой и спортом, прошедших медицинские осмотры по углубленной программе медицинского обследования</w:t>
            </w:r>
          </w:p>
          <w:p w14:paraId="1F10FE93" w14:textId="60FB7D9E" w:rsidR="00987550" w:rsidRPr="00BA49B7" w:rsidRDefault="00987550" w:rsidP="00A11409">
            <w:pPr>
              <w:spacing w:after="0" w:line="240" w:lineRule="auto"/>
              <w:jc w:val="center"/>
              <w:rPr>
                <w:shd w:val="clear" w:color="auto" w:fill="00B0F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ежегодно не </w:t>
            </w:r>
            <w:r w:rsidR="00FC7C52"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менее 1850</w:t>
            </w:r>
            <w:r w:rsidRPr="00BA49B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31A20" w14:textId="77777777" w:rsidR="00987550" w:rsidRPr="00BA49B7" w:rsidRDefault="00987550" w:rsidP="00A114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1549B4" w:rsidRPr="00BA49B7" w14:paraId="25277E4F" w14:textId="77777777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166BFB1" w14:textId="77777777" w:rsidR="00987550" w:rsidRPr="00BA49B7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DD49C53" w14:textId="77777777" w:rsidR="00987550" w:rsidRPr="00BA49B7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07E10BE" w14:textId="77777777" w:rsidR="00987550" w:rsidRPr="00BA49B7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5203E" w14:textId="77777777" w:rsidR="00987550" w:rsidRPr="00BA49B7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2AE7C" w14:textId="77777777" w:rsidR="00987550" w:rsidRPr="00BA49B7" w:rsidRDefault="0010298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3733,3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C9B39" w14:textId="77777777" w:rsidR="00987550" w:rsidRPr="00BA49B7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B9AD2" w14:textId="77777777" w:rsidR="00987550" w:rsidRPr="00BA49B7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F3E36" w14:textId="77777777" w:rsidR="00987550" w:rsidRPr="00BA49B7" w:rsidRDefault="0010298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3733,3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E0261E0" w14:textId="77777777" w:rsidR="00987550" w:rsidRPr="00BA49B7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C71BA6B" w14:textId="77777777" w:rsidR="00987550" w:rsidRPr="00BA49B7" w:rsidRDefault="00987550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99860" w14:textId="77777777" w:rsidR="00987550" w:rsidRPr="00BA49B7" w:rsidRDefault="00987550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14:paraId="75C46C27" w14:textId="77777777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7255198" w14:textId="77777777" w:rsidR="00987550" w:rsidRPr="00BA49B7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DB83D8F" w14:textId="77777777" w:rsidR="00987550" w:rsidRPr="00BA49B7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01E9534" w14:textId="77777777" w:rsidR="00987550" w:rsidRPr="00BA49B7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EC847" w14:textId="77777777" w:rsidR="00987550" w:rsidRPr="00BA49B7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62436" w14:textId="77777777" w:rsidR="00987550" w:rsidRPr="00BA49B7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4595,4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7EBFB" w14:textId="77777777" w:rsidR="00987550" w:rsidRPr="00BA49B7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4D725" w14:textId="77777777" w:rsidR="00987550" w:rsidRPr="00BA49B7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E93E9" w14:textId="77777777" w:rsidR="00987550" w:rsidRPr="00BA49B7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4595,4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D2D39F2" w14:textId="77777777" w:rsidR="00987550" w:rsidRPr="00BA49B7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B14CCC3" w14:textId="77777777" w:rsidR="00987550" w:rsidRPr="00BA49B7" w:rsidRDefault="00987550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01222" w14:textId="77777777" w:rsidR="00987550" w:rsidRPr="00BA49B7" w:rsidRDefault="00987550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14:paraId="01E1282E" w14:textId="77777777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B761127" w14:textId="77777777" w:rsidR="00987550" w:rsidRPr="00BA49B7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B7CB7BF" w14:textId="77777777" w:rsidR="00987550" w:rsidRPr="00BA49B7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AA1E52B" w14:textId="77777777" w:rsidR="00987550" w:rsidRPr="00BA49B7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160BC" w14:textId="77777777" w:rsidR="00987550" w:rsidRPr="00BA49B7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8FC65" w14:textId="77777777" w:rsidR="00987550" w:rsidRPr="00BA49B7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11638,2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757F9" w14:textId="77777777" w:rsidR="00987550" w:rsidRPr="00BA49B7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6EEE1" w14:textId="77777777" w:rsidR="00987550" w:rsidRPr="00BA49B7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71EA9" w14:textId="77777777" w:rsidR="00987550" w:rsidRPr="00BA49B7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11638,2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2EFE29B" w14:textId="77777777" w:rsidR="00987550" w:rsidRPr="00BA49B7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7D52A68" w14:textId="77777777" w:rsidR="00987550" w:rsidRPr="00BA49B7" w:rsidRDefault="00987550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87FF2" w14:textId="77777777" w:rsidR="00987550" w:rsidRPr="00BA49B7" w:rsidRDefault="00987550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14:paraId="065CFD31" w14:textId="77777777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5CF2834" w14:textId="77777777" w:rsidR="00987550" w:rsidRPr="00BA49B7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7463546" w14:textId="77777777" w:rsidR="00987550" w:rsidRPr="00BA49B7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B769BDE" w14:textId="77777777" w:rsidR="00987550" w:rsidRPr="00BA49B7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65A87" w14:textId="77777777" w:rsidR="00987550" w:rsidRPr="00BA49B7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BE6CE" w14:textId="77777777" w:rsidR="00987550" w:rsidRPr="00BA49B7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11638,2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226AF" w14:textId="77777777" w:rsidR="00987550" w:rsidRPr="00BA49B7" w:rsidRDefault="00CE35A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2C3BF" w14:textId="77777777" w:rsidR="00987550" w:rsidRPr="00BA49B7" w:rsidRDefault="00CE35A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C2465" w14:textId="77777777" w:rsidR="00987550" w:rsidRPr="00BA49B7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11638,2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1DCFE66" w14:textId="77777777" w:rsidR="00987550" w:rsidRPr="00BA49B7" w:rsidRDefault="00CE35A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6186260" w14:textId="77777777" w:rsidR="00987550" w:rsidRPr="00BA49B7" w:rsidRDefault="00987550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2D61E" w14:textId="77777777" w:rsidR="00987550" w:rsidRPr="00BA49B7" w:rsidRDefault="00987550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14:paraId="3C83AFDE" w14:textId="77777777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869EE6F" w14:textId="77777777"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2ECE38D" w14:textId="77777777"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4E28025" w14:textId="77777777"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B092B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F7BAEE2" w14:textId="77777777" w:rsidR="00AC3E27" w:rsidRPr="00BA49B7" w:rsidRDefault="0010298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35529,4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6F0DC08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1360722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0BC703A" w14:textId="77777777" w:rsidR="00AC3E27" w:rsidRPr="00BA49B7" w:rsidRDefault="0010298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35529,4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82A48D8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97643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AC27A" w14:textId="77777777" w:rsidR="00AC3E27" w:rsidRPr="00BA49B7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14:paraId="18849F10" w14:textId="77777777" w:rsidTr="00843BFB"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FEA0B5" w14:textId="77777777" w:rsidR="00987550" w:rsidRPr="00BA49B7" w:rsidRDefault="00987550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1.1.19</w:t>
            </w:r>
          </w:p>
        </w:tc>
        <w:tc>
          <w:tcPr>
            <w:tcW w:w="24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67F70E" w14:textId="77777777" w:rsidR="00987550" w:rsidRPr="00BA49B7" w:rsidRDefault="00987550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выплат ежемесячного денежного вознаграждения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D8983" w14:textId="77777777" w:rsidR="00987550" w:rsidRPr="00BA49B7" w:rsidRDefault="00987550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14:paraId="43112D9F" w14:textId="77777777" w:rsidR="00987550" w:rsidRPr="00BA49B7" w:rsidRDefault="00987550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00E19" w14:textId="77777777" w:rsidR="00987550" w:rsidRPr="00BA49B7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3F986AF" w14:textId="77777777" w:rsidR="00987550" w:rsidRPr="00BA49B7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48720,8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6B0CADB" w14:textId="77777777" w:rsidR="00987550" w:rsidRPr="00BA49B7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48720,8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6300E2" w14:textId="77777777" w:rsidR="00987550" w:rsidRPr="00BA49B7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C25C953" w14:textId="77777777" w:rsidR="00987550" w:rsidRPr="00BA49B7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0A94C38" w14:textId="77777777" w:rsidR="00987550" w:rsidRPr="00BA49B7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9DDDCBA" w14:textId="250652DD" w:rsidR="00987550" w:rsidRPr="00BA49B7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Доля педагогических работников образовательных организаций, получивших ежемесячное денежное вознаграждение за классное руководство в общей численности педагогических работников такой </w:t>
            </w:r>
            <w:r w:rsidR="00FC7C52"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категории -</w:t>
            </w: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100% ежегодно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9CA58" w14:textId="77777777" w:rsidR="00987550" w:rsidRPr="00BA49B7" w:rsidRDefault="00987550" w:rsidP="00A114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1549B4" w:rsidRPr="00BA49B7" w14:paraId="6AC78311" w14:textId="77777777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D6DD7D" w14:textId="77777777" w:rsidR="00987550" w:rsidRPr="00BA49B7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FBD27B" w14:textId="77777777" w:rsidR="00987550" w:rsidRPr="00BA49B7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6C33B" w14:textId="77777777" w:rsidR="00987550" w:rsidRPr="00BA49B7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C5C5D" w14:textId="77777777" w:rsidR="00987550" w:rsidRPr="00BA49B7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042E4" w14:textId="77777777" w:rsidR="00987550" w:rsidRPr="00BA49B7" w:rsidRDefault="0049512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48799,0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2D5E8" w14:textId="77777777" w:rsidR="00987550" w:rsidRPr="00BA49B7" w:rsidRDefault="0049512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48799,0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4FE25" w14:textId="77777777" w:rsidR="00987550" w:rsidRPr="00BA49B7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6BB9E" w14:textId="77777777" w:rsidR="00987550" w:rsidRPr="00BA49B7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F85EA3" w14:textId="77777777" w:rsidR="00987550" w:rsidRPr="00BA49B7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5535C91" w14:textId="77777777" w:rsidR="00987550" w:rsidRPr="00BA49B7" w:rsidRDefault="00987550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32036" w14:textId="77777777" w:rsidR="00987550" w:rsidRPr="00BA49B7" w:rsidRDefault="00987550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14:paraId="54A3CE1D" w14:textId="77777777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FC2003" w14:textId="77777777" w:rsidR="00987550" w:rsidRPr="00BA49B7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64B7E2" w14:textId="77777777" w:rsidR="00987550" w:rsidRPr="00BA49B7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F13B3" w14:textId="77777777" w:rsidR="00987550" w:rsidRPr="00BA49B7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38627" w14:textId="77777777" w:rsidR="00987550" w:rsidRPr="00BA49B7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E74FD" w14:textId="77777777" w:rsidR="00987550" w:rsidRPr="00BA49B7" w:rsidRDefault="00F3549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48121,9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ADA31" w14:textId="77777777" w:rsidR="00987550" w:rsidRPr="00BA49B7" w:rsidRDefault="00F3549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48121,9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139D4" w14:textId="77777777" w:rsidR="00987550" w:rsidRPr="00BA49B7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4646A" w14:textId="77777777" w:rsidR="00987550" w:rsidRPr="00BA49B7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9D0DA6" w14:textId="77777777" w:rsidR="00987550" w:rsidRPr="00BA49B7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C217CA8" w14:textId="77777777" w:rsidR="00987550" w:rsidRPr="00BA49B7" w:rsidRDefault="00987550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833B1" w14:textId="77777777" w:rsidR="00987550" w:rsidRPr="00BA49B7" w:rsidRDefault="00987550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14:paraId="2FD37681" w14:textId="77777777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270CF2" w14:textId="77777777" w:rsidR="00987550" w:rsidRPr="00BA49B7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2874A9" w14:textId="77777777" w:rsidR="00987550" w:rsidRPr="00BA49B7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03B94" w14:textId="77777777" w:rsidR="00987550" w:rsidRPr="00BA49B7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A81D8" w14:textId="77777777" w:rsidR="00987550" w:rsidRPr="00BA49B7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416A8" w14:textId="77777777" w:rsidR="00987550" w:rsidRPr="00BA49B7" w:rsidRDefault="00F3549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48668,8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6070B" w14:textId="77777777" w:rsidR="00987550" w:rsidRPr="00BA49B7" w:rsidRDefault="00F3549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48668,8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90CEF" w14:textId="77777777" w:rsidR="00987550" w:rsidRPr="00BA49B7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201CA" w14:textId="77777777" w:rsidR="00987550" w:rsidRPr="00BA49B7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CBA1D6" w14:textId="77777777" w:rsidR="00987550" w:rsidRPr="00BA49B7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50C6775" w14:textId="77777777" w:rsidR="00987550" w:rsidRPr="00BA49B7" w:rsidRDefault="00987550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9CFBF" w14:textId="77777777" w:rsidR="00987550" w:rsidRPr="00BA49B7" w:rsidRDefault="00987550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14:paraId="3F251C31" w14:textId="77777777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75FB78" w14:textId="77777777" w:rsidR="00987550" w:rsidRPr="00BA49B7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3D04CE" w14:textId="77777777" w:rsidR="00987550" w:rsidRPr="00BA49B7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E475A" w14:textId="77777777" w:rsidR="00987550" w:rsidRPr="00BA49B7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40C8E" w14:textId="77777777" w:rsidR="00987550" w:rsidRPr="00BA49B7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27AA8" w14:textId="77777777" w:rsidR="00987550" w:rsidRPr="00BA49B7" w:rsidRDefault="00F3549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49293,7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8350E" w14:textId="77777777" w:rsidR="00987550" w:rsidRPr="00BA49B7" w:rsidRDefault="00F3549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49293,7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83280" w14:textId="77777777" w:rsidR="00987550" w:rsidRPr="00BA49B7" w:rsidRDefault="00CE35A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63F3A" w14:textId="77777777" w:rsidR="00987550" w:rsidRPr="00BA49B7" w:rsidRDefault="00CE35A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846F09" w14:textId="77777777" w:rsidR="00987550" w:rsidRPr="00BA49B7" w:rsidRDefault="00CE35A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FA47360" w14:textId="77777777" w:rsidR="00987550" w:rsidRPr="00BA49B7" w:rsidRDefault="00987550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B122C" w14:textId="77777777" w:rsidR="00987550" w:rsidRPr="00BA49B7" w:rsidRDefault="00987550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14:paraId="3AD638FF" w14:textId="77777777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B76789" w14:textId="77777777"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0B9D2E" w14:textId="77777777"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9C034" w14:textId="77777777"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F8A91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3CA4B" w14:textId="77777777" w:rsidR="00AC3E27" w:rsidRPr="00BA49B7" w:rsidRDefault="00F3549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243604,2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4958F" w14:textId="77777777" w:rsidR="00AC3E27" w:rsidRPr="00BA49B7" w:rsidRDefault="00F3549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243604,2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A6198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EEB78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C3FF9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F0415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C5E30" w14:textId="77777777" w:rsidR="00AC3E27" w:rsidRPr="00BA49B7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14:paraId="2EC734AD" w14:textId="77777777" w:rsidTr="00843BFB">
        <w:tc>
          <w:tcPr>
            <w:tcW w:w="880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55525" w14:textId="77777777" w:rsidR="00223F57" w:rsidRPr="00BA49B7" w:rsidRDefault="00223F57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1.1.20</w:t>
            </w:r>
          </w:p>
        </w:tc>
        <w:tc>
          <w:tcPr>
            <w:tcW w:w="24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0435C" w14:textId="77777777" w:rsidR="00223F57" w:rsidRPr="00BA49B7" w:rsidRDefault="00223F57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обеспечению противопожарной безопасности образовательных организаций</w:t>
            </w:r>
          </w:p>
        </w:tc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4EEE0" w14:textId="77777777" w:rsidR="00223F57" w:rsidRPr="00BA49B7" w:rsidRDefault="00223F57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14:paraId="761CC1AB" w14:textId="77777777" w:rsidR="00223F57" w:rsidRPr="00BA49B7" w:rsidRDefault="00223F57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EA319" w14:textId="77777777" w:rsidR="00223F57" w:rsidRPr="00BA49B7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3D82A" w14:textId="77777777" w:rsidR="00223F57" w:rsidRPr="00BA49B7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11391,1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8942D" w14:textId="77777777" w:rsidR="00223F57" w:rsidRPr="00BA49B7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A98925" w14:textId="77777777" w:rsidR="00223F57" w:rsidRPr="00BA49B7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F2196" w14:textId="77777777" w:rsidR="00223F57" w:rsidRPr="00BA49B7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11391,1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14:paraId="1EB86CD5" w14:textId="77777777" w:rsidR="00223F57" w:rsidRPr="00BA49B7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2433EC17" w14:textId="77777777" w:rsidR="00223F57" w:rsidRPr="00BA49B7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ОО</w:t>
            </w:r>
            <w:proofErr w:type="gramEnd"/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которых проводятся мероприятия по приведению ОО в соответствие с требованиями надзорных о</w:t>
            </w:r>
            <w:r w:rsidR="00A11409"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рганов – 91 учреждение ежегодно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F4F77C" w14:textId="77777777" w:rsidR="00223F57" w:rsidRPr="00BA49B7" w:rsidRDefault="00223F57" w:rsidP="00A114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1549B4" w:rsidRPr="00BA49B7" w14:paraId="09AA13F3" w14:textId="77777777" w:rsidTr="00843BFB">
        <w:tc>
          <w:tcPr>
            <w:tcW w:w="880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CA897" w14:textId="77777777" w:rsidR="00223F57" w:rsidRPr="00BA49B7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C773B" w14:textId="77777777" w:rsidR="00223F57" w:rsidRPr="00BA49B7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6EC1F" w14:textId="77777777" w:rsidR="00223F57" w:rsidRPr="00BA49B7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D4B5D" w14:textId="77777777" w:rsidR="00223F57" w:rsidRPr="00BA49B7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0EA0E" w14:textId="77777777" w:rsidR="00223F57" w:rsidRPr="00BA49B7" w:rsidRDefault="0010298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11755,6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FE890" w14:textId="77777777" w:rsidR="00223F57" w:rsidRPr="00BA49B7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9AF1C" w14:textId="77777777" w:rsidR="00223F57" w:rsidRPr="00BA49B7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F93FE" w14:textId="77777777" w:rsidR="00223F57" w:rsidRPr="00BA49B7" w:rsidRDefault="0010298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11755,6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3D7AC6" w14:textId="77777777" w:rsidR="00223F57" w:rsidRPr="00BA49B7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</w:tcBorders>
          </w:tcPr>
          <w:p w14:paraId="6D9BCF60" w14:textId="77777777" w:rsidR="00223F57" w:rsidRPr="00BA49B7" w:rsidRDefault="00223F5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6F80BA" w14:textId="77777777" w:rsidR="00223F57" w:rsidRPr="00BA49B7" w:rsidRDefault="00223F5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14:paraId="56811FDA" w14:textId="77777777" w:rsidTr="00843BFB">
        <w:tc>
          <w:tcPr>
            <w:tcW w:w="880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C037A" w14:textId="77777777" w:rsidR="00DC70B4" w:rsidRPr="00BA49B7" w:rsidRDefault="00DC70B4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E53FC" w14:textId="77777777" w:rsidR="00DC70B4" w:rsidRPr="00BA49B7" w:rsidRDefault="00DC70B4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8BD44" w14:textId="77777777" w:rsidR="00DC70B4" w:rsidRPr="00BA49B7" w:rsidRDefault="00DC70B4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1C7EC" w14:textId="77777777" w:rsidR="00DC70B4" w:rsidRPr="00BA49B7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F89FE" w14:textId="77777777" w:rsidR="00DC70B4" w:rsidRPr="00BA49B7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14447,7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DA646" w14:textId="77777777" w:rsidR="00DC70B4" w:rsidRPr="00BA49B7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08C78" w14:textId="77777777" w:rsidR="00DC70B4" w:rsidRPr="00BA49B7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9A48C" w14:textId="77777777" w:rsidR="00DC70B4" w:rsidRPr="00BA49B7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14447,7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4A573D" w14:textId="77777777" w:rsidR="00DC70B4" w:rsidRPr="00BA49B7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</w:tcBorders>
          </w:tcPr>
          <w:p w14:paraId="7D01AAD4" w14:textId="77777777" w:rsidR="00DC70B4" w:rsidRPr="00BA49B7" w:rsidRDefault="00DC70B4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0387E4" w14:textId="77777777" w:rsidR="00DC70B4" w:rsidRPr="00BA49B7" w:rsidRDefault="00DC70B4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14:paraId="688EEA12" w14:textId="77777777" w:rsidTr="00843BFB">
        <w:tc>
          <w:tcPr>
            <w:tcW w:w="880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FC8DC" w14:textId="77777777" w:rsidR="00DC70B4" w:rsidRPr="00BA49B7" w:rsidRDefault="00DC70B4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97185" w14:textId="77777777" w:rsidR="00DC70B4" w:rsidRPr="00BA49B7" w:rsidRDefault="00DC70B4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4CDBE" w14:textId="77777777" w:rsidR="00DC70B4" w:rsidRPr="00BA49B7" w:rsidRDefault="00DC70B4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59E02" w14:textId="77777777" w:rsidR="00DC70B4" w:rsidRPr="00BA49B7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B7E1A" w14:textId="77777777" w:rsidR="00DC70B4" w:rsidRPr="00BA49B7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17854,4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1A14F" w14:textId="77777777" w:rsidR="00DC70B4" w:rsidRPr="00BA49B7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622D3" w14:textId="77777777" w:rsidR="00DC70B4" w:rsidRPr="00BA49B7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2CB4C" w14:textId="77777777" w:rsidR="00DC70B4" w:rsidRPr="00BA49B7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17854,4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7E09DC" w14:textId="77777777" w:rsidR="00DC70B4" w:rsidRPr="00BA49B7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</w:tcBorders>
          </w:tcPr>
          <w:p w14:paraId="774D2272" w14:textId="77777777" w:rsidR="00DC70B4" w:rsidRPr="00BA49B7" w:rsidRDefault="00DC70B4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2F7456" w14:textId="77777777" w:rsidR="00DC70B4" w:rsidRPr="00BA49B7" w:rsidRDefault="00DC70B4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14:paraId="57501804" w14:textId="77777777" w:rsidTr="00843BFB">
        <w:tc>
          <w:tcPr>
            <w:tcW w:w="880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6A4C8" w14:textId="77777777" w:rsidR="00DC70B4" w:rsidRPr="00BA49B7" w:rsidRDefault="00DC70B4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C6A3D" w14:textId="77777777" w:rsidR="00DC70B4" w:rsidRPr="00BA49B7" w:rsidRDefault="00DC70B4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4A159" w14:textId="77777777" w:rsidR="00DC70B4" w:rsidRPr="00BA49B7" w:rsidRDefault="00DC70B4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E781F" w14:textId="77777777" w:rsidR="00DC70B4" w:rsidRPr="00BA49B7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31E38" w14:textId="77777777" w:rsidR="00DC70B4" w:rsidRPr="00BA49B7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17854,4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B25D5" w14:textId="77777777" w:rsidR="00DC70B4" w:rsidRPr="00BA49B7" w:rsidRDefault="00CE35A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72DE7" w14:textId="77777777" w:rsidR="00DC70B4" w:rsidRPr="00BA49B7" w:rsidRDefault="00CE35A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8C25E" w14:textId="77777777" w:rsidR="00DC70B4" w:rsidRPr="00BA49B7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17854,4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358CFC" w14:textId="77777777" w:rsidR="00DC70B4" w:rsidRPr="00BA49B7" w:rsidRDefault="00CE35A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666E4456" w14:textId="77777777" w:rsidR="00DC70B4" w:rsidRPr="00BA49B7" w:rsidRDefault="00DC70B4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407833" w14:textId="77777777" w:rsidR="00DC70B4" w:rsidRPr="00BA49B7" w:rsidRDefault="00DC70B4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14:paraId="4264F3F9" w14:textId="77777777" w:rsidTr="00843BFB">
        <w:tc>
          <w:tcPr>
            <w:tcW w:w="880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622FA" w14:textId="77777777"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89C47" w14:textId="77777777"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FFFE6" w14:textId="77777777"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8E58E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B71F8" w14:textId="77777777" w:rsidR="00AC3E27" w:rsidRPr="00BA49B7" w:rsidRDefault="0010298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73303,2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01AD2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C1E16C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1E518" w14:textId="77777777" w:rsidR="00AC3E27" w:rsidRPr="00BA49B7" w:rsidRDefault="0010298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73303,2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14:paraId="1CEEA309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</w:tcBorders>
          </w:tcPr>
          <w:p w14:paraId="09F15788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B7A5EC" w14:textId="77777777" w:rsidR="00AC3E27" w:rsidRPr="00BA49B7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14:paraId="6F732E24" w14:textId="77777777" w:rsidTr="00843BFB"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F07BDD" w14:textId="77777777" w:rsidR="00223F57" w:rsidRPr="00BA49B7" w:rsidRDefault="00223F57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1.1.21</w:t>
            </w:r>
          </w:p>
        </w:tc>
        <w:tc>
          <w:tcPr>
            <w:tcW w:w="24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CC900B" w14:textId="77777777" w:rsidR="00223F57" w:rsidRPr="00BA49B7" w:rsidRDefault="00223F57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Мероприятия по антитеррористической </w:t>
            </w: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защищенности в   муниципальных образовательных организациях</w:t>
            </w:r>
          </w:p>
        </w:tc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EF020" w14:textId="77777777" w:rsidR="00223F57" w:rsidRPr="00BA49B7" w:rsidRDefault="00223F57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-</w:t>
            </w:r>
          </w:p>
          <w:p w14:paraId="7F0EFEAC" w14:textId="77777777" w:rsidR="00223F57" w:rsidRPr="00BA49B7" w:rsidRDefault="00223F57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4D00D8" w14:textId="77777777" w:rsidR="00223F57" w:rsidRPr="00BA49B7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26621F" w14:textId="77777777" w:rsidR="00223F57" w:rsidRPr="00BA49B7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28897,2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EF848" w14:textId="77777777" w:rsidR="00223F57" w:rsidRPr="00BA49B7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7C4C4" w14:textId="77777777" w:rsidR="00223F57" w:rsidRPr="00BA49B7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4482E" w14:textId="77777777" w:rsidR="00223F57" w:rsidRPr="00BA49B7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28897,2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14:paraId="1D71D04C" w14:textId="77777777" w:rsidR="00223F57" w:rsidRPr="00BA49B7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250C74E" w14:textId="77777777" w:rsidR="00223F57" w:rsidRPr="00BA49B7" w:rsidRDefault="00223F57" w:rsidP="00A11409">
            <w:pPr>
              <w:spacing w:after="0" w:line="240" w:lineRule="auto"/>
              <w:ind w:firstLine="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hAnsi="Times New Roman" w:cs="Times New Roman"/>
                <w:sz w:val="20"/>
                <w:szCs w:val="20"/>
              </w:rPr>
              <w:t>2022-202</w:t>
            </w:r>
            <w:r w:rsidR="00CE35A8" w:rsidRPr="00BA49B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BA49B7">
              <w:rPr>
                <w:rFonts w:ascii="Times New Roman" w:hAnsi="Times New Roman" w:cs="Times New Roman"/>
                <w:sz w:val="20"/>
                <w:szCs w:val="20"/>
              </w:rPr>
              <w:t xml:space="preserve"> годы - обслуживание «тревожной </w:t>
            </w:r>
            <w:r w:rsidRPr="00BA49B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кнопки» в 91 ОО;</w:t>
            </w:r>
          </w:p>
          <w:p w14:paraId="5FFAD10D" w14:textId="77777777" w:rsidR="00223F57" w:rsidRPr="00BA49B7" w:rsidRDefault="00223F57" w:rsidP="00A11409">
            <w:pPr>
              <w:spacing w:after="0" w:line="240" w:lineRule="auto"/>
              <w:ind w:firstLine="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hAnsi="Times New Roman" w:cs="Times New Roman"/>
                <w:sz w:val="20"/>
                <w:szCs w:val="20"/>
              </w:rPr>
              <w:t>2022-202</w:t>
            </w:r>
            <w:r w:rsidR="00CE35A8" w:rsidRPr="00BA49B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BA49B7">
              <w:rPr>
                <w:rFonts w:ascii="Times New Roman" w:hAnsi="Times New Roman" w:cs="Times New Roman"/>
                <w:sz w:val="20"/>
                <w:szCs w:val="20"/>
              </w:rPr>
              <w:t xml:space="preserve"> годы - обеспечение специализированной охраны в 89 ОО; 2022 год - установка дополнительных видеокамер в 54 ОО; 2022-202</w:t>
            </w:r>
            <w:r w:rsidR="00CE35A8" w:rsidRPr="00BA49B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BA49B7">
              <w:rPr>
                <w:rFonts w:ascii="Times New Roman" w:hAnsi="Times New Roman" w:cs="Times New Roman"/>
                <w:sz w:val="20"/>
                <w:szCs w:val="20"/>
              </w:rPr>
              <w:t xml:space="preserve"> годы -  обслуживание видеонаблюдения в 91 ОО; 2022 год - изготовление проектов по установке системы оповещения и управления эвакуацией при ЧС в 21ОО;</w:t>
            </w:r>
          </w:p>
          <w:p w14:paraId="3432D822" w14:textId="77777777" w:rsidR="00A11409" w:rsidRPr="00BA49B7" w:rsidRDefault="00223F57" w:rsidP="00A114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49B7">
              <w:rPr>
                <w:rFonts w:ascii="Times New Roman" w:hAnsi="Times New Roman" w:cs="Times New Roman"/>
                <w:sz w:val="20"/>
                <w:szCs w:val="20"/>
              </w:rPr>
              <w:t xml:space="preserve">монтаж охранного освещения территории в3 ОО; приобретение металлодетектора для 1 ОО; монтаж дополнительных камер с целью устранения слепых зон в системе видеонаблюдения в   4 ОО; 2023 год - </w:t>
            </w:r>
            <w:r w:rsidRPr="00BA49B7">
              <w:rPr>
                <w:rFonts w:ascii="Times New Roman" w:hAnsi="Times New Roman" w:cs="Times New Roman"/>
                <w:sz w:val="18"/>
                <w:szCs w:val="18"/>
              </w:rPr>
              <w:t>монтаж системы оповещения и управления эвакуацией лиц при угрозе и возникновения ЧС в 70 ОО,  монт</w:t>
            </w:r>
            <w:r w:rsidR="00A11409" w:rsidRPr="00BA49B7">
              <w:rPr>
                <w:rFonts w:ascii="Times New Roman" w:hAnsi="Times New Roman" w:cs="Times New Roman"/>
                <w:sz w:val="18"/>
                <w:szCs w:val="18"/>
              </w:rPr>
              <w:t>аж охранной сигнализации</w:t>
            </w:r>
          </w:p>
          <w:p w14:paraId="1D9A6639" w14:textId="77777777" w:rsidR="00223F57" w:rsidRPr="00BA49B7" w:rsidRDefault="00A11409" w:rsidP="00A114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hAnsi="Times New Roman" w:cs="Times New Roman"/>
                <w:sz w:val="18"/>
                <w:szCs w:val="18"/>
              </w:rPr>
              <w:t xml:space="preserve"> в 9 ОО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7505254" w14:textId="77777777" w:rsidR="00223F57" w:rsidRPr="00BA49B7" w:rsidRDefault="00223F57" w:rsidP="00A114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Заказчики, исполнители - ОО, </w:t>
            </w: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главный распорядитель - управление образованием</w:t>
            </w:r>
          </w:p>
        </w:tc>
      </w:tr>
      <w:tr w:rsidR="001549B4" w:rsidRPr="00BA49B7" w14:paraId="3907A384" w14:textId="77777777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BDFBD0" w14:textId="77777777" w:rsidR="00223F57" w:rsidRPr="00BA49B7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722139" w14:textId="77777777" w:rsidR="00223F57" w:rsidRPr="00BA49B7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14632" w14:textId="77777777" w:rsidR="00223F57" w:rsidRPr="00BA49B7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9ED8BD" w14:textId="77777777" w:rsidR="00223F57" w:rsidRPr="00BA49B7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D85B4" w14:textId="77777777" w:rsidR="00223F57" w:rsidRPr="00BA49B7" w:rsidRDefault="0031092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53645,0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F2954" w14:textId="77777777" w:rsidR="00223F57" w:rsidRPr="00BA49B7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13450" w14:textId="77777777" w:rsidR="00223F57" w:rsidRPr="00BA49B7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0AEC4" w14:textId="77777777" w:rsidR="00223F57" w:rsidRPr="00BA49B7" w:rsidRDefault="0031092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53645,0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4D568B" w14:textId="77777777" w:rsidR="00223F57" w:rsidRPr="00BA49B7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8FDD4F5" w14:textId="77777777" w:rsidR="00223F57" w:rsidRPr="00BA49B7" w:rsidRDefault="00223F5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CDF9944" w14:textId="77777777" w:rsidR="00223F57" w:rsidRPr="00BA49B7" w:rsidRDefault="00223F5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14:paraId="0844D3E6" w14:textId="77777777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18C250" w14:textId="77777777" w:rsidR="00223F57" w:rsidRPr="00BA49B7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E35C37" w14:textId="77777777" w:rsidR="00223F57" w:rsidRPr="00BA49B7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58C37" w14:textId="77777777" w:rsidR="00223F57" w:rsidRPr="00BA49B7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F0D27A" w14:textId="77777777" w:rsidR="00223F57" w:rsidRPr="00BA49B7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76A83" w14:textId="77777777" w:rsidR="00223F57" w:rsidRPr="00BA49B7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27239,0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DF56A" w14:textId="77777777" w:rsidR="00223F57" w:rsidRPr="00BA49B7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CA47A" w14:textId="77777777" w:rsidR="00223F57" w:rsidRPr="00BA49B7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E7BF1" w14:textId="77777777" w:rsidR="00223F57" w:rsidRPr="00BA49B7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27239,0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75990E" w14:textId="77777777" w:rsidR="00223F57" w:rsidRPr="00BA49B7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87D8A06" w14:textId="77777777" w:rsidR="00223F57" w:rsidRPr="00BA49B7" w:rsidRDefault="00223F5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324DD27" w14:textId="77777777" w:rsidR="00223F57" w:rsidRPr="00BA49B7" w:rsidRDefault="00223F5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14:paraId="5F48C2BF" w14:textId="77777777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81D0E8" w14:textId="77777777" w:rsidR="00223F57" w:rsidRPr="00BA49B7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383085" w14:textId="77777777" w:rsidR="00223F57" w:rsidRPr="00BA49B7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A28CC" w14:textId="77777777" w:rsidR="00223F57" w:rsidRPr="00BA49B7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EBE2B7" w14:textId="77777777" w:rsidR="00223F57" w:rsidRPr="00BA49B7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6560B2" w14:textId="77777777" w:rsidR="00223F57" w:rsidRPr="00BA49B7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48155,2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B5AD1" w14:textId="77777777" w:rsidR="00223F57" w:rsidRPr="00BA49B7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7C8B6" w14:textId="77777777" w:rsidR="00223F57" w:rsidRPr="00BA49B7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BBE38" w14:textId="77777777" w:rsidR="00223F57" w:rsidRPr="00BA49B7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48155,2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14:paraId="0B3D247E" w14:textId="77777777" w:rsidR="00223F57" w:rsidRPr="00BA49B7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3ADA773" w14:textId="77777777" w:rsidR="00223F57" w:rsidRPr="00BA49B7" w:rsidRDefault="00223F5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7FDD106" w14:textId="77777777" w:rsidR="00223F57" w:rsidRPr="00BA49B7" w:rsidRDefault="00223F5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14:paraId="193CDBD5" w14:textId="77777777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640510" w14:textId="77777777" w:rsidR="00223F57" w:rsidRPr="00BA49B7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22EAF6" w14:textId="77777777" w:rsidR="00223F57" w:rsidRPr="00BA49B7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CC963" w14:textId="77777777" w:rsidR="00223F57" w:rsidRPr="00BA49B7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E6DBFE" w14:textId="77777777" w:rsidR="00223F57" w:rsidRPr="00BA49B7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927105" w14:textId="77777777" w:rsidR="00223F57" w:rsidRPr="00BA49B7" w:rsidRDefault="007B045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48155,2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6AD2D" w14:textId="77777777" w:rsidR="00223F57" w:rsidRPr="00BA49B7" w:rsidRDefault="00CE35A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E6174" w14:textId="77777777" w:rsidR="00223F57" w:rsidRPr="00BA49B7" w:rsidRDefault="00CE35A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D6B44" w14:textId="77777777" w:rsidR="00223F57" w:rsidRPr="00BA49B7" w:rsidRDefault="007B045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48155,2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14:paraId="6FE8FE85" w14:textId="77777777" w:rsidR="00223F57" w:rsidRPr="00BA49B7" w:rsidRDefault="00CE35A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87926F5" w14:textId="77777777" w:rsidR="00223F57" w:rsidRPr="00BA49B7" w:rsidRDefault="00223F5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AD85B8C" w14:textId="77777777" w:rsidR="00223F57" w:rsidRPr="00BA49B7" w:rsidRDefault="00223F5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14:paraId="30E16788" w14:textId="77777777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CA4947" w14:textId="77777777"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6A0CE6" w14:textId="77777777"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DA0CF" w14:textId="77777777"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8EE318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AAC48A" w14:textId="77777777" w:rsidR="00AC3E27" w:rsidRPr="00BA49B7" w:rsidRDefault="0031092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206091,6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2E483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52B29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5BF3B" w14:textId="77777777" w:rsidR="00AC3E27" w:rsidRPr="00BA49B7" w:rsidRDefault="0031092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206091,6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14:paraId="5CD5ED4F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FDD65B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6150EB1" w14:textId="77777777" w:rsidR="00AC3E27" w:rsidRPr="00BA49B7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14:paraId="30B472A2" w14:textId="77777777" w:rsidTr="00843BFB"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24D8DF8" w14:textId="77777777" w:rsidR="00223F57" w:rsidRPr="00BA49B7" w:rsidRDefault="00223F57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1.1.22</w:t>
            </w:r>
          </w:p>
        </w:tc>
        <w:tc>
          <w:tcPr>
            <w:tcW w:w="24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44C3A77" w14:textId="77777777" w:rsidR="00223F57" w:rsidRPr="00BA49B7" w:rsidRDefault="00223F57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Участие в профилактике терроризма в части обеспечение инженерно-технической защищенности муниципальных образовательных организаций</w:t>
            </w:r>
          </w:p>
        </w:tc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B6B92C3" w14:textId="77777777" w:rsidR="00223F57" w:rsidRPr="00BA49B7" w:rsidRDefault="00223F57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14:paraId="68EA3122" w14:textId="77777777" w:rsidR="00223F57" w:rsidRPr="00BA49B7" w:rsidRDefault="00223F57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6BCD93" w14:textId="77777777" w:rsidR="00223F57" w:rsidRPr="00BA49B7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BA73A4" w14:textId="77777777" w:rsidR="00223F57" w:rsidRPr="00BA49B7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20877,0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34282" w14:textId="77777777" w:rsidR="00223F57" w:rsidRPr="00BA49B7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B264E" w14:textId="77777777" w:rsidR="00223F57" w:rsidRPr="00BA49B7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8164,3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95734" w14:textId="77777777" w:rsidR="00223F57" w:rsidRPr="00BA49B7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12712,7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14:paraId="666329B3" w14:textId="77777777" w:rsidR="00223F57" w:rsidRPr="00BA49B7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543A0A2" w14:textId="41A1A952" w:rsidR="00223F57" w:rsidRPr="0044155E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4155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2022 </w:t>
            </w:r>
            <w:r w:rsidR="00FC7C52" w:rsidRPr="0044155E">
              <w:rPr>
                <w:rFonts w:ascii="Times New Roman" w:eastAsia="Times New Roman" w:hAnsi="Times New Roman" w:cs="Times New Roman"/>
                <w:sz w:val="20"/>
                <w:szCs w:val="20"/>
              </w:rPr>
              <w:t>год -</w:t>
            </w:r>
            <w:r w:rsidRPr="0044155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проведены работы по инженерно-технической защищенности в 14 ОО;</w:t>
            </w:r>
          </w:p>
          <w:p w14:paraId="0E7609D9" w14:textId="1DBFA542" w:rsidR="00223F57" w:rsidRDefault="00223F57" w:rsidP="0044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4155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2023 </w:t>
            </w:r>
            <w:r w:rsidR="00FC7C52" w:rsidRPr="0044155E">
              <w:rPr>
                <w:rFonts w:ascii="Times New Roman" w:eastAsia="Times New Roman" w:hAnsi="Times New Roman" w:cs="Times New Roman"/>
                <w:sz w:val="20"/>
                <w:szCs w:val="20"/>
              </w:rPr>
              <w:t>год -</w:t>
            </w:r>
            <w:r w:rsidRPr="0044155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проведены работы по инженерно-технической защищенности в</w:t>
            </w:r>
            <w:r w:rsidR="00955EB9" w:rsidRPr="0044155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44155E" w:rsidRPr="0044155E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 w:rsidRPr="0044155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ОО</w:t>
            </w:r>
            <w:r w:rsidR="0044155E" w:rsidRPr="0044155E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</w:p>
          <w:p w14:paraId="616476A3" w14:textId="77777777" w:rsidR="0044155E" w:rsidRPr="00BA49B7" w:rsidRDefault="0044155E" w:rsidP="0044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2024 год -будет проведены работы </w:t>
            </w:r>
            <w:r w:rsidRPr="0044155E">
              <w:rPr>
                <w:rFonts w:ascii="Times New Roman" w:eastAsia="Times New Roman" w:hAnsi="Times New Roman" w:cs="Times New Roman"/>
                <w:sz w:val="20"/>
                <w:szCs w:val="20"/>
              </w:rPr>
              <w:t>по инженерно-технической защищенности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12 ОО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83CE1" w14:textId="77777777" w:rsidR="00223F57" w:rsidRPr="00BA49B7" w:rsidRDefault="00223F57" w:rsidP="00A114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</w:t>
            </w:r>
            <w:r w:rsidR="00A11409"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итель - управление образованием</w:t>
            </w:r>
          </w:p>
        </w:tc>
      </w:tr>
      <w:tr w:rsidR="001549B4" w:rsidRPr="00BA49B7" w14:paraId="1C49E3D0" w14:textId="77777777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59E841A" w14:textId="77777777" w:rsidR="00223F57" w:rsidRPr="00BA49B7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D3E855A" w14:textId="77777777" w:rsidR="00223F57" w:rsidRPr="00BA49B7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28EB877" w14:textId="77777777" w:rsidR="00223F57" w:rsidRPr="00BA49B7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47A74B" w14:textId="77777777" w:rsidR="00223F57" w:rsidRPr="00BA49B7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E9979B" w14:textId="77777777" w:rsidR="00223F57" w:rsidRPr="00BA49B7" w:rsidRDefault="007425F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19304,5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9C0FF" w14:textId="77777777" w:rsidR="00223F57" w:rsidRPr="00BA49B7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DA624" w14:textId="77777777" w:rsidR="00223F57" w:rsidRPr="00BA49B7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916,5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B930F" w14:textId="77777777" w:rsidR="00223F57" w:rsidRPr="00BA49B7" w:rsidRDefault="007425F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18388,0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14:paraId="5AC59A70" w14:textId="77777777" w:rsidR="00223F57" w:rsidRPr="00BA49B7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9C29B6B" w14:textId="77777777" w:rsidR="00223F57" w:rsidRPr="00BA49B7" w:rsidRDefault="00223F5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144D1" w14:textId="77777777" w:rsidR="00223F57" w:rsidRPr="00BA49B7" w:rsidRDefault="00223F5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14:paraId="3CC578C2" w14:textId="77777777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9B56CE4" w14:textId="77777777" w:rsidR="00223F57" w:rsidRPr="00BA49B7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01F47DD" w14:textId="77777777" w:rsidR="00223F57" w:rsidRPr="00BA49B7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B14A560" w14:textId="77777777" w:rsidR="00223F57" w:rsidRPr="00BA49B7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1947A4" w14:textId="77777777" w:rsidR="00223F57" w:rsidRPr="00BA49B7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DE2A7A" w14:textId="77777777" w:rsidR="00223F57" w:rsidRPr="00BA49B7" w:rsidRDefault="007B045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26254,4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08A99" w14:textId="77777777" w:rsidR="00223F57" w:rsidRPr="00BA49B7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1E83A" w14:textId="77777777" w:rsidR="00223F57" w:rsidRPr="00BA49B7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6A7FA" w14:textId="77777777" w:rsidR="00223F57" w:rsidRPr="00BA49B7" w:rsidRDefault="007B045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26254,4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14:paraId="0676F06D" w14:textId="77777777" w:rsidR="00223F57" w:rsidRPr="00BA49B7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BF232EF" w14:textId="77777777" w:rsidR="00223F57" w:rsidRPr="00BA49B7" w:rsidRDefault="00223F5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8AA2E" w14:textId="77777777" w:rsidR="00223F57" w:rsidRPr="00BA49B7" w:rsidRDefault="00223F5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14:paraId="11FE069D" w14:textId="77777777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EB68057" w14:textId="77777777" w:rsidR="00223F57" w:rsidRPr="00BA49B7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A668FF4" w14:textId="77777777" w:rsidR="00223F57" w:rsidRPr="00BA49B7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BAD5158" w14:textId="77777777" w:rsidR="00223F57" w:rsidRPr="00BA49B7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165E4F" w14:textId="77777777" w:rsidR="00223F57" w:rsidRPr="00BA49B7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2CBF29" w14:textId="77777777" w:rsidR="00223F57" w:rsidRPr="00BA49B7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E6628" w14:textId="77777777" w:rsidR="00223F57" w:rsidRPr="00BA49B7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1D357" w14:textId="77777777" w:rsidR="00223F57" w:rsidRPr="00BA49B7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57D08" w14:textId="77777777" w:rsidR="00223F57" w:rsidRPr="00BA49B7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14:paraId="5D7A803C" w14:textId="77777777" w:rsidR="00223F57" w:rsidRPr="00BA49B7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F966007" w14:textId="77777777" w:rsidR="00223F57" w:rsidRPr="00BA49B7" w:rsidRDefault="00223F5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ECB68" w14:textId="77777777" w:rsidR="00223F57" w:rsidRPr="00BA49B7" w:rsidRDefault="00223F5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14:paraId="19D3D623" w14:textId="77777777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950607E" w14:textId="77777777" w:rsidR="00223F57" w:rsidRPr="00BA49B7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B92A919" w14:textId="77777777" w:rsidR="00223F57" w:rsidRPr="00BA49B7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46E106E" w14:textId="77777777" w:rsidR="00223F57" w:rsidRPr="00BA49B7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79189D" w14:textId="77777777" w:rsidR="00223F57" w:rsidRPr="00BA49B7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B211E8" w14:textId="77777777" w:rsidR="00223F57" w:rsidRPr="00BA49B7" w:rsidRDefault="00CE35A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5C712" w14:textId="77777777" w:rsidR="00223F57" w:rsidRPr="00BA49B7" w:rsidRDefault="00CE35A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2FCEA" w14:textId="77777777" w:rsidR="00223F57" w:rsidRPr="00BA49B7" w:rsidRDefault="00CE35A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D951E" w14:textId="77777777" w:rsidR="00223F57" w:rsidRPr="00BA49B7" w:rsidRDefault="00CE35A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14:paraId="064E8056" w14:textId="77777777" w:rsidR="00223F57" w:rsidRPr="00BA49B7" w:rsidRDefault="00CE35A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C9E0DF4" w14:textId="77777777" w:rsidR="00223F57" w:rsidRPr="00BA49B7" w:rsidRDefault="00223F5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A11A6" w14:textId="77777777" w:rsidR="00223F57" w:rsidRPr="00BA49B7" w:rsidRDefault="00223F5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14:paraId="50CA9249" w14:textId="77777777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ECAC578" w14:textId="77777777"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40674BE" w14:textId="77777777"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6B98972" w14:textId="77777777"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DAADF7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507E27" w14:textId="77777777" w:rsidR="00AC3E27" w:rsidRPr="00BA49B7" w:rsidRDefault="007425F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66435,9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45218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E37D6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9080,8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0F3C5" w14:textId="77777777" w:rsidR="00AC3E27" w:rsidRPr="00BA49B7" w:rsidRDefault="007425F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57355,1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14:paraId="15D49D0B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99659F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C4832" w14:textId="77777777" w:rsidR="00AC3E27" w:rsidRPr="00BA49B7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14:paraId="5043DC65" w14:textId="77777777" w:rsidTr="00843BFB"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65AD87C" w14:textId="77777777" w:rsidR="00456F8D" w:rsidRPr="00BA49B7" w:rsidRDefault="00456F8D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1.1.23</w:t>
            </w:r>
          </w:p>
        </w:tc>
        <w:tc>
          <w:tcPr>
            <w:tcW w:w="24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62FB7FB" w14:textId="77777777" w:rsidR="00456F8D" w:rsidRPr="00BA49B7" w:rsidRDefault="00456F8D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Материально-техническое и финансовое обеспечение </w:t>
            </w:r>
            <w:proofErr w:type="gramStart"/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деятельности  управления</w:t>
            </w:r>
            <w:proofErr w:type="gramEnd"/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образованием  </w:t>
            </w:r>
          </w:p>
        </w:tc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FB1F518" w14:textId="77777777" w:rsidR="00456F8D" w:rsidRPr="00BA49B7" w:rsidRDefault="00456F8D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-</w:t>
            </w:r>
          </w:p>
          <w:p w14:paraId="79147C8C" w14:textId="77777777" w:rsidR="00456F8D" w:rsidRPr="00BA49B7" w:rsidRDefault="00456F8D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FAF71B" w14:textId="77777777"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E67E2F" w14:textId="77777777"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12560,5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38D78" w14:textId="77777777"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D6F781" w14:textId="77777777"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1F192" w14:textId="77777777"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12560,5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14:paraId="58FD427B" w14:textId="77777777"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6EC5DBA" w14:textId="77777777"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функций органа местного самоуправления -100%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4D45168" w14:textId="77777777" w:rsidR="00456F8D" w:rsidRPr="00BA49B7" w:rsidRDefault="00456F8D" w:rsidP="00A114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Заказчик, исполнитель, главный </w:t>
            </w: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распорядитель - управление образованием</w:t>
            </w:r>
          </w:p>
        </w:tc>
      </w:tr>
      <w:tr w:rsidR="001549B4" w:rsidRPr="00BA49B7" w14:paraId="2856F03D" w14:textId="77777777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66AF1D2" w14:textId="77777777" w:rsidR="00456F8D" w:rsidRPr="00BA49B7" w:rsidRDefault="00456F8D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FCBEB0A" w14:textId="77777777" w:rsidR="00456F8D" w:rsidRPr="00BA49B7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D04D219" w14:textId="77777777" w:rsidR="00456F8D" w:rsidRPr="00BA49B7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FCDF67" w14:textId="77777777"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32F7B" w14:textId="77777777"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13020,7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18350" w14:textId="77777777"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750D4" w14:textId="77777777"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4BAC4" w14:textId="77777777"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13020,7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4DE4AA" w14:textId="77777777"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B4A4A70" w14:textId="77777777" w:rsidR="00456F8D" w:rsidRPr="00BA49B7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C168E1F" w14:textId="77777777" w:rsidR="00456F8D" w:rsidRPr="00BA49B7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14:paraId="449BB90A" w14:textId="77777777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A4B17BF" w14:textId="77777777" w:rsidR="00456F8D" w:rsidRPr="00BA49B7" w:rsidRDefault="00456F8D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DDACE16" w14:textId="77777777" w:rsidR="00456F8D" w:rsidRPr="00BA49B7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E20D158" w14:textId="77777777" w:rsidR="00456F8D" w:rsidRPr="00BA49B7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0C1560" w14:textId="77777777"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D002E" w14:textId="77777777" w:rsidR="00456F8D" w:rsidRPr="00BA49B7" w:rsidRDefault="001549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13705,9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CCBBE" w14:textId="77777777"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0E235" w14:textId="77777777"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2EF35" w14:textId="77777777" w:rsidR="00456F8D" w:rsidRPr="00BA49B7" w:rsidRDefault="001549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13705,9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8FB852" w14:textId="77777777"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C9EE321" w14:textId="77777777" w:rsidR="00456F8D" w:rsidRPr="00BA49B7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67C2B73" w14:textId="77777777" w:rsidR="00456F8D" w:rsidRPr="00BA49B7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14:paraId="2856FEC2" w14:textId="77777777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5167B71" w14:textId="77777777" w:rsidR="00456F8D" w:rsidRPr="00BA49B7" w:rsidRDefault="00456F8D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A8A6A7A" w14:textId="77777777" w:rsidR="00456F8D" w:rsidRPr="00BA49B7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23AEA6" w14:textId="77777777" w:rsidR="00456F8D" w:rsidRPr="00BA49B7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EFF877" w14:textId="77777777"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B9EC2" w14:textId="77777777" w:rsidR="00456F8D" w:rsidRPr="00BA49B7" w:rsidRDefault="007B045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14150,2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654CA" w14:textId="77777777"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FB1D5" w14:textId="77777777"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61A50" w14:textId="77777777" w:rsidR="00456F8D" w:rsidRPr="00BA49B7" w:rsidRDefault="007B045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14150,2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CC3220" w14:textId="77777777"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6ABBEE8" w14:textId="77777777" w:rsidR="00456F8D" w:rsidRPr="00BA49B7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5C7AD7B" w14:textId="77777777" w:rsidR="00456F8D" w:rsidRPr="00BA49B7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14:paraId="50CA6ECA" w14:textId="77777777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C781F5C" w14:textId="77777777" w:rsidR="00456F8D" w:rsidRPr="00BA49B7" w:rsidRDefault="00456F8D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757DFD2" w14:textId="77777777" w:rsidR="00456F8D" w:rsidRPr="00BA49B7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1323523" w14:textId="77777777" w:rsidR="00456F8D" w:rsidRPr="00BA49B7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2D3BE2" w14:textId="77777777"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F2178" w14:textId="77777777" w:rsidR="00456F8D" w:rsidRPr="00BA49B7" w:rsidRDefault="007B045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14150,2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3E6AB" w14:textId="77777777" w:rsidR="00456F8D" w:rsidRPr="00BA49B7" w:rsidRDefault="0071519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4DB14" w14:textId="77777777" w:rsidR="00456F8D" w:rsidRPr="00BA49B7" w:rsidRDefault="0071519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56782" w14:textId="77777777" w:rsidR="00456F8D" w:rsidRPr="00BA49B7" w:rsidRDefault="007B045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14150,2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70A685" w14:textId="77777777" w:rsidR="00456F8D" w:rsidRPr="00BA49B7" w:rsidRDefault="0071519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B0E9F3" w14:textId="77777777" w:rsidR="00456F8D" w:rsidRPr="00BA49B7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B0BDA82" w14:textId="77777777" w:rsidR="00456F8D" w:rsidRPr="00BA49B7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14:paraId="564302B4" w14:textId="77777777" w:rsidTr="00843BFB">
        <w:tc>
          <w:tcPr>
            <w:tcW w:w="8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0912C1" w14:textId="77777777" w:rsidR="00AC3E27" w:rsidRPr="00BA49B7" w:rsidRDefault="00AC3E27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42121A5" w14:textId="77777777"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4A53D" w14:textId="77777777" w:rsidR="00AC3E27" w:rsidRPr="00BA49B7" w:rsidRDefault="00AC3E27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13E27D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E49A44" w14:textId="77777777" w:rsidR="00AC3E27" w:rsidRPr="00BA49B7" w:rsidRDefault="001549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67587,5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F2021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8094BD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6EF27" w14:textId="77777777" w:rsidR="00AC3E27" w:rsidRPr="00BA49B7" w:rsidRDefault="001549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67587,5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14:paraId="27A17280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B26F57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3664A74" w14:textId="77777777" w:rsidR="00AC3E27" w:rsidRPr="00BA49B7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14:paraId="14BCFE6B" w14:textId="77777777" w:rsidTr="00843BFB"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3CBA6EE" w14:textId="77777777" w:rsidR="00456F8D" w:rsidRPr="00BA49B7" w:rsidRDefault="00456F8D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1.1.24</w:t>
            </w:r>
          </w:p>
        </w:tc>
        <w:tc>
          <w:tcPr>
            <w:tcW w:w="24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6CFD5C0" w14:textId="77777777" w:rsidR="00456F8D" w:rsidRPr="00BA49B7" w:rsidRDefault="00456F8D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Материально-техническое и финансовое </w:t>
            </w:r>
            <w:proofErr w:type="gramStart"/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 деятельности</w:t>
            </w:r>
            <w:proofErr w:type="gramEnd"/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муниципальных казенных учреждений, подведомственных управлению образованием</w:t>
            </w:r>
          </w:p>
        </w:tc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E47DFB2" w14:textId="77777777" w:rsidR="00456F8D" w:rsidRPr="00BA49B7" w:rsidRDefault="00456F8D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14:paraId="665D8B4D" w14:textId="77777777" w:rsidR="00456F8D" w:rsidRPr="00BA49B7" w:rsidRDefault="00456F8D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B5E86F" w14:textId="77777777"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A2AD89" w14:textId="77777777"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90621,8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837FD" w14:textId="77777777"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B8A8DE" w14:textId="77777777"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7877,0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3432F" w14:textId="77777777"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82744,8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14:paraId="70A549B3" w14:textId="77777777"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00939E3" w14:textId="77777777"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функций подведомственных учреждений-100%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CFE75A2" w14:textId="77777777"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</w:t>
            </w:r>
          </w:p>
          <w:p w14:paraId="58F39C38" w14:textId="77777777"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исполнители МКУ ИМЦ, МКУ ЦБ УО, МКУ ЦУМТБО, главный распорядитель - управление образованием</w:t>
            </w:r>
          </w:p>
        </w:tc>
      </w:tr>
      <w:tr w:rsidR="001549B4" w:rsidRPr="00BA49B7" w14:paraId="1997B27C" w14:textId="77777777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178FBD4" w14:textId="77777777" w:rsidR="00456F8D" w:rsidRPr="00BA49B7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961CD42" w14:textId="77777777" w:rsidR="00456F8D" w:rsidRPr="00BA49B7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80C1D45" w14:textId="77777777" w:rsidR="00456F8D" w:rsidRPr="00BA49B7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CB8DB2" w14:textId="77777777"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7D741" w14:textId="77777777" w:rsidR="00456F8D" w:rsidRPr="00BA49B7" w:rsidRDefault="0031092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102834,8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9C08B" w14:textId="77777777"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C4580" w14:textId="77777777" w:rsidR="00456F8D" w:rsidRPr="00BA49B7" w:rsidRDefault="0049512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11462,8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31166" w14:textId="77777777" w:rsidR="00456F8D" w:rsidRPr="00BA49B7" w:rsidRDefault="0031092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91372,0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7F3DFC" w14:textId="77777777"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D79D4C6" w14:textId="77777777" w:rsidR="00456F8D" w:rsidRPr="00BA49B7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5E47CE2" w14:textId="77777777" w:rsidR="00456F8D" w:rsidRPr="00BA49B7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14:paraId="32FC4745" w14:textId="77777777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BA7045A" w14:textId="77777777" w:rsidR="00456F8D" w:rsidRPr="00BA49B7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15EF193" w14:textId="77777777" w:rsidR="00456F8D" w:rsidRPr="00BA49B7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2665810" w14:textId="77777777" w:rsidR="00456F8D" w:rsidRPr="00BA49B7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4D387B" w14:textId="77777777"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C7D6A" w14:textId="77777777" w:rsidR="00456F8D" w:rsidRPr="00BA49B7" w:rsidRDefault="000A21CF" w:rsidP="00950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122238,</w:t>
            </w:r>
            <w:r w:rsidR="00950AB0"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452F1" w14:textId="77777777"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EBA59" w14:textId="77777777" w:rsidR="00456F8D" w:rsidRPr="00BA49B7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18927,4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FB727" w14:textId="77777777" w:rsidR="00456F8D" w:rsidRPr="00BA49B7" w:rsidRDefault="000A21CF" w:rsidP="00950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103311,</w:t>
            </w:r>
            <w:r w:rsidR="00950AB0"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3256AA" w14:textId="77777777"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633AF92" w14:textId="77777777" w:rsidR="00456F8D" w:rsidRPr="00BA49B7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7E33887" w14:textId="77777777" w:rsidR="00456F8D" w:rsidRPr="00BA49B7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14:paraId="114EB87B" w14:textId="77777777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346ECB3" w14:textId="77777777" w:rsidR="00456F8D" w:rsidRPr="00BA49B7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2F33F35" w14:textId="77777777" w:rsidR="00456F8D" w:rsidRPr="00BA49B7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8CCA639" w14:textId="77777777" w:rsidR="00456F8D" w:rsidRPr="00BA49B7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11CDF9" w14:textId="77777777"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78732" w14:textId="77777777" w:rsidR="00456F8D" w:rsidRPr="00BA49B7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121161,5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A7CC8" w14:textId="77777777"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1C28C" w14:textId="77777777" w:rsidR="00456F8D" w:rsidRPr="00BA49B7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20109,7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1500B" w14:textId="77777777" w:rsidR="00456F8D" w:rsidRPr="00BA49B7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101051,8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38B85F" w14:textId="77777777"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705F073" w14:textId="77777777" w:rsidR="00456F8D" w:rsidRPr="00BA49B7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9E640BE" w14:textId="77777777" w:rsidR="00456F8D" w:rsidRPr="00BA49B7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14:paraId="1D3AEDBA" w14:textId="77777777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407F91D" w14:textId="77777777" w:rsidR="00456F8D" w:rsidRPr="00BA49B7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0EC8A61" w14:textId="77777777" w:rsidR="00456F8D" w:rsidRPr="00BA49B7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D857198" w14:textId="77777777" w:rsidR="00456F8D" w:rsidRPr="00BA49B7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63C38F" w14:textId="77777777"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24202" w14:textId="77777777" w:rsidR="00456F8D" w:rsidRPr="00BA49B7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121173,3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B0046" w14:textId="77777777" w:rsidR="00456F8D" w:rsidRPr="00BA49B7" w:rsidRDefault="008E3EF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64417" w14:textId="77777777" w:rsidR="00456F8D" w:rsidRPr="00BA49B7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20109,7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EE4D8" w14:textId="77777777" w:rsidR="00456F8D" w:rsidRPr="00BA49B7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101063,6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4E1F0A" w14:textId="77777777" w:rsidR="00456F8D" w:rsidRPr="00BA49B7" w:rsidRDefault="008E3EF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09A41D" w14:textId="77777777" w:rsidR="00456F8D" w:rsidRPr="00BA49B7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8E9D270" w14:textId="77777777" w:rsidR="00456F8D" w:rsidRPr="00BA49B7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14:paraId="02822545" w14:textId="77777777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8BEC6A4" w14:textId="77777777"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9D78C1F" w14:textId="77777777"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D27558E" w14:textId="77777777"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0A0FB1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08AA61" w14:textId="77777777" w:rsidR="00AC3E27" w:rsidRPr="00BA49B7" w:rsidRDefault="000A21CF" w:rsidP="00950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558030,</w:t>
            </w:r>
            <w:r w:rsidR="00950AB0"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D241B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DEE39F" w14:textId="77777777" w:rsidR="00AC3E27" w:rsidRPr="00BA49B7" w:rsidRDefault="0049512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78486,6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F0CFF" w14:textId="77777777" w:rsidR="00AC3E27" w:rsidRPr="00BA49B7" w:rsidRDefault="000A21CF" w:rsidP="00950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479543,</w:t>
            </w:r>
            <w:r w:rsidR="00950AB0"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14:paraId="4732825B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BFB03A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FD892BD" w14:textId="77777777" w:rsidR="00AC3E27" w:rsidRPr="00BA49B7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14:paraId="2020937B" w14:textId="77777777" w:rsidTr="00843BFB"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DC7BEA" w14:textId="77777777" w:rsidR="00456F8D" w:rsidRPr="00BA49B7" w:rsidRDefault="00456F8D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1.1.25</w:t>
            </w:r>
          </w:p>
        </w:tc>
        <w:tc>
          <w:tcPr>
            <w:tcW w:w="24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8AB487" w14:textId="77777777" w:rsidR="00456F8D" w:rsidRPr="00BA49B7" w:rsidRDefault="00456F8D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Единовременная выплата молодым </w:t>
            </w:r>
            <w:proofErr w:type="gramStart"/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педагогам,  поступившим</w:t>
            </w:r>
            <w:proofErr w:type="gramEnd"/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 работу в муниципальные образовательные организации в текущем году, в рамках реализации муниципального проекта «Будущее Тамани»</w:t>
            </w:r>
          </w:p>
        </w:tc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C5478" w14:textId="77777777" w:rsidR="00456F8D" w:rsidRPr="00BA49B7" w:rsidRDefault="00456F8D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2/4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8146A1" w14:textId="77777777"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F4976" w14:textId="77777777"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636,3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1E578" w14:textId="77777777"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D0FE1" w14:textId="77777777"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6D1B4" w14:textId="77777777"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636,3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14:paraId="51F7AB40" w14:textId="77777777"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5719BB4" w14:textId="77777777"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Социальная поддержка молодых специалистов, окончивших педагогические профессиональные учебные заведения и поступивших на работу в муниципальные образовательные организации в текущем году (в том числе поступивших на работу в 2021 году после окончания не менее 3-х курсов обучения),  в виде единовременной выплаты в  размере 28736 рублей (кол-во педагогов данной категории)</w:t>
            </w:r>
          </w:p>
          <w:p w14:paraId="126F1FFC" w14:textId="7D549D7A"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ежегодно не </w:t>
            </w:r>
            <w:r w:rsidR="00FC7C52"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менее 15</w:t>
            </w: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человек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AC6FC" w14:textId="77777777"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1549B4" w:rsidRPr="00BA49B7" w14:paraId="1679BC61" w14:textId="77777777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C698AC" w14:textId="77777777" w:rsidR="00456F8D" w:rsidRPr="00BA49B7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DBC0CD" w14:textId="77777777" w:rsidR="00456F8D" w:rsidRPr="00BA49B7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0226F" w14:textId="77777777" w:rsidR="00456F8D" w:rsidRPr="00BA49B7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B5CB60" w14:textId="77777777"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7ED8D" w14:textId="77777777" w:rsidR="00456F8D" w:rsidRPr="00BA49B7" w:rsidRDefault="0031092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486,6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12597" w14:textId="77777777"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C1D4C" w14:textId="77777777"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CC7CC" w14:textId="77777777" w:rsidR="00456F8D" w:rsidRPr="00BA49B7" w:rsidRDefault="0031092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486,6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49B91F" w14:textId="77777777"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14FB632" w14:textId="77777777" w:rsidR="00456F8D" w:rsidRPr="00BA49B7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D9780" w14:textId="77777777" w:rsidR="00456F8D" w:rsidRPr="00BA49B7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14:paraId="43A58625" w14:textId="77777777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3C9587" w14:textId="77777777" w:rsidR="00373F11" w:rsidRPr="00BA49B7" w:rsidRDefault="00373F11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41300A" w14:textId="77777777" w:rsidR="00373F11" w:rsidRPr="00BA49B7" w:rsidRDefault="00373F11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CBADC" w14:textId="77777777" w:rsidR="00373F11" w:rsidRPr="00BA49B7" w:rsidRDefault="00373F11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F971D9" w14:textId="77777777" w:rsidR="00373F11" w:rsidRPr="00BA49B7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16933" w14:textId="77777777" w:rsidR="00373F11" w:rsidRPr="00BA49B7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823,1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D9B6C" w14:textId="77777777" w:rsidR="00373F11" w:rsidRPr="00BA49B7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06C87" w14:textId="77777777" w:rsidR="00373F11" w:rsidRPr="00BA49B7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05F44" w14:textId="77777777" w:rsidR="00373F11" w:rsidRPr="00BA49B7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823,1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23A704" w14:textId="77777777" w:rsidR="00373F11" w:rsidRPr="00BA49B7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3CB3345" w14:textId="77777777" w:rsidR="00373F11" w:rsidRPr="00BA49B7" w:rsidRDefault="00373F11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AD0B5" w14:textId="77777777" w:rsidR="00373F11" w:rsidRPr="00BA49B7" w:rsidRDefault="00373F11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14:paraId="1CF19CAC" w14:textId="77777777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1823D7" w14:textId="77777777" w:rsidR="00373F11" w:rsidRPr="00BA49B7" w:rsidRDefault="00373F11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23C63E" w14:textId="77777777" w:rsidR="00373F11" w:rsidRPr="00BA49B7" w:rsidRDefault="00373F11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9423D" w14:textId="77777777" w:rsidR="00373F11" w:rsidRPr="00BA49B7" w:rsidRDefault="00373F11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EF18F9" w14:textId="77777777" w:rsidR="00373F11" w:rsidRPr="00BA49B7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DB0D8" w14:textId="77777777" w:rsidR="00373F11" w:rsidRPr="00BA49B7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823,1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624A4" w14:textId="77777777" w:rsidR="00373F11" w:rsidRPr="00BA49B7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86DB7" w14:textId="77777777" w:rsidR="00373F11" w:rsidRPr="00BA49B7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5B98F" w14:textId="77777777" w:rsidR="00373F11" w:rsidRPr="00BA49B7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823,1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8C5FA4" w14:textId="77777777" w:rsidR="00373F11" w:rsidRPr="00BA49B7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F3DF55D" w14:textId="77777777" w:rsidR="00373F11" w:rsidRPr="00BA49B7" w:rsidRDefault="00373F11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AC202" w14:textId="77777777" w:rsidR="00373F11" w:rsidRPr="00BA49B7" w:rsidRDefault="00373F11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14:paraId="333454E7" w14:textId="77777777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143312" w14:textId="77777777" w:rsidR="00373F11" w:rsidRPr="00BA49B7" w:rsidRDefault="00373F11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F82969" w14:textId="77777777" w:rsidR="00373F11" w:rsidRPr="00BA49B7" w:rsidRDefault="00373F11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95BF7" w14:textId="77777777" w:rsidR="00373F11" w:rsidRPr="00BA49B7" w:rsidRDefault="00373F11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29DCC3" w14:textId="77777777" w:rsidR="00373F11" w:rsidRPr="00BA49B7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6EA00" w14:textId="77777777" w:rsidR="00373F11" w:rsidRPr="00BA49B7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823,1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BCE94" w14:textId="77777777" w:rsidR="00373F11" w:rsidRPr="00BA49B7" w:rsidRDefault="008E3EF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0CFAC" w14:textId="77777777" w:rsidR="00373F11" w:rsidRPr="00BA49B7" w:rsidRDefault="008E3EF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BAD09" w14:textId="77777777" w:rsidR="00373F11" w:rsidRPr="00BA49B7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823,1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DA0AEA" w14:textId="77777777" w:rsidR="00373F11" w:rsidRPr="00BA49B7" w:rsidRDefault="008E3EF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E161E9" w14:textId="77777777" w:rsidR="00373F11" w:rsidRPr="00BA49B7" w:rsidRDefault="00373F11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61C9C" w14:textId="77777777" w:rsidR="00373F11" w:rsidRPr="00BA49B7" w:rsidRDefault="00373F11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14:paraId="173D7136" w14:textId="77777777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A9FFA6" w14:textId="77777777" w:rsidR="00373F11" w:rsidRPr="00BA49B7" w:rsidRDefault="00373F11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C18C6D" w14:textId="77777777" w:rsidR="00373F11" w:rsidRPr="00BA49B7" w:rsidRDefault="00373F11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4F4A8" w14:textId="77777777" w:rsidR="00373F11" w:rsidRPr="00BA49B7" w:rsidRDefault="00373F11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9AC0AD" w14:textId="77777777" w:rsidR="00373F11" w:rsidRPr="00BA49B7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DE790D" w14:textId="77777777" w:rsidR="00373F11" w:rsidRPr="00BA49B7" w:rsidRDefault="0031092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3592,2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6B725" w14:textId="77777777" w:rsidR="00373F11" w:rsidRPr="00BA49B7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3CF4F7" w14:textId="77777777" w:rsidR="00373F11" w:rsidRPr="00BA49B7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E5836" w14:textId="77777777" w:rsidR="00373F11" w:rsidRPr="00BA49B7" w:rsidRDefault="0031092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3592,2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DAD719" w14:textId="77777777" w:rsidR="00373F11" w:rsidRPr="00BA49B7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7ABEDD" w14:textId="77777777" w:rsidR="00373F11" w:rsidRPr="00BA49B7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8E386" w14:textId="77777777" w:rsidR="00373F11" w:rsidRPr="00BA49B7" w:rsidRDefault="00373F11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14:paraId="673BE120" w14:textId="77777777" w:rsidTr="00843BFB"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2CDCE4" w14:textId="77777777" w:rsidR="00456F8D" w:rsidRPr="00BA49B7" w:rsidRDefault="00456F8D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1.1.26</w:t>
            </w:r>
          </w:p>
        </w:tc>
        <w:tc>
          <w:tcPr>
            <w:tcW w:w="24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322DA1C" w14:textId="77777777" w:rsidR="00456F8D" w:rsidRPr="00BA49B7" w:rsidRDefault="00456F8D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повышения квалификации и переподготовки педагогических и руководящих кадров системы образования Темрюкского района, в рамках реализации муниципального проекта «Будущее Тамани»</w:t>
            </w:r>
          </w:p>
        </w:tc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B1668B9" w14:textId="77777777" w:rsidR="00456F8D" w:rsidRPr="00BA49B7" w:rsidRDefault="00456F8D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BC411F" w14:textId="77777777"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1B19C7" w14:textId="77777777"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105,0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8C720" w14:textId="77777777"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BBFCAC" w14:textId="77777777"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961D2" w14:textId="77777777"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105,0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38AA18F" w14:textId="77777777"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864D6DA" w14:textId="77777777"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Обеспечены условия для повышения квалификации и переподготовки педагогических и руководящих кадров (не менее 35 человек ежегодно)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30BE4" w14:textId="77777777"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МКУ ИМЦ, главный распорядитель - управление образованием</w:t>
            </w:r>
          </w:p>
        </w:tc>
      </w:tr>
      <w:tr w:rsidR="001549B4" w:rsidRPr="00BA49B7" w14:paraId="561BF5F4" w14:textId="77777777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386469" w14:textId="77777777" w:rsidR="00456F8D" w:rsidRPr="00BA49B7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170FD8B" w14:textId="77777777" w:rsidR="00456F8D" w:rsidRPr="00BA49B7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6BB7877" w14:textId="77777777" w:rsidR="00456F8D" w:rsidRPr="00BA49B7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094532" w14:textId="77777777"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B07273" w14:textId="77777777"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267,1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34CD2" w14:textId="77777777"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46B9C0" w14:textId="77777777"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0F410" w14:textId="77777777"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267,1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4AFC036" w14:textId="77777777"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56DAC84" w14:textId="77777777" w:rsidR="00456F8D" w:rsidRPr="00BA49B7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FEFB6" w14:textId="77777777" w:rsidR="00456F8D" w:rsidRPr="00BA49B7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14:paraId="197070E6" w14:textId="77777777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B76D82" w14:textId="77777777" w:rsidR="00456F8D" w:rsidRPr="00BA49B7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CF0BBDD" w14:textId="77777777" w:rsidR="00456F8D" w:rsidRPr="00BA49B7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63EA80" w14:textId="77777777" w:rsidR="00456F8D" w:rsidRPr="00BA49B7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27E27B" w14:textId="77777777"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284214" w14:textId="77777777" w:rsidR="00456F8D" w:rsidRPr="00BA49B7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170,9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BD859" w14:textId="77777777"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27BB6D" w14:textId="77777777"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E306C" w14:textId="77777777" w:rsidR="00456F8D" w:rsidRPr="00BA49B7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170,9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1A46166" w14:textId="77777777"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A394871" w14:textId="77777777" w:rsidR="00456F8D" w:rsidRPr="00BA49B7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CEE58" w14:textId="77777777" w:rsidR="00456F8D" w:rsidRPr="00BA49B7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14:paraId="53C68363" w14:textId="77777777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A7F39C" w14:textId="77777777" w:rsidR="00456F8D" w:rsidRPr="00BA49B7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B39692A" w14:textId="77777777" w:rsidR="00456F8D" w:rsidRPr="00BA49B7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4841A4B" w14:textId="77777777" w:rsidR="00456F8D" w:rsidRPr="00BA49B7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F18543" w14:textId="77777777"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924943" w14:textId="77777777" w:rsidR="00456F8D" w:rsidRPr="00BA49B7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170,9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154B9" w14:textId="77777777"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EC1EB0" w14:textId="77777777"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22BD6" w14:textId="77777777" w:rsidR="00456F8D" w:rsidRPr="00BA49B7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170,9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638B224" w14:textId="77777777"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8170383" w14:textId="77777777" w:rsidR="00456F8D" w:rsidRPr="00BA49B7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EC349" w14:textId="77777777" w:rsidR="00456F8D" w:rsidRPr="00BA49B7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14:paraId="13B11551" w14:textId="77777777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AB4BD4" w14:textId="77777777" w:rsidR="00456F8D" w:rsidRPr="00BA49B7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388B5D8" w14:textId="77777777" w:rsidR="00456F8D" w:rsidRPr="00BA49B7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EB4F14B" w14:textId="77777777" w:rsidR="00456F8D" w:rsidRPr="00BA49B7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99A237" w14:textId="77777777"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F0D4E6" w14:textId="77777777" w:rsidR="00456F8D" w:rsidRPr="00BA49B7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170,9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448E1" w14:textId="77777777" w:rsidR="00456F8D" w:rsidRPr="00BA49B7" w:rsidRDefault="008E3EF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0CCAF7" w14:textId="77777777" w:rsidR="00456F8D" w:rsidRPr="00BA49B7" w:rsidRDefault="008E3EF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3166F" w14:textId="77777777" w:rsidR="00456F8D" w:rsidRPr="00BA49B7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170,9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1107CB6" w14:textId="77777777" w:rsidR="00456F8D" w:rsidRPr="00BA49B7" w:rsidRDefault="008E3EF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D2A89" w14:textId="77777777" w:rsidR="00456F8D" w:rsidRPr="00BA49B7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58A22" w14:textId="77777777" w:rsidR="00456F8D" w:rsidRPr="00BA49B7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14:paraId="4709F602" w14:textId="77777777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8B8B89" w14:textId="77777777"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374C8B6" w14:textId="77777777"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2449B9A" w14:textId="77777777"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12203D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6B8DF8" w14:textId="77777777" w:rsidR="00AC3E27" w:rsidRPr="00BA49B7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884,8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21359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1D1645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C4636" w14:textId="77777777" w:rsidR="00AC3E27" w:rsidRPr="00BA49B7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884,8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54E43E1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F0CC4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9A91F" w14:textId="77777777" w:rsidR="00AC3E27" w:rsidRPr="00BA49B7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14:paraId="3D7AB167" w14:textId="77777777" w:rsidTr="00843BFB"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42F8C35" w14:textId="77777777" w:rsidR="00456F8D" w:rsidRPr="00BA49B7" w:rsidRDefault="00456F8D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1.1.27</w:t>
            </w:r>
          </w:p>
        </w:tc>
        <w:tc>
          <w:tcPr>
            <w:tcW w:w="247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F22B329" w14:textId="77777777" w:rsidR="00456F8D" w:rsidRPr="00BA49B7" w:rsidRDefault="00456F8D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Обеспечение бесплатным двухразовым </w:t>
            </w:r>
            <w:proofErr w:type="gramStart"/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питанием  </w:t>
            </w: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детей</w:t>
            </w:r>
            <w:proofErr w:type="gramEnd"/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 в муниципальных общеобразовательных организациях, в том числе выплата компенсации обучающимся на дому</w:t>
            </w:r>
          </w:p>
        </w:tc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13FE092" w14:textId="77777777" w:rsidR="00456F8D" w:rsidRPr="00BA49B7" w:rsidRDefault="00456F8D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-</w:t>
            </w:r>
          </w:p>
          <w:p w14:paraId="4A970F1D" w14:textId="77777777" w:rsidR="00456F8D" w:rsidRPr="00BA49B7" w:rsidRDefault="00456F8D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2BAFB7" w14:textId="77777777"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00D3B3" w14:textId="77777777"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1968,6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65A2A" w14:textId="77777777"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DB275" w14:textId="77777777"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1968,6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40AFE" w14:textId="77777777"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69FF9" w14:textId="77777777"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A83C3F0" w14:textId="77777777"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Доля детей-инвалидов (инвалидов), не являющихся </w:t>
            </w: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организациях, получающих бесплатное двухразовое питание, к общей численности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организациях, - не менее 100% ежегодно</w:t>
            </w:r>
          </w:p>
        </w:tc>
        <w:tc>
          <w:tcPr>
            <w:tcW w:w="198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7C0095AB" w14:textId="77777777"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Заказчики, исполнители - ОО, </w:t>
            </w: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главный распорядитель - управление образованием</w:t>
            </w:r>
          </w:p>
        </w:tc>
      </w:tr>
      <w:tr w:rsidR="001549B4" w:rsidRPr="00BA49B7" w14:paraId="73BBA0C2" w14:textId="77777777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6F48A6C" w14:textId="77777777" w:rsidR="00456F8D" w:rsidRPr="00BA49B7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E6F0816" w14:textId="77777777" w:rsidR="00456F8D" w:rsidRPr="00BA49B7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495E5F8" w14:textId="77777777" w:rsidR="00456F8D" w:rsidRPr="00BA49B7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A43ADB" w14:textId="77777777"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729C47" w14:textId="77777777" w:rsidR="00456F8D" w:rsidRPr="00BA49B7" w:rsidRDefault="0049512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2399,9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23CE4" w14:textId="77777777"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6BC49" w14:textId="77777777" w:rsidR="00456F8D" w:rsidRPr="00BA49B7" w:rsidRDefault="0049512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2399,9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224F8" w14:textId="77777777"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11FDF" w14:textId="77777777"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370AFCA" w14:textId="77777777" w:rsidR="00456F8D" w:rsidRPr="00BA49B7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514A2F0" w14:textId="77777777" w:rsidR="00456F8D" w:rsidRPr="00BA49B7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14:paraId="538A3250" w14:textId="77777777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0132EF0" w14:textId="77777777" w:rsidR="00456F8D" w:rsidRPr="00BA49B7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AFC556C" w14:textId="77777777" w:rsidR="00456F8D" w:rsidRPr="00BA49B7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D65FED5" w14:textId="77777777" w:rsidR="00456F8D" w:rsidRPr="00BA49B7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EDF68B" w14:textId="77777777"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17D8B6" w14:textId="77777777" w:rsidR="00456F8D" w:rsidRPr="00BA49B7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2516,5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18A05" w14:textId="77777777"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8BBBB" w14:textId="77777777" w:rsidR="00456F8D" w:rsidRPr="00BA49B7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2516,5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6CD94" w14:textId="77777777"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955AB" w14:textId="77777777"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9E87616" w14:textId="77777777" w:rsidR="00456F8D" w:rsidRPr="00BA49B7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606F24D" w14:textId="77777777" w:rsidR="00456F8D" w:rsidRPr="00BA49B7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14:paraId="28956E5D" w14:textId="77777777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7B905B2" w14:textId="77777777" w:rsidR="00456F8D" w:rsidRPr="00BA49B7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01C6751" w14:textId="77777777" w:rsidR="00456F8D" w:rsidRPr="00BA49B7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CB44666" w14:textId="77777777" w:rsidR="00456F8D" w:rsidRPr="00BA49B7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FD84D5" w14:textId="77777777"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DDA7B0" w14:textId="77777777" w:rsidR="00456F8D" w:rsidRPr="00BA49B7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2784,0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6C946" w14:textId="77777777"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4876E" w14:textId="77777777" w:rsidR="00456F8D" w:rsidRPr="00BA49B7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2784,0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C4A53" w14:textId="77777777"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C10F2" w14:textId="77777777"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D82CFA2" w14:textId="77777777" w:rsidR="00456F8D" w:rsidRPr="00BA49B7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E644AC6" w14:textId="77777777" w:rsidR="00456F8D" w:rsidRPr="00BA49B7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14:paraId="466E7BAA" w14:textId="77777777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7B7B6DD" w14:textId="77777777" w:rsidR="00456F8D" w:rsidRPr="00BA49B7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DEEDDEE" w14:textId="77777777" w:rsidR="00456F8D" w:rsidRPr="00BA49B7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FC4BC4B" w14:textId="77777777" w:rsidR="00456F8D" w:rsidRPr="00BA49B7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785200" w14:textId="77777777" w:rsidR="00456F8D" w:rsidRPr="00BA49B7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EEB227" w14:textId="77777777" w:rsidR="00456F8D" w:rsidRPr="00BA49B7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2895,3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5483A" w14:textId="77777777" w:rsidR="00456F8D" w:rsidRPr="00BA49B7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0AC8B" w14:textId="77777777" w:rsidR="00456F8D" w:rsidRPr="00BA49B7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2895,3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8114F" w14:textId="77777777" w:rsidR="00456F8D" w:rsidRPr="00BA49B7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CE21C" w14:textId="77777777" w:rsidR="00456F8D" w:rsidRPr="00BA49B7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4B20EA" w14:textId="77777777" w:rsidR="00456F8D" w:rsidRPr="00BA49B7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F3A9B8E" w14:textId="77777777" w:rsidR="00456F8D" w:rsidRPr="00BA49B7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14:paraId="76B2A4DB" w14:textId="77777777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78B03E0" w14:textId="77777777"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B20570E" w14:textId="77777777"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2B89425" w14:textId="77777777"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182408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2B49E2" w14:textId="77777777" w:rsidR="00AC3E27" w:rsidRPr="00BA49B7" w:rsidRDefault="0049512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12564,3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E2A0F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05BD0" w14:textId="77777777" w:rsidR="00AC3E27" w:rsidRPr="00BA49B7" w:rsidRDefault="0049512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12564,3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F16A5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4C137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750577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C5F7FB1" w14:textId="77777777" w:rsidR="00AC3E27" w:rsidRPr="00BA49B7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14:paraId="04426325" w14:textId="77777777" w:rsidTr="00843BFB">
        <w:tc>
          <w:tcPr>
            <w:tcW w:w="88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E6B53A1" w14:textId="77777777" w:rsidR="002D1D0A" w:rsidRPr="00BA49B7" w:rsidRDefault="002D1D0A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1.1.28</w:t>
            </w:r>
          </w:p>
        </w:tc>
        <w:tc>
          <w:tcPr>
            <w:tcW w:w="247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6741AE2" w14:textId="77777777" w:rsidR="002D1D0A" w:rsidRPr="00BA49B7" w:rsidRDefault="002D1D0A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и обеспечение бесплатным горячим питанием обучающихся с ограниченными возможностями здоровья в муниципальных общеобразовательных организациях, в том числе выплата компенсации обучающимся на дому</w:t>
            </w:r>
          </w:p>
        </w:tc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F383050" w14:textId="77777777" w:rsidR="002D1D0A" w:rsidRPr="00BA49B7" w:rsidRDefault="002D1D0A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14:paraId="49A2293B" w14:textId="77777777" w:rsidR="002D1D0A" w:rsidRPr="00BA49B7" w:rsidRDefault="002D1D0A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1490CD" w14:textId="77777777"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03F68B" w14:textId="77777777"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6890,2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605E4" w14:textId="77777777"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ECDC09" w14:textId="77777777"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3582,9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227CC" w14:textId="77777777"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3307,3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DB7D8" w14:textId="77777777"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502A153" w14:textId="77777777"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Доля обучающихся, получающих начальное общее образование в муниципальных образовательных организациях, получающих бесплатное горячее питание, к общему количеству обучающихся, получающих начальное общее образование в муниципальных образовательных организациях, - 100%</w:t>
            </w:r>
          </w:p>
        </w:tc>
        <w:tc>
          <w:tcPr>
            <w:tcW w:w="198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60F3CE68" w14:textId="77777777"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1549B4" w:rsidRPr="00BA49B7" w14:paraId="71E4890A" w14:textId="77777777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1E2437C" w14:textId="77777777" w:rsidR="002D1D0A" w:rsidRPr="00BA49B7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04392A2" w14:textId="77777777" w:rsidR="002D1D0A" w:rsidRPr="00BA49B7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B5D3F9A" w14:textId="77777777" w:rsidR="002D1D0A" w:rsidRPr="00BA49B7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5DACE4" w14:textId="77777777"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BE9EA4" w14:textId="77777777" w:rsidR="002D1D0A" w:rsidRPr="00BA49B7" w:rsidRDefault="0031092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9812,5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8BE0F" w14:textId="77777777"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004666" w14:textId="77777777" w:rsidR="002D1D0A" w:rsidRPr="00BA49B7" w:rsidRDefault="0031092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5102,5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9A81E" w14:textId="77777777"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4710,0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38AC6" w14:textId="77777777"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07F9BC7" w14:textId="77777777" w:rsidR="002D1D0A" w:rsidRPr="00BA49B7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A8816EF" w14:textId="77777777" w:rsidR="002D1D0A" w:rsidRPr="00BA49B7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14:paraId="09E33EC5" w14:textId="77777777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76A4A01" w14:textId="77777777" w:rsidR="002D1D0A" w:rsidRPr="00BA49B7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3A5EE7D" w14:textId="77777777" w:rsidR="002D1D0A" w:rsidRPr="00BA49B7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FBB215A" w14:textId="77777777" w:rsidR="002D1D0A" w:rsidRPr="00BA49B7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FB61ED" w14:textId="77777777"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E8679D" w14:textId="77777777" w:rsidR="002D1D0A" w:rsidRPr="00BA49B7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7842,7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BB373" w14:textId="77777777"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800C36" w14:textId="77777777"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3693,6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12765" w14:textId="77777777" w:rsidR="002D1D0A" w:rsidRPr="00BA49B7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4149,1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114E0" w14:textId="77777777"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1FA9E48" w14:textId="77777777" w:rsidR="002D1D0A" w:rsidRPr="00BA49B7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696FFE2" w14:textId="77777777" w:rsidR="002D1D0A" w:rsidRPr="00BA49B7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14:paraId="0E89D80E" w14:textId="77777777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DEBD1D9" w14:textId="77777777" w:rsidR="002D1D0A" w:rsidRPr="00BA49B7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ADE5A36" w14:textId="77777777" w:rsidR="002D1D0A" w:rsidRPr="00BA49B7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F377E25" w14:textId="77777777" w:rsidR="002D1D0A" w:rsidRPr="00BA49B7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EF1194" w14:textId="77777777"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824731" w14:textId="77777777" w:rsidR="002D1D0A" w:rsidRPr="00BA49B7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7730,0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1CFE8" w14:textId="77777777"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C1DE76" w14:textId="77777777" w:rsidR="002D1D0A" w:rsidRPr="00BA49B7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3580,9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00CEA" w14:textId="77777777" w:rsidR="002D1D0A" w:rsidRPr="00BA49B7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4149,1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C41C1" w14:textId="77777777"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7F34D4D" w14:textId="77777777" w:rsidR="002D1D0A" w:rsidRPr="00BA49B7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BE941B1" w14:textId="77777777" w:rsidR="002D1D0A" w:rsidRPr="00BA49B7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14:paraId="67A4FDA7" w14:textId="77777777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9323FC4" w14:textId="77777777" w:rsidR="002D1D0A" w:rsidRPr="00BA49B7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7C52242" w14:textId="77777777" w:rsidR="002D1D0A" w:rsidRPr="00BA49B7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0C038EF" w14:textId="77777777" w:rsidR="002D1D0A" w:rsidRPr="00BA49B7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550583" w14:textId="77777777"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C14084" w14:textId="77777777" w:rsidR="002D1D0A" w:rsidRPr="00BA49B7" w:rsidRDefault="0049512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7806,4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4DE32" w14:textId="77777777" w:rsidR="002D1D0A" w:rsidRPr="00BA49B7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5D00A0" w14:textId="77777777" w:rsidR="002D1D0A" w:rsidRPr="00BA49B7" w:rsidRDefault="0049512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3657,3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DD982" w14:textId="77777777" w:rsidR="002D1D0A" w:rsidRPr="00BA49B7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4149,1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E32D5" w14:textId="77777777" w:rsidR="002D1D0A" w:rsidRPr="00BA49B7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B0F0B8" w14:textId="77777777" w:rsidR="002D1D0A" w:rsidRPr="00BA49B7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D0F866E" w14:textId="77777777" w:rsidR="002D1D0A" w:rsidRPr="00BA49B7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14:paraId="187F900F" w14:textId="77777777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FA3EBC0" w14:textId="77777777"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E97F6CD" w14:textId="77777777"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6E3C5F9" w14:textId="77777777"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2EE7CE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7F9789" w14:textId="77777777" w:rsidR="00AC3E27" w:rsidRPr="00BA49B7" w:rsidRDefault="0031092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40081,8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54A78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66C66B" w14:textId="77777777" w:rsidR="00AC3E27" w:rsidRPr="00BA49B7" w:rsidRDefault="0031092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19617,2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6D522" w14:textId="77777777" w:rsidR="00AC3E27" w:rsidRPr="00BA49B7" w:rsidRDefault="00B5291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20464,6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B4028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993153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805FB1D" w14:textId="77777777" w:rsidR="00AC3E27" w:rsidRPr="00BA49B7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14:paraId="50154619" w14:textId="77777777" w:rsidTr="00843BFB">
        <w:tc>
          <w:tcPr>
            <w:tcW w:w="88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0C64120" w14:textId="77777777" w:rsidR="002D1D0A" w:rsidRPr="00BA49B7" w:rsidRDefault="002D1D0A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1.1.29</w:t>
            </w:r>
          </w:p>
        </w:tc>
        <w:tc>
          <w:tcPr>
            <w:tcW w:w="247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0BD52E1" w14:textId="77777777" w:rsidR="002D1D0A" w:rsidRPr="00BA49B7" w:rsidRDefault="002D1D0A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Организация предоставления общедоступного и бесплатного дошкольного, начального </w:t>
            </w: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общего, основного общего, среднего общего образования по основным общеобразовательным программам в муниципальных образовательных организациях в рамках регионального проекта «Модернизация школьных систем образования» (капитальный ремонт и оснащение зданий муниципальных общеобразовательных организаций средствами обучения и воспитания, не требующими предварительной сборки, установки и закрепления на фундаментах или опорах (за исключением мероприятий, предусмотренных пунктами 1.1, 1.3, 1,5, 1.13, 1.20, 1.26)  </w:t>
            </w:r>
          </w:p>
        </w:tc>
        <w:tc>
          <w:tcPr>
            <w:tcW w:w="557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7A2124BA" w14:textId="77777777" w:rsidR="002D1D0A" w:rsidRPr="00BA49B7" w:rsidRDefault="002D1D0A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8AED1A" w14:textId="77777777"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B6FBA7" w14:textId="77777777"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104250,5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0FD26" w14:textId="77777777"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75622,9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5C7F95" w14:textId="77777777"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21329,6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75CBC" w14:textId="77777777"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7298,0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D5776" w14:textId="77777777"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4A1286E" w14:textId="77777777"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Количество муниципальных общеобразовательных организаций, в которых проведены работы по капитальному ремонту зданий </w:t>
            </w: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 сооружений, по благоустройству территорий, прилегающих к зданиям и сооружениям муниципальных образовательных организаций (2 ед.): МБОУ СОШ № 3, МБОУ ООШ 19 (капитальный ремонт зданий, и оснащение)</w:t>
            </w:r>
          </w:p>
        </w:tc>
        <w:tc>
          <w:tcPr>
            <w:tcW w:w="198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0598C048" w14:textId="77777777"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Заказчики, исполнители - ОО, главный распорядитель - управление </w:t>
            </w: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образованием</w:t>
            </w:r>
          </w:p>
        </w:tc>
      </w:tr>
      <w:tr w:rsidR="001549B4" w:rsidRPr="00BA49B7" w14:paraId="1CEE6A3A" w14:textId="77777777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B2F12E9" w14:textId="77777777" w:rsidR="002D1D0A" w:rsidRPr="00BA49B7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7F548B7" w14:textId="77777777" w:rsidR="002D1D0A" w:rsidRPr="00BA49B7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7F366AD" w14:textId="77777777" w:rsidR="002D1D0A" w:rsidRPr="00BA49B7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B6DEA7" w14:textId="77777777"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888469" w14:textId="77777777"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C7E85" w14:textId="77777777"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9E8E01" w14:textId="77777777"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AA677" w14:textId="77777777"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0DE80" w14:textId="77777777"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2B4A1FB" w14:textId="77777777" w:rsidR="002D1D0A" w:rsidRPr="00BA49B7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6B6C69E" w14:textId="77777777" w:rsidR="002D1D0A" w:rsidRPr="00BA49B7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14:paraId="2649B9FE" w14:textId="77777777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16DE9D9" w14:textId="77777777" w:rsidR="002D1D0A" w:rsidRPr="00BA49B7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0B0D4D7" w14:textId="77777777" w:rsidR="002D1D0A" w:rsidRPr="00BA49B7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AE21FFC" w14:textId="77777777" w:rsidR="002D1D0A" w:rsidRPr="00BA49B7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F1F0DE" w14:textId="77777777"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B26B2F" w14:textId="77777777"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6D18D" w14:textId="77777777"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61E225" w14:textId="77777777"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D69B3" w14:textId="77777777"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CE413" w14:textId="77777777"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E06840B" w14:textId="77777777" w:rsidR="002D1D0A" w:rsidRPr="00BA49B7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B047D59" w14:textId="77777777" w:rsidR="002D1D0A" w:rsidRPr="00BA49B7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14:paraId="69676B6B" w14:textId="77777777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5710615" w14:textId="77777777" w:rsidR="002D1D0A" w:rsidRPr="00BA49B7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C035868" w14:textId="77777777" w:rsidR="002D1D0A" w:rsidRPr="00BA49B7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7633C29" w14:textId="77777777" w:rsidR="002D1D0A" w:rsidRPr="00BA49B7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07DB72" w14:textId="77777777"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7A6348" w14:textId="77777777"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F83D8" w14:textId="77777777"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B1C246" w14:textId="77777777"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6B1E0" w14:textId="77777777"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2ABED" w14:textId="77777777"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9DA7CDD" w14:textId="77777777" w:rsidR="002D1D0A" w:rsidRPr="00BA49B7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DF4F4FC" w14:textId="77777777" w:rsidR="002D1D0A" w:rsidRPr="00BA49B7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14:paraId="1651BE45" w14:textId="77777777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F90DC16" w14:textId="77777777" w:rsidR="002D1D0A" w:rsidRPr="00BA49B7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3580744" w14:textId="77777777" w:rsidR="002D1D0A" w:rsidRPr="00BA49B7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31B9C49" w14:textId="77777777" w:rsidR="002D1D0A" w:rsidRPr="00BA49B7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477B87" w14:textId="77777777"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5AD02D" w14:textId="77777777" w:rsidR="002D1D0A" w:rsidRPr="00BA49B7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0F190" w14:textId="77777777" w:rsidR="002D1D0A" w:rsidRPr="00BA49B7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700963" w14:textId="77777777" w:rsidR="002D1D0A" w:rsidRPr="00BA49B7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51745" w14:textId="77777777" w:rsidR="002D1D0A" w:rsidRPr="00BA49B7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A9904" w14:textId="77777777" w:rsidR="002D1D0A" w:rsidRPr="00BA49B7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CD1E78" w14:textId="77777777" w:rsidR="002D1D0A" w:rsidRPr="00BA49B7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016D0B6" w14:textId="77777777" w:rsidR="002D1D0A" w:rsidRPr="00BA49B7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14:paraId="769BDBE1" w14:textId="77777777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8FD22F9" w14:textId="77777777"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233965C" w14:textId="77777777"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01BEA1E" w14:textId="77777777"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F13833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05C8F4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104250,5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B1CF8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75622,9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933840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21329,6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1C724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7298,0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18C63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93A9C7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7E4FBC8" w14:textId="77777777" w:rsidR="00AC3E27" w:rsidRPr="00BA49B7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14:paraId="2B2B8D2E" w14:textId="77777777" w:rsidTr="00843BFB">
        <w:tc>
          <w:tcPr>
            <w:tcW w:w="88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44F37BB" w14:textId="77777777" w:rsidR="002D1D0A" w:rsidRPr="00BA49B7" w:rsidRDefault="002D1D0A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1.1.30</w:t>
            </w:r>
          </w:p>
        </w:tc>
        <w:tc>
          <w:tcPr>
            <w:tcW w:w="247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E19D779" w14:textId="77777777" w:rsidR="002D1D0A" w:rsidRPr="00BA49B7" w:rsidRDefault="002D1D0A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(проведение </w:t>
            </w: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капитального ремонта спортивных залов муниципальных общеобразовательных организаций, помещений при них, других помещений физкультурно-спортивного назначения, физкультурно-оздоровительных комплексов)</w:t>
            </w:r>
          </w:p>
        </w:tc>
        <w:tc>
          <w:tcPr>
            <w:tcW w:w="557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406C354B" w14:textId="77777777" w:rsidR="002D1D0A" w:rsidRPr="00BA49B7" w:rsidRDefault="002D1D0A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-</w:t>
            </w:r>
          </w:p>
          <w:p w14:paraId="12454D4C" w14:textId="77777777" w:rsidR="002D1D0A" w:rsidRPr="00BA49B7" w:rsidRDefault="002D1D0A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B3284A" w14:textId="77777777"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1D63E3" w14:textId="77777777"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23373,9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E06D5" w14:textId="77777777"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A8ED86" w14:textId="77777777"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18932,8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D06D7" w14:textId="77777777"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4441,1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C6C27" w14:textId="77777777"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7FDEC5D" w14:textId="77777777"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капитально отремонтированных спортивных залов муниципальных общеобразовательных организаций:</w:t>
            </w:r>
          </w:p>
          <w:p w14:paraId="0361573F" w14:textId="6B14AE42" w:rsidR="002D1D0A" w:rsidRPr="00BA49B7" w:rsidRDefault="00FC7C5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в 2022</w:t>
            </w:r>
            <w:r w:rsidR="002D1D0A"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году - 3 единицы                </w:t>
            </w:r>
            <w:proofErr w:type="gramStart"/>
            <w:r w:rsidR="002D1D0A"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(</w:t>
            </w:r>
            <w:proofErr w:type="gramEnd"/>
            <w:r w:rsidR="002D1D0A"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школы № 15, 16, 24)</w:t>
            </w:r>
          </w:p>
        </w:tc>
        <w:tc>
          <w:tcPr>
            <w:tcW w:w="198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485CCCD9" w14:textId="77777777"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1549B4" w:rsidRPr="00BA49B7" w14:paraId="18E3B59A" w14:textId="77777777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0D3EA37" w14:textId="77777777" w:rsidR="002D1D0A" w:rsidRPr="00BA49B7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CCD04EB" w14:textId="77777777" w:rsidR="002D1D0A" w:rsidRPr="00BA49B7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042630C" w14:textId="77777777" w:rsidR="002D1D0A" w:rsidRPr="00BA49B7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DE7544" w14:textId="77777777"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456422" w14:textId="77777777"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F3790" w14:textId="77777777"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A358BF" w14:textId="77777777"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04B29" w14:textId="77777777"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05171" w14:textId="77777777"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B6124F5" w14:textId="77777777" w:rsidR="002D1D0A" w:rsidRPr="00BA49B7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8D39ABA" w14:textId="77777777" w:rsidR="002D1D0A" w:rsidRPr="00BA49B7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14:paraId="7097FBDD" w14:textId="77777777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2BA9B3A" w14:textId="77777777" w:rsidR="002D1D0A" w:rsidRPr="00BA49B7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BE1E871" w14:textId="77777777" w:rsidR="002D1D0A" w:rsidRPr="00BA49B7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49F384E" w14:textId="77777777" w:rsidR="002D1D0A" w:rsidRPr="00BA49B7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3FC88E" w14:textId="77777777"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FD9640" w14:textId="77777777"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9E49A" w14:textId="77777777"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43A923" w14:textId="77777777"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C583D" w14:textId="77777777"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202AA" w14:textId="77777777"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C7CF9D1" w14:textId="77777777" w:rsidR="002D1D0A" w:rsidRPr="00BA49B7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1889A66" w14:textId="77777777" w:rsidR="002D1D0A" w:rsidRPr="00BA49B7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14:paraId="5589AC38" w14:textId="77777777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1A65210" w14:textId="77777777" w:rsidR="002D1D0A" w:rsidRPr="00BA49B7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4A6E9BC" w14:textId="77777777" w:rsidR="002D1D0A" w:rsidRPr="00BA49B7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2619470" w14:textId="77777777" w:rsidR="002D1D0A" w:rsidRPr="00BA49B7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883692" w14:textId="77777777"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A26D7D" w14:textId="77777777"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F14EC" w14:textId="77777777"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E28AA2" w14:textId="77777777"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D4E14" w14:textId="77777777"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93E50" w14:textId="77777777"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E387660" w14:textId="77777777" w:rsidR="002D1D0A" w:rsidRPr="00BA49B7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7222F9E" w14:textId="77777777" w:rsidR="002D1D0A" w:rsidRPr="00BA49B7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14:paraId="1557FA04" w14:textId="77777777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DA0C8CC" w14:textId="77777777" w:rsidR="002D1D0A" w:rsidRPr="00BA49B7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C43F587" w14:textId="77777777" w:rsidR="002D1D0A" w:rsidRPr="00BA49B7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62F1775" w14:textId="77777777" w:rsidR="002D1D0A" w:rsidRPr="00BA49B7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A3AE0F" w14:textId="77777777"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594506" w14:textId="77777777" w:rsidR="002D1D0A" w:rsidRPr="00BA49B7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9CD45" w14:textId="77777777" w:rsidR="002D1D0A" w:rsidRPr="00BA49B7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04C4F5" w14:textId="77777777" w:rsidR="002D1D0A" w:rsidRPr="00BA49B7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4AC45" w14:textId="77777777" w:rsidR="002D1D0A" w:rsidRPr="00BA49B7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18E90" w14:textId="77777777" w:rsidR="002D1D0A" w:rsidRPr="00BA49B7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D6E654" w14:textId="77777777" w:rsidR="002D1D0A" w:rsidRPr="00BA49B7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54F1150" w14:textId="77777777" w:rsidR="002D1D0A" w:rsidRPr="00BA49B7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14:paraId="285BA9D2" w14:textId="77777777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B1F17A9" w14:textId="77777777"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2DB8EAE" w14:textId="77777777"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BFD6C6C" w14:textId="77777777"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354274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43201A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23373,9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3559E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6875E1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18932,8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EE65F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4441,1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895BD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755B97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74760DD" w14:textId="77777777" w:rsidR="00AC3E27" w:rsidRPr="00BA49B7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14:paraId="3C7811CC" w14:textId="77777777" w:rsidTr="00843BFB">
        <w:tc>
          <w:tcPr>
            <w:tcW w:w="88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F8EA538" w14:textId="77777777" w:rsidR="002D1D0A" w:rsidRPr="00BA49B7" w:rsidRDefault="002D1D0A" w:rsidP="00A11409">
            <w:pPr>
              <w:pStyle w:val="af1"/>
              <w:rPr>
                <w:rFonts w:ascii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hAnsi="Times New Roman" w:cs="Times New Roman"/>
                <w:sz w:val="20"/>
                <w:szCs w:val="20"/>
              </w:rPr>
              <w:t>1.1.31</w:t>
            </w:r>
          </w:p>
        </w:tc>
        <w:tc>
          <w:tcPr>
            <w:tcW w:w="247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E653D91" w14:textId="77777777" w:rsidR="002D1D0A" w:rsidRPr="00BA49B7" w:rsidRDefault="002D1D0A" w:rsidP="00A11409">
            <w:pPr>
              <w:pStyle w:val="af1"/>
              <w:rPr>
                <w:rFonts w:ascii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в рамках реализации регионального проекта «Патриотическое воспитание граждан Российской Федерации»</w:t>
            </w:r>
          </w:p>
        </w:tc>
        <w:tc>
          <w:tcPr>
            <w:tcW w:w="557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0CF7D6EB" w14:textId="77777777" w:rsidR="002D1D0A" w:rsidRPr="00BA49B7" w:rsidRDefault="002D1D0A" w:rsidP="00AC3E27">
            <w:pPr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FCB6F0" w14:textId="77777777"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02C630" w14:textId="77777777"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2335,2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A17B3" w14:textId="77777777"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2241,8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EBF60A" w14:textId="77777777"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93,4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A801A" w14:textId="77777777"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12E33" w14:textId="77777777"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2F642AE" w14:textId="77777777" w:rsidR="002D1D0A" w:rsidRPr="00BA49B7" w:rsidRDefault="002D1D0A" w:rsidP="00A11409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граждан указанных категорий получателей -13 ставок</w:t>
            </w:r>
          </w:p>
        </w:tc>
        <w:tc>
          <w:tcPr>
            <w:tcW w:w="198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5C68D31E" w14:textId="77777777" w:rsidR="002D1D0A" w:rsidRPr="00BA49B7" w:rsidRDefault="002D1D0A" w:rsidP="00A11409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1549B4" w:rsidRPr="00BA49B7" w14:paraId="6FDAB13C" w14:textId="77777777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54F882A" w14:textId="77777777" w:rsidR="002D1D0A" w:rsidRPr="00BA49B7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72790EB" w14:textId="77777777" w:rsidR="002D1D0A" w:rsidRPr="00BA49B7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3EF632A" w14:textId="77777777" w:rsidR="002D1D0A" w:rsidRPr="00BA49B7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BBE2EE" w14:textId="77777777"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FD7F6D" w14:textId="77777777" w:rsidR="002D1D0A" w:rsidRPr="00BA49B7" w:rsidRDefault="00495123" w:rsidP="00A11409">
            <w:pPr>
              <w:spacing w:after="0" w:line="240" w:lineRule="auto"/>
              <w:jc w:val="center"/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7391,0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E76ED" w14:textId="77777777" w:rsidR="002D1D0A" w:rsidRPr="00BA49B7" w:rsidRDefault="00495123" w:rsidP="00A11409">
            <w:pPr>
              <w:spacing w:after="0" w:line="240" w:lineRule="auto"/>
              <w:jc w:val="center"/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7095,2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F54588" w14:textId="77777777" w:rsidR="002D1D0A" w:rsidRPr="00BA49B7" w:rsidRDefault="00495123" w:rsidP="00A11409">
            <w:pPr>
              <w:spacing w:after="0" w:line="240" w:lineRule="auto"/>
              <w:jc w:val="center"/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295,8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92761" w14:textId="77777777" w:rsidR="002D1D0A" w:rsidRPr="00BA49B7" w:rsidRDefault="002D1D0A" w:rsidP="00A11409">
            <w:pPr>
              <w:spacing w:after="0" w:line="240" w:lineRule="auto"/>
              <w:jc w:val="center"/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89E2F" w14:textId="77777777" w:rsidR="002D1D0A" w:rsidRPr="00BA49B7" w:rsidRDefault="002D1D0A" w:rsidP="00A11409">
            <w:pPr>
              <w:spacing w:after="0" w:line="240" w:lineRule="auto"/>
              <w:jc w:val="center"/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1096B48" w14:textId="77777777" w:rsidR="002D1D0A" w:rsidRPr="00BA49B7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1658CE3" w14:textId="77777777" w:rsidR="002D1D0A" w:rsidRPr="00BA49B7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</w:pPr>
          </w:p>
        </w:tc>
      </w:tr>
      <w:tr w:rsidR="001549B4" w:rsidRPr="00BA49B7" w14:paraId="210432C7" w14:textId="77777777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3CE43A8" w14:textId="77777777" w:rsidR="002D1D0A" w:rsidRPr="00BA49B7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B065D6D" w14:textId="77777777" w:rsidR="002D1D0A" w:rsidRPr="00BA49B7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E3AC676" w14:textId="77777777" w:rsidR="002D1D0A" w:rsidRPr="00BA49B7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DC689E" w14:textId="77777777"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A667BD" w14:textId="77777777" w:rsidR="002D1D0A" w:rsidRPr="00BA49B7" w:rsidRDefault="001549B4" w:rsidP="00A11409">
            <w:pPr>
              <w:spacing w:after="0" w:line="240" w:lineRule="auto"/>
              <w:jc w:val="center"/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7287,5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69EB2" w14:textId="77777777" w:rsidR="002D1D0A" w:rsidRPr="00BA49B7" w:rsidRDefault="001549B4" w:rsidP="00A11409">
            <w:pPr>
              <w:spacing w:after="0" w:line="240" w:lineRule="auto"/>
              <w:jc w:val="center"/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6996,0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62CEC1" w14:textId="77777777" w:rsidR="002D1D0A" w:rsidRPr="00BA49B7" w:rsidRDefault="001549B4" w:rsidP="00A11409">
            <w:pPr>
              <w:spacing w:after="0" w:line="240" w:lineRule="auto"/>
              <w:jc w:val="center"/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291,5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2B5E0" w14:textId="77777777" w:rsidR="002D1D0A" w:rsidRPr="00BA49B7" w:rsidRDefault="002D1D0A" w:rsidP="00A11409">
            <w:pPr>
              <w:spacing w:after="0" w:line="240" w:lineRule="auto"/>
              <w:jc w:val="center"/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844A5" w14:textId="77777777" w:rsidR="002D1D0A" w:rsidRPr="00BA49B7" w:rsidRDefault="002D1D0A" w:rsidP="00A11409">
            <w:pPr>
              <w:spacing w:after="0" w:line="240" w:lineRule="auto"/>
              <w:jc w:val="center"/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ADE217E" w14:textId="77777777" w:rsidR="002D1D0A" w:rsidRPr="00BA49B7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6B7B76B" w14:textId="77777777" w:rsidR="002D1D0A" w:rsidRPr="00BA49B7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</w:pPr>
          </w:p>
        </w:tc>
      </w:tr>
      <w:tr w:rsidR="001549B4" w:rsidRPr="00BA49B7" w14:paraId="0B425070" w14:textId="77777777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91CCAE5" w14:textId="77777777" w:rsidR="002D1D0A" w:rsidRPr="00BA49B7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0A07B6D" w14:textId="77777777" w:rsidR="002D1D0A" w:rsidRPr="00BA49B7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7ABBBF8" w14:textId="77777777" w:rsidR="002D1D0A" w:rsidRPr="00BA49B7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56FBDA" w14:textId="77777777"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089D1A" w14:textId="77777777" w:rsidR="002D1D0A" w:rsidRPr="00BA49B7" w:rsidRDefault="001549B4" w:rsidP="00A11409">
            <w:pPr>
              <w:spacing w:after="0" w:line="240" w:lineRule="auto"/>
              <w:jc w:val="center"/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7287,5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FF684" w14:textId="77777777" w:rsidR="002D1D0A" w:rsidRPr="00BA49B7" w:rsidRDefault="001549B4" w:rsidP="00A11409">
            <w:pPr>
              <w:spacing w:after="0" w:line="240" w:lineRule="auto"/>
              <w:jc w:val="center"/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6996,0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20FA65" w14:textId="77777777" w:rsidR="002D1D0A" w:rsidRPr="00BA49B7" w:rsidRDefault="001549B4" w:rsidP="00A11409">
            <w:pPr>
              <w:spacing w:after="0" w:line="240" w:lineRule="auto"/>
              <w:jc w:val="center"/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291,5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2E9BA" w14:textId="77777777" w:rsidR="002D1D0A" w:rsidRPr="00BA49B7" w:rsidRDefault="002D1D0A" w:rsidP="00A11409">
            <w:pPr>
              <w:spacing w:after="0" w:line="240" w:lineRule="auto"/>
              <w:jc w:val="center"/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D7A21" w14:textId="77777777" w:rsidR="002D1D0A" w:rsidRPr="00BA49B7" w:rsidRDefault="002D1D0A" w:rsidP="00A11409">
            <w:pPr>
              <w:spacing w:after="0" w:line="240" w:lineRule="auto"/>
              <w:jc w:val="center"/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C83440B" w14:textId="77777777" w:rsidR="002D1D0A" w:rsidRPr="00BA49B7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2D61DCF" w14:textId="77777777" w:rsidR="002D1D0A" w:rsidRPr="00BA49B7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</w:pPr>
          </w:p>
        </w:tc>
      </w:tr>
      <w:tr w:rsidR="001549B4" w:rsidRPr="00BA49B7" w14:paraId="3E4BBDF4" w14:textId="77777777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A14A20C" w14:textId="77777777" w:rsidR="002D1D0A" w:rsidRPr="00BA49B7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499532A" w14:textId="77777777" w:rsidR="002D1D0A" w:rsidRPr="00BA49B7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91863ED" w14:textId="77777777" w:rsidR="002D1D0A" w:rsidRPr="00BA49B7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BE43A1" w14:textId="77777777"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354ABC" w14:textId="77777777" w:rsidR="002D1D0A" w:rsidRPr="00BA49B7" w:rsidRDefault="001549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8809,8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0E091" w14:textId="77777777" w:rsidR="002D1D0A" w:rsidRPr="00BA49B7" w:rsidRDefault="001549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7224,0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340574" w14:textId="77777777" w:rsidR="002D1D0A" w:rsidRPr="00BA49B7" w:rsidRDefault="001549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1585,8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1E065" w14:textId="77777777" w:rsidR="002D1D0A" w:rsidRPr="00BA49B7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A77CE" w14:textId="77777777" w:rsidR="002D1D0A" w:rsidRPr="00BA49B7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362F014" w14:textId="77777777" w:rsidR="002D1D0A" w:rsidRPr="00BA49B7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5A10BB9" w14:textId="77777777" w:rsidR="002D1D0A" w:rsidRPr="00BA49B7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</w:pPr>
          </w:p>
        </w:tc>
      </w:tr>
      <w:tr w:rsidR="001549B4" w:rsidRPr="00BA49B7" w14:paraId="7C707FFB" w14:textId="77777777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AC31C51" w14:textId="77777777"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A225819" w14:textId="77777777"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29A768D" w14:textId="77777777"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C2ACED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70F8AA" w14:textId="77777777" w:rsidR="00AC3E27" w:rsidRPr="00BA49B7" w:rsidRDefault="001549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33111,0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03FD7" w14:textId="77777777" w:rsidR="00AC3E27" w:rsidRPr="00BA49B7" w:rsidRDefault="001549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30553,0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9DE9C9" w14:textId="77777777" w:rsidR="00AC3E27" w:rsidRPr="00BA49B7" w:rsidRDefault="001549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2558,0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E6CDA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2E72D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AB661D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4794C4A" w14:textId="77777777" w:rsidR="00AC3E27" w:rsidRPr="00BA49B7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14:paraId="77BB7F99" w14:textId="77777777" w:rsidTr="00843BFB">
        <w:tc>
          <w:tcPr>
            <w:tcW w:w="88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2EABCDE" w14:textId="77777777" w:rsidR="00AC3E27" w:rsidRPr="00BA49B7" w:rsidRDefault="00AC3E27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1.1.32</w:t>
            </w:r>
          </w:p>
        </w:tc>
        <w:tc>
          <w:tcPr>
            <w:tcW w:w="247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25C4DB8" w14:textId="77777777" w:rsidR="00AC3E27" w:rsidRPr="00BA49B7" w:rsidRDefault="00AC3E27" w:rsidP="00AC3E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Организация предоставления общедоступного и бесплатного начального общего, среднего общего образования по основным общеобразовательным программам в муниципальных образовательных организациях в рамках реализации мероприятий </w:t>
            </w: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регионального проекта «Патриотическое воспитание граждан Российской Федерации (приобретение товаров (работ, услуг) в целях оснащения муниципальных общеобразовательных организаций, в том числе структурных подразделений указанных организаций, государственными </w:t>
            </w:r>
            <w:r w:rsidR="00A11409"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символами Российской Федерации)</w:t>
            </w:r>
          </w:p>
        </w:tc>
        <w:tc>
          <w:tcPr>
            <w:tcW w:w="557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2A1E40BF" w14:textId="77777777" w:rsidR="00AC3E27" w:rsidRPr="00BA49B7" w:rsidRDefault="00AC3E27" w:rsidP="00AC3E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A6B300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2DF478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887E5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523009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9ACEC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BC9E7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5BD7988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общеобразовательных организаций государственными символами Российской Федерации</w:t>
            </w:r>
          </w:p>
          <w:p w14:paraId="00EC55B7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в 2023 году- 11 ОО;</w:t>
            </w:r>
          </w:p>
          <w:p w14:paraId="05A0F1F9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в 2024 году – 22 ОО</w:t>
            </w:r>
          </w:p>
        </w:tc>
        <w:tc>
          <w:tcPr>
            <w:tcW w:w="198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0A6FA28C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1549B4" w:rsidRPr="00BA49B7" w14:paraId="7D049C27" w14:textId="77777777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F1B0DFE" w14:textId="77777777"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BF4AD99" w14:textId="77777777"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4B4CF2C" w14:textId="77777777"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7CD048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4F3963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1109,0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985FE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990,0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766B38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C0642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77,7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8CD53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439973B" w14:textId="77777777" w:rsidR="00AC3E27" w:rsidRPr="00BA49B7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06BA779" w14:textId="77777777" w:rsidR="00AC3E27" w:rsidRPr="00BA49B7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14:paraId="2C3FAE55" w14:textId="77777777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4E78426" w14:textId="77777777"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0C56293" w14:textId="77777777"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F6360CB" w14:textId="77777777"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8518D9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171327" w14:textId="77777777" w:rsidR="00AC3E27" w:rsidRPr="00BA49B7" w:rsidRDefault="00C67CA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7CA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2339,6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67C3D" w14:textId="77777777" w:rsidR="00AC3E27" w:rsidRPr="00BA49B7" w:rsidRDefault="001549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7CA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2087,8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18E50E" w14:textId="77777777" w:rsidR="00AC3E27" w:rsidRPr="00BA49B7" w:rsidRDefault="001549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7CA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88,0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8536E" w14:textId="77777777" w:rsidR="00AC3E27" w:rsidRPr="00BA49B7" w:rsidRDefault="00C67CA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7CA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163,8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57ADA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C86D982" w14:textId="77777777" w:rsidR="00AC3E27" w:rsidRPr="00BA49B7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C5321AC" w14:textId="77777777" w:rsidR="00AC3E27" w:rsidRPr="00BA49B7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14:paraId="63C13F1E" w14:textId="77777777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20FCD78" w14:textId="77777777"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34A3F39" w14:textId="77777777"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268443F" w14:textId="77777777"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0F1D38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E0E29B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2386A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1B07C3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581BB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EBE20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5E08746" w14:textId="77777777" w:rsidR="00AC3E27" w:rsidRPr="00BA49B7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1B2645D" w14:textId="77777777" w:rsidR="00AC3E27" w:rsidRPr="00BA49B7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14:paraId="6B7E6164" w14:textId="77777777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79F3B24" w14:textId="77777777" w:rsidR="002D1D0A" w:rsidRPr="00BA49B7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2AC945F" w14:textId="77777777" w:rsidR="002D1D0A" w:rsidRPr="00BA49B7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1C4AE25" w14:textId="77777777" w:rsidR="002D1D0A" w:rsidRPr="00BA49B7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598CAC" w14:textId="77777777"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767B0D" w14:textId="77777777" w:rsidR="002D1D0A" w:rsidRPr="00BA49B7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B7006" w14:textId="77777777" w:rsidR="002D1D0A" w:rsidRPr="00BA49B7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E568E6" w14:textId="77777777" w:rsidR="002D1D0A" w:rsidRPr="00BA49B7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62DC6" w14:textId="77777777" w:rsidR="002D1D0A" w:rsidRPr="00BA49B7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6E62F" w14:textId="77777777" w:rsidR="002D1D0A" w:rsidRPr="00BA49B7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9F99070" w14:textId="77777777" w:rsidR="002D1D0A" w:rsidRPr="00BA49B7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626D9CE" w14:textId="77777777" w:rsidR="002D1D0A" w:rsidRPr="00BA49B7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14:paraId="012699CB" w14:textId="77777777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A6B23F3" w14:textId="77777777"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B4F0D67" w14:textId="77777777"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2C1E005" w14:textId="77777777"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BBCAC0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5E04A9" w14:textId="77777777" w:rsidR="00AC3E27" w:rsidRPr="00BA49B7" w:rsidRDefault="00C67CA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7CA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3448,6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5AA39" w14:textId="77777777" w:rsidR="00AC3E27" w:rsidRPr="00BA49B7" w:rsidRDefault="001549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3077,8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C03CF3" w14:textId="77777777" w:rsidR="00AC3E27" w:rsidRPr="00BA49B7" w:rsidRDefault="001549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129,3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F13DD" w14:textId="77777777" w:rsidR="00AC3E27" w:rsidRPr="00BA49B7" w:rsidRDefault="00C67CA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7CA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241,5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9DA1B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69108F5" w14:textId="77777777" w:rsidR="00AC3E27" w:rsidRPr="00BA49B7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511A653" w14:textId="77777777" w:rsidR="00AC3E27" w:rsidRPr="00BA49B7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14:paraId="1E325EF8" w14:textId="77777777" w:rsidTr="00843BFB">
        <w:tc>
          <w:tcPr>
            <w:tcW w:w="88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0E6B9D7" w14:textId="77777777"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1.1.33</w:t>
            </w:r>
          </w:p>
        </w:tc>
        <w:tc>
          <w:tcPr>
            <w:tcW w:w="247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E7456AE" w14:textId="77777777"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Оказание дополнительной помощи местным бюджетам для решения социально значимых вопросов местного значения</w:t>
            </w:r>
          </w:p>
        </w:tc>
        <w:tc>
          <w:tcPr>
            <w:tcW w:w="557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002E33E5" w14:textId="77777777"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899436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07A20D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0AB0C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0ED037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69457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59695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FEECF2F" w14:textId="77777777" w:rsidR="00AC3E27" w:rsidRPr="00BA49B7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В 2023 году:</w:t>
            </w:r>
          </w:p>
          <w:p w14:paraId="178F1E0F" w14:textId="77777777" w:rsidR="00AC3E27" w:rsidRPr="00BA49B7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капитальный ремонт спортивной площадки 1 ОО;</w:t>
            </w:r>
          </w:p>
          <w:p w14:paraId="6880F313" w14:textId="77777777" w:rsidR="00AC3E27" w:rsidRPr="00BA49B7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капитальный ремонт ограждения -1 ОО;</w:t>
            </w:r>
          </w:p>
          <w:p w14:paraId="35FA00A3" w14:textId="77777777" w:rsidR="00843BFB" w:rsidRPr="00BA49B7" w:rsidRDefault="00843BFB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установка теневых навесов –</w:t>
            </w:r>
          </w:p>
          <w:p w14:paraId="52F733CC" w14:textId="77777777" w:rsidR="00AC3E27" w:rsidRPr="00BA49B7" w:rsidRDefault="00843BFB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 ОО</w:t>
            </w:r>
          </w:p>
        </w:tc>
        <w:tc>
          <w:tcPr>
            <w:tcW w:w="198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708AF6FE" w14:textId="77777777" w:rsidR="00AC3E27" w:rsidRPr="00BA49B7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1549B4" w:rsidRPr="00BA49B7" w14:paraId="19E908E0" w14:textId="77777777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D720AC4" w14:textId="77777777"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B13BD4B" w14:textId="77777777"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F51DA02" w14:textId="77777777"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2570FE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6C9A43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6500,0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6DBF3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10CA6C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6500,0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28692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17A42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D9C337A" w14:textId="77777777" w:rsidR="00AC3E27" w:rsidRPr="00BA49B7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C6FD91C" w14:textId="77777777" w:rsidR="00AC3E27" w:rsidRPr="00BA49B7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14:paraId="056C7964" w14:textId="77777777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C063D0A" w14:textId="77777777"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6605CEF" w14:textId="77777777"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9DA0E6C" w14:textId="77777777"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6817A8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605A61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8069E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A2AAE6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308AE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0CDDB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41631CF" w14:textId="77777777" w:rsidR="00AC3E27" w:rsidRPr="00BA49B7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281B794" w14:textId="77777777" w:rsidR="00AC3E27" w:rsidRPr="00BA49B7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14:paraId="5F8F7B76" w14:textId="77777777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D79B5E4" w14:textId="77777777"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143A706" w14:textId="77777777"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B6B57B1" w14:textId="77777777"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0FD1DB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F28D02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86663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1CA394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C46C5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3E3E3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97A39A8" w14:textId="77777777" w:rsidR="00AC3E27" w:rsidRPr="00BA49B7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102B2BC" w14:textId="77777777" w:rsidR="00AC3E27" w:rsidRPr="00BA49B7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14:paraId="19BF87C3" w14:textId="77777777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E803B4E" w14:textId="77777777" w:rsidR="002D1D0A" w:rsidRPr="00BA49B7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86FF1AF" w14:textId="77777777" w:rsidR="002D1D0A" w:rsidRPr="00BA49B7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99791F4" w14:textId="77777777" w:rsidR="002D1D0A" w:rsidRPr="00BA49B7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C70D25" w14:textId="77777777"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4FED34" w14:textId="77777777" w:rsidR="002D1D0A" w:rsidRPr="00BA49B7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BB68A" w14:textId="77777777" w:rsidR="002D1D0A" w:rsidRPr="00BA49B7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A68D05" w14:textId="77777777" w:rsidR="002D1D0A" w:rsidRPr="00BA49B7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CDE31" w14:textId="77777777" w:rsidR="002D1D0A" w:rsidRPr="00BA49B7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4F4CA" w14:textId="77777777" w:rsidR="002D1D0A" w:rsidRPr="00BA49B7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60FADF0" w14:textId="77777777" w:rsidR="002D1D0A" w:rsidRPr="00BA49B7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290D81C" w14:textId="77777777" w:rsidR="002D1D0A" w:rsidRPr="00BA49B7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14:paraId="7A02BFB4" w14:textId="77777777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3C7F24B" w14:textId="77777777"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8A718C4" w14:textId="77777777"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D6DD1CD" w14:textId="77777777"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165A99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9E711A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6500,0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5E443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F2B4E2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6500,0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21413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8EBCD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89AFB93" w14:textId="77777777" w:rsidR="00AC3E27" w:rsidRPr="00BA49B7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CB22A05" w14:textId="77777777" w:rsidR="00AC3E27" w:rsidRPr="00BA49B7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14:paraId="31F6D81C" w14:textId="77777777" w:rsidTr="00843BFB"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815DF1" w14:textId="77777777" w:rsidR="00AC3E27" w:rsidRPr="00BA49B7" w:rsidRDefault="00AC3E27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FDC2A3" w14:textId="77777777" w:rsidR="00AC3E27" w:rsidRPr="00BA49B7" w:rsidRDefault="00AC3E27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Задача 1.2</w:t>
            </w:r>
          </w:p>
        </w:tc>
        <w:tc>
          <w:tcPr>
            <w:tcW w:w="1154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0CA20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эффективной системы выявления, поддержки и развития способностей и талантов детей и молодежи, включая детей-инвалидов и детей с особенностями здоровья</w:t>
            </w:r>
          </w:p>
        </w:tc>
      </w:tr>
      <w:tr w:rsidR="001549B4" w:rsidRPr="00BA49B7" w14:paraId="38C92D8C" w14:textId="77777777" w:rsidTr="00843BFB"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5CD83A2" w14:textId="77777777" w:rsidR="002D1D0A" w:rsidRPr="00BA49B7" w:rsidRDefault="002D1D0A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1.2.1</w:t>
            </w:r>
          </w:p>
        </w:tc>
        <w:tc>
          <w:tcPr>
            <w:tcW w:w="24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83FD969" w14:textId="77777777" w:rsidR="002D1D0A" w:rsidRPr="00BA49B7" w:rsidRDefault="002D1D0A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Создание и поддержание деятельности центров образования «Точка роста» различной направленности, в рамках реализации муниципального проекта «Одаренные дети Тамани»</w:t>
            </w:r>
          </w:p>
        </w:tc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48458C6" w14:textId="77777777" w:rsidR="002D1D0A" w:rsidRPr="00BA49B7" w:rsidRDefault="002D1D0A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4E96A5" w14:textId="77777777"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F6154E" w14:textId="77777777"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2800,0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C1141" w14:textId="77777777"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E9BC5" w14:textId="77777777"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A8E0A" w14:textId="77777777"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2800,0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E7D553" w14:textId="77777777"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FEF93C4" w14:textId="77777777" w:rsidR="002D1D0A" w:rsidRPr="00FC7C52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2" w:name="_GoBack"/>
            <w:bookmarkEnd w:id="2"/>
            <w:r w:rsidRPr="00FC7C52">
              <w:rPr>
                <w:rFonts w:ascii="Times New Roman" w:eastAsia="Times New Roman" w:hAnsi="Times New Roman" w:cs="Times New Roman"/>
                <w:sz w:val="20"/>
                <w:szCs w:val="20"/>
              </w:rPr>
              <w:t>Созданы и функционируют центры «Точка роста» (ед.):</w:t>
            </w:r>
          </w:p>
          <w:p w14:paraId="75048C09" w14:textId="77777777" w:rsidR="002D1D0A" w:rsidRPr="00FC7C52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7C52">
              <w:rPr>
                <w:rFonts w:ascii="Times New Roman" w:eastAsia="Times New Roman" w:hAnsi="Times New Roman" w:cs="Times New Roman"/>
                <w:sz w:val="20"/>
                <w:szCs w:val="20"/>
              </w:rPr>
              <w:t>в 2022 году – 3,</w:t>
            </w:r>
          </w:p>
          <w:p w14:paraId="4A7D1A33" w14:textId="51E15925"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7C5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2023 году - </w:t>
            </w:r>
            <w:r w:rsidR="00FC7C52" w:rsidRPr="00FC7C52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C62E3C7" w14:textId="77777777"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1549B4" w:rsidRPr="00BA49B7" w14:paraId="7D60087B" w14:textId="77777777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8E52F0D" w14:textId="77777777" w:rsidR="002D1D0A" w:rsidRPr="00BA49B7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B4ABB5F" w14:textId="77777777" w:rsidR="002D1D0A" w:rsidRPr="00BA49B7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D030772" w14:textId="77777777" w:rsidR="002D1D0A" w:rsidRPr="00BA49B7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419BBF" w14:textId="77777777"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0C7A0" w14:textId="77777777" w:rsidR="002D1D0A" w:rsidRPr="00BA49B7" w:rsidRDefault="00876B6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2043,5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72BC7" w14:textId="77777777"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74570" w14:textId="77777777"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FB2D9" w14:textId="77777777" w:rsidR="002D1D0A" w:rsidRPr="00BA49B7" w:rsidRDefault="00876B6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2043,5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D34E1" w14:textId="77777777"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DF273EE" w14:textId="77777777" w:rsidR="002D1D0A" w:rsidRPr="00BA49B7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9564348" w14:textId="77777777" w:rsidR="002D1D0A" w:rsidRPr="00BA49B7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14:paraId="0B34D451" w14:textId="77777777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832431A" w14:textId="77777777" w:rsidR="002D1D0A" w:rsidRPr="00BA49B7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B45365A" w14:textId="77777777" w:rsidR="002D1D0A" w:rsidRPr="00BA49B7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94308D7" w14:textId="77777777" w:rsidR="002D1D0A" w:rsidRPr="00BA49B7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B6FA8A" w14:textId="77777777"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6898D" w14:textId="77777777" w:rsidR="002D1D0A" w:rsidRPr="00BA49B7" w:rsidRDefault="00B5291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3345,2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7C528" w14:textId="77777777"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36EB1" w14:textId="77777777"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A4A01" w14:textId="77777777" w:rsidR="002D1D0A" w:rsidRPr="00BA49B7" w:rsidRDefault="00B5291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3345,2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5C9B3" w14:textId="77777777"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467C0DB" w14:textId="77777777" w:rsidR="002D1D0A" w:rsidRPr="00BA49B7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B5E4975" w14:textId="77777777" w:rsidR="002D1D0A" w:rsidRPr="00BA49B7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14:paraId="52033EAF" w14:textId="77777777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4C1CD7E" w14:textId="77777777" w:rsidR="002D1D0A" w:rsidRPr="00BA49B7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9F518BE" w14:textId="77777777" w:rsidR="002D1D0A" w:rsidRPr="00BA49B7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AC2ECD0" w14:textId="77777777" w:rsidR="002D1D0A" w:rsidRPr="00BA49B7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03E5D1" w14:textId="77777777"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45F3C" w14:textId="77777777"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6789B" w14:textId="77777777"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DBD28" w14:textId="77777777"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E8246" w14:textId="77777777"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869A3" w14:textId="77777777"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8C93A26" w14:textId="77777777" w:rsidR="002D1D0A" w:rsidRPr="00BA49B7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AC8BCE4" w14:textId="77777777" w:rsidR="002D1D0A" w:rsidRPr="00BA49B7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14:paraId="4E781D01" w14:textId="77777777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188A0D4" w14:textId="77777777" w:rsidR="002D1D0A" w:rsidRPr="00BA49B7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18EDC60" w14:textId="77777777" w:rsidR="002D1D0A" w:rsidRPr="00BA49B7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0A93646" w14:textId="77777777" w:rsidR="002D1D0A" w:rsidRPr="00BA49B7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940EBF" w14:textId="77777777"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67DD8" w14:textId="77777777" w:rsidR="002D1D0A" w:rsidRPr="00BA49B7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693BF" w14:textId="77777777" w:rsidR="002D1D0A" w:rsidRPr="00BA49B7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EDCC7" w14:textId="77777777" w:rsidR="002D1D0A" w:rsidRPr="00BA49B7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8A8B1" w14:textId="77777777" w:rsidR="002D1D0A" w:rsidRPr="00BA49B7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C6572" w14:textId="77777777" w:rsidR="002D1D0A" w:rsidRPr="00BA49B7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5C8368" w14:textId="77777777" w:rsidR="002D1D0A" w:rsidRPr="00BA49B7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82A0114" w14:textId="77777777" w:rsidR="002D1D0A" w:rsidRPr="00BA49B7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14:paraId="052F1C8F" w14:textId="77777777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0FD86CD" w14:textId="77777777"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92965B3" w14:textId="77777777"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42F6E5A" w14:textId="77777777"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A942DF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772621" w14:textId="77777777" w:rsidR="00AC3E27" w:rsidRPr="00BA49B7" w:rsidRDefault="00876B6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8188,7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E6D8C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D581F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A62F1" w14:textId="77777777" w:rsidR="00AC3E27" w:rsidRPr="00BA49B7" w:rsidRDefault="00876B6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8188,7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2B4E8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42FDC6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B0E786F" w14:textId="77777777" w:rsidR="00AC3E27" w:rsidRPr="00BA49B7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14:paraId="5176CA7D" w14:textId="77777777" w:rsidTr="00843BFB"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675271" w14:textId="77777777" w:rsidR="002D1D0A" w:rsidRPr="00BA49B7" w:rsidRDefault="002D1D0A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1.2.2</w:t>
            </w:r>
          </w:p>
        </w:tc>
        <w:tc>
          <w:tcPr>
            <w:tcW w:w="24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D2B79B" w14:textId="77777777" w:rsidR="002D1D0A" w:rsidRPr="00BA49B7" w:rsidRDefault="002D1D0A" w:rsidP="00AC3E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Обеспечение функционирования системы персонифицированного финансирования дополнительного </w:t>
            </w: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образования, в том числе гранты в форме субсидии частным образовательным организациям,</w:t>
            </w:r>
            <w:r w:rsidRPr="00BA49B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организациям, осуществляющим обучение, индивидуальным предпринимателям, государственным образовательным организациям, муниципальным образовательным организациям, в отношении которых органами местного самоуправления муниципального образования Темрюкский район не осуществляются функции и полномочия учредителя, в рамках реализации </w:t>
            </w:r>
            <w:proofErr w:type="spellStart"/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муниципаль-ного</w:t>
            </w:r>
            <w:proofErr w:type="spellEnd"/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проекта «Одаренные дети Тамани»</w:t>
            </w:r>
          </w:p>
        </w:tc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A8735" w14:textId="77777777" w:rsidR="002D1D0A" w:rsidRPr="00BA49B7" w:rsidRDefault="002D1D0A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2/4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1C42F" w14:textId="77777777"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650274D" w14:textId="77777777"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14095,5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C0081DA" w14:textId="77777777"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A82499B" w14:textId="77777777"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34EAF19" w14:textId="77777777"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14095,5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A05296" w14:textId="77777777"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D8D0BC0" w14:textId="37FB2305" w:rsidR="002D1D0A" w:rsidRPr="00BA49B7" w:rsidRDefault="00FC7C5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охвата</w:t>
            </w:r>
            <w:r w:rsidR="002D1D0A"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детей в возрасте от 5 до 18 лет, имеющих право на получение дополнительного образования в рамках системы персонифицированного </w:t>
            </w:r>
            <w:r w:rsidR="002D1D0A"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финансирования дополнительного образования:</w:t>
            </w:r>
          </w:p>
          <w:p w14:paraId="470894A0" w14:textId="77777777"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2022 год – 20%;</w:t>
            </w:r>
          </w:p>
          <w:p w14:paraId="2F3A89BB" w14:textId="77777777"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2023 год - 22%;</w:t>
            </w:r>
          </w:p>
          <w:p w14:paraId="73C288F9" w14:textId="77777777"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2024 год – 25%;</w:t>
            </w:r>
          </w:p>
          <w:p w14:paraId="090DA196" w14:textId="77777777"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2025 год – 25%</w:t>
            </w:r>
            <w:r w:rsidR="00926AF8"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14:paraId="6AFCA4F9" w14:textId="77777777" w:rsidR="00926AF8" w:rsidRPr="00BA49B7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2026 год – 25%.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1C81C" w14:textId="77777777"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Заказчики, исполнители - ОО, главный распорядитель - управление образованием</w:t>
            </w:r>
          </w:p>
        </w:tc>
      </w:tr>
      <w:tr w:rsidR="001549B4" w:rsidRPr="00BA49B7" w14:paraId="3FEBB78A" w14:textId="77777777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43020A" w14:textId="77777777" w:rsidR="002D1D0A" w:rsidRPr="00BA49B7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B2114E" w14:textId="77777777" w:rsidR="002D1D0A" w:rsidRPr="00BA49B7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E7E60" w14:textId="77777777" w:rsidR="002D1D0A" w:rsidRPr="00BA49B7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32D0C" w14:textId="77777777"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40F15" w14:textId="77777777" w:rsidR="002D1D0A" w:rsidRPr="00BA49B7" w:rsidRDefault="002C195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17892,2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37DDC" w14:textId="77777777"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023B0" w14:textId="77777777"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5C459" w14:textId="77777777" w:rsidR="002D1D0A" w:rsidRPr="00BA49B7" w:rsidRDefault="002C195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17892,2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A4C28" w14:textId="77777777"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9A8771C" w14:textId="77777777" w:rsidR="002D1D0A" w:rsidRPr="00BA49B7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E1D6C" w14:textId="77777777" w:rsidR="002D1D0A" w:rsidRPr="00BA49B7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14:paraId="32D364A1" w14:textId="77777777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ECF3FC" w14:textId="77777777" w:rsidR="002D1D0A" w:rsidRPr="00BA49B7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58F5FF" w14:textId="77777777" w:rsidR="002D1D0A" w:rsidRPr="00BA49B7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1FD3F" w14:textId="77777777" w:rsidR="002D1D0A" w:rsidRPr="00BA49B7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D29EA" w14:textId="77777777"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DA930" w14:textId="77777777" w:rsidR="002D1D0A" w:rsidRPr="00BA49B7" w:rsidRDefault="00B5291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27246,6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04C3D" w14:textId="77777777"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983AB" w14:textId="77777777"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D2A36" w14:textId="77777777" w:rsidR="002D1D0A" w:rsidRPr="00BA49B7" w:rsidRDefault="00B5291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27246,6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93374" w14:textId="77777777"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457E12D" w14:textId="77777777" w:rsidR="002D1D0A" w:rsidRPr="00BA49B7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654E3" w14:textId="77777777" w:rsidR="002D1D0A" w:rsidRPr="00BA49B7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14:paraId="4A6E995A" w14:textId="77777777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C837FF" w14:textId="77777777" w:rsidR="00B52912" w:rsidRPr="00BA49B7" w:rsidRDefault="00B52912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1924BB" w14:textId="77777777" w:rsidR="00B52912" w:rsidRPr="00BA49B7" w:rsidRDefault="00B52912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2CD6A" w14:textId="77777777" w:rsidR="00B52912" w:rsidRPr="00BA49B7" w:rsidRDefault="00B52912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F06D1" w14:textId="77777777" w:rsidR="00B52912" w:rsidRPr="00BA49B7" w:rsidRDefault="00B5291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55952" w14:textId="77777777" w:rsidR="00B52912" w:rsidRPr="00BA49B7" w:rsidRDefault="00B5291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27246,6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046A8" w14:textId="77777777" w:rsidR="00B52912" w:rsidRPr="00BA49B7" w:rsidRDefault="00B5291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3406B" w14:textId="77777777" w:rsidR="00B52912" w:rsidRPr="00BA49B7" w:rsidRDefault="00B5291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B3B36" w14:textId="77777777" w:rsidR="00B52912" w:rsidRPr="00BA49B7" w:rsidRDefault="00B5291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27246,6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B67A7" w14:textId="77777777" w:rsidR="00B52912" w:rsidRPr="00BA49B7" w:rsidRDefault="00B5291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B342DC3" w14:textId="77777777" w:rsidR="00B52912" w:rsidRPr="00BA49B7" w:rsidRDefault="00B52912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C5F3D" w14:textId="77777777" w:rsidR="00B52912" w:rsidRPr="00BA49B7" w:rsidRDefault="00B52912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14:paraId="4B35F734" w14:textId="77777777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FDE4A5" w14:textId="77777777" w:rsidR="00B52912" w:rsidRPr="00BA49B7" w:rsidRDefault="00B52912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394458" w14:textId="77777777" w:rsidR="00B52912" w:rsidRPr="00BA49B7" w:rsidRDefault="00B52912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F9280" w14:textId="77777777" w:rsidR="00B52912" w:rsidRPr="00BA49B7" w:rsidRDefault="00B52912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40A9F" w14:textId="77777777" w:rsidR="00B52912" w:rsidRPr="00BA49B7" w:rsidRDefault="00B5291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8529A" w14:textId="77777777" w:rsidR="00B52912" w:rsidRPr="00BA49B7" w:rsidRDefault="00B5291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27246,6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59371" w14:textId="77777777" w:rsidR="00B52912" w:rsidRPr="00BA49B7" w:rsidRDefault="00B5291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64A6A" w14:textId="77777777" w:rsidR="00B52912" w:rsidRPr="00BA49B7" w:rsidRDefault="00B5291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1A1CB" w14:textId="77777777" w:rsidR="00B52912" w:rsidRPr="00BA49B7" w:rsidRDefault="00B5291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27246,6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8C80D" w14:textId="77777777" w:rsidR="00B52912" w:rsidRPr="00BA49B7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F9CBA" w14:textId="77777777" w:rsidR="00B52912" w:rsidRPr="00BA49B7" w:rsidRDefault="00B52912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C44BE" w14:textId="77777777" w:rsidR="00B52912" w:rsidRPr="00BA49B7" w:rsidRDefault="00B52912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14:paraId="34A5C3D3" w14:textId="77777777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5958FC" w14:textId="77777777"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B7A63F" w14:textId="77777777"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18B8A" w14:textId="77777777"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30001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3FC28" w14:textId="77777777" w:rsidR="00AC3E27" w:rsidRPr="00BA49B7" w:rsidRDefault="00E754F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113727,5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D638C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0C39B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CF1AB" w14:textId="77777777" w:rsidR="00AC3E27" w:rsidRPr="00BA49B7" w:rsidRDefault="00E754F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113727,5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FF739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C3833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4C4FD" w14:textId="77777777" w:rsidR="00AC3E27" w:rsidRPr="00BA49B7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14:paraId="078BCC2C" w14:textId="77777777" w:rsidTr="00843BFB">
        <w:tc>
          <w:tcPr>
            <w:tcW w:w="8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564C0C" w14:textId="77777777" w:rsidR="00AC3E27" w:rsidRPr="00BA49B7" w:rsidRDefault="00AC3E27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24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B04366" w14:textId="77777777" w:rsidR="00AC3E27" w:rsidRPr="00BA49B7" w:rsidRDefault="00AC3E27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Задача 1.3</w:t>
            </w:r>
          </w:p>
        </w:tc>
        <w:tc>
          <w:tcPr>
            <w:tcW w:w="11541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66E21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Создание в Темрюкском районе условий, позволяющих обучающимся выбирать образовательные программы на всех уровнях образования, формировать индивидуальные траектории обучения на основе цифровых решений</w:t>
            </w:r>
          </w:p>
        </w:tc>
      </w:tr>
      <w:tr w:rsidR="001549B4" w:rsidRPr="00BA49B7" w14:paraId="7E33DFDC" w14:textId="77777777" w:rsidTr="00843BFB"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92461D8" w14:textId="77777777" w:rsidR="00AC3E27" w:rsidRPr="00BA49B7" w:rsidRDefault="00AC3E27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1.3.1</w:t>
            </w:r>
          </w:p>
        </w:tc>
        <w:tc>
          <w:tcPr>
            <w:tcW w:w="24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3CA553E" w14:textId="77777777" w:rsidR="00AC3E27" w:rsidRPr="00BA49B7" w:rsidRDefault="00AC3E27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Внедрение целевой модели цифровой образовательной среды </w:t>
            </w:r>
            <w:proofErr w:type="gramStart"/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в  муниципальных</w:t>
            </w:r>
            <w:proofErr w:type="gramEnd"/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общеобразовательных организациях, в рамках реализации муниципального проекта «Открытое образование Тамани»</w:t>
            </w:r>
          </w:p>
        </w:tc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434E0B9" w14:textId="77777777" w:rsidR="00AC3E27" w:rsidRPr="00BA49B7" w:rsidRDefault="00AC3E27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DF1B3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54E275D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1500,4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248CB43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DAAB72F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26B01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1500,4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0FD29E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FB54A" w14:textId="77777777" w:rsidR="00AC3E27" w:rsidRPr="00955EB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5EB9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ОО, обеспеченных материально-технической базой для внедрения цифровой образовательной среды (ед.</w:t>
            </w:r>
            <w:proofErr w:type="gramStart"/>
            <w:r w:rsidRPr="00955E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):   </w:t>
            </w:r>
            <w:proofErr w:type="gramEnd"/>
            <w:r w:rsidRPr="00955E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                      в 2022 году - 1,</w:t>
            </w:r>
          </w:p>
          <w:p w14:paraId="7BAAB311" w14:textId="77777777" w:rsidR="00AC3E2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5E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2023 году – </w:t>
            </w:r>
            <w:r w:rsidRPr="002A2E8B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  <w:p w14:paraId="5EA4958D" w14:textId="77777777" w:rsidR="00955EB9" w:rsidRPr="00BA49B7" w:rsidRDefault="00955EB9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2024 году-1.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A1E28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1549B4" w:rsidRPr="00BA49B7" w14:paraId="23924D73" w14:textId="77777777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71FFA87" w14:textId="77777777"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0DACD69" w14:textId="77777777"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506E9BF" w14:textId="77777777"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20B7E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FC913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1500,0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1B1C0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CD00A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5FFCD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1500,0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33217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5754D" w14:textId="77777777" w:rsidR="00AC3E27" w:rsidRPr="00BA49B7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1AF64" w14:textId="77777777" w:rsidR="00AC3E27" w:rsidRPr="00BA49B7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14:paraId="6E5D384D" w14:textId="77777777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EB1EF26" w14:textId="77777777"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B304B63" w14:textId="77777777"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6C8F2DA" w14:textId="77777777"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95F86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278B7" w14:textId="77777777" w:rsidR="00AC3E27" w:rsidRPr="00BA49B7" w:rsidRDefault="00B5291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1530,3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DC092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194CF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66EBC" w14:textId="77777777" w:rsidR="00AC3E27" w:rsidRPr="00BA49B7" w:rsidRDefault="00B5291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1530,3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32293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23A0A" w14:textId="77777777" w:rsidR="00AC3E27" w:rsidRPr="00BA49B7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98D43" w14:textId="77777777" w:rsidR="00AC3E27" w:rsidRPr="00BA49B7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14:paraId="276533E8" w14:textId="77777777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945D092" w14:textId="77777777"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65F2869" w14:textId="77777777"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B9E26E7" w14:textId="77777777"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72ED5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C5CB9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DF9A6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F4A58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3E152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7C7F9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F9CB6" w14:textId="77777777" w:rsidR="00AC3E27" w:rsidRPr="00BA49B7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BB256" w14:textId="77777777" w:rsidR="00AC3E27" w:rsidRPr="00BA49B7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14:paraId="3C02C613" w14:textId="77777777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0851AA1" w14:textId="77777777" w:rsidR="002D1D0A" w:rsidRPr="00BA49B7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D5B886D" w14:textId="77777777" w:rsidR="002D1D0A" w:rsidRPr="00BA49B7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B8D93D6" w14:textId="77777777" w:rsidR="002D1D0A" w:rsidRPr="00BA49B7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D7B92" w14:textId="77777777"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A4935" w14:textId="77777777" w:rsidR="002D1D0A" w:rsidRPr="00BA49B7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766CC" w14:textId="77777777" w:rsidR="002D1D0A" w:rsidRPr="00BA49B7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F7EAB" w14:textId="77777777" w:rsidR="002D1D0A" w:rsidRPr="00BA49B7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B48CE" w14:textId="77777777" w:rsidR="002D1D0A" w:rsidRPr="00BA49B7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4C2C8" w14:textId="77777777" w:rsidR="002D1D0A" w:rsidRPr="00BA49B7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1321F" w14:textId="77777777" w:rsidR="002D1D0A" w:rsidRPr="00BA49B7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CA355" w14:textId="77777777" w:rsidR="002D1D0A" w:rsidRPr="00BA49B7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14:paraId="5D98A7E1" w14:textId="77777777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175AAB5" w14:textId="77777777"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A22B97F" w14:textId="77777777"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1330B84" w14:textId="77777777"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D7A47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8DFE5" w14:textId="77777777" w:rsidR="00AC3E27" w:rsidRPr="00BA49B7" w:rsidRDefault="00B5291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4530,7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20F76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7EF59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5D5C4" w14:textId="77777777" w:rsidR="00AC3E27" w:rsidRPr="00BA49B7" w:rsidRDefault="00B5291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4530,7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68F06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9DCAE" w14:textId="77777777" w:rsidR="00AC3E27" w:rsidRPr="00BA49B7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3D0A9" w14:textId="77777777" w:rsidR="00AC3E27" w:rsidRPr="00BA49B7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14:paraId="7D927D18" w14:textId="77777777" w:rsidTr="00843BFB"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46D3D54" w14:textId="77777777" w:rsidR="00AC3E27" w:rsidRPr="00BA49B7" w:rsidRDefault="00AC3E27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DD68A25" w14:textId="77777777" w:rsidR="00AC3E27" w:rsidRPr="00BA49B7" w:rsidRDefault="00AC3E27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Итого по муниципальной </w:t>
            </w: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программе</w:t>
            </w:r>
          </w:p>
        </w:tc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7E83FC" w14:textId="77777777" w:rsidR="00AC3E27" w:rsidRPr="00BA49B7" w:rsidRDefault="00AC3E27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9A2C86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AAB937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2176993,6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905717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176784,2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9CB52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1187093,8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9EAF3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813115,6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14:paraId="3DA71DCE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F2F4426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3563740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1549B4" w:rsidRPr="00BA49B7" w14:paraId="1D3DB11E" w14:textId="77777777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7D602AB" w14:textId="77777777"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8314B30" w14:textId="77777777"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61E4E06" w14:textId="77777777"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A41100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2CF828" w14:textId="77777777" w:rsidR="00AC3E27" w:rsidRPr="00BA49B7" w:rsidRDefault="0080221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2613049,9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38D121" w14:textId="77777777" w:rsidR="00AC3E27" w:rsidRPr="00BA49B7" w:rsidRDefault="004576C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108631,7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B941C" w14:textId="77777777" w:rsidR="00AC3E27" w:rsidRPr="00BA49B7" w:rsidRDefault="00801F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1297128,3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DEE0F" w14:textId="77777777" w:rsidR="00AC3E27" w:rsidRPr="00BA49B7" w:rsidRDefault="0080221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1207289,9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14:paraId="561280E7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EE7F463" w14:textId="77777777" w:rsidR="00AC3E27" w:rsidRPr="00BA49B7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39744F8" w14:textId="77777777" w:rsidR="00AC3E27" w:rsidRPr="00BA49B7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14:paraId="406E016C" w14:textId="77777777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2C08943" w14:textId="77777777"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F5EC67B" w14:textId="77777777"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1F108D1" w14:textId="77777777"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EC133D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AAF8C8" w14:textId="77777777" w:rsidR="00AC3E27" w:rsidRPr="002316C6" w:rsidRDefault="002316C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16C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3014239,1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16E087" w14:textId="77777777" w:rsidR="00AC3E27" w:rsidRPr="002316C6" w:rsidRDefault="00F3549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16C6">
              <w:rPr>
                <w:rFonts w:ascii="Times New Roman" w:eastAsia="Times New Roman" w:hAnsi="Times New Roman" w:cs="Times New Roman"/>
                <w:sz w:val="20"/>
                <w:szCs w:val="20"/>
              </w:rPr>
              <w:t>117331,1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08D02" w14:textId="77777777" w:rsidR="00AC3E27" w:rsidRPr="002316C6" w:rsidRDefault="00F3549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16C6">
              <w:rPr>
                <w:rFonts w:ascii="Times New Roman" w:eastAsia="Times New Roman" w:hAnsi="Times New Roman" w:cs="Times New Roman"/>
                <w:sz w:val="20"/>
                <w:szCs w:val="20"/>
              </w:rPr>
              <w:t>1359544,0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E6A35" w14:textId="77777777" w:rsidR="00AC3E27" w:rsidRPr="002316C6" w:rsidRDefault="002316C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16C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1537364,0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14:paraId="6CDD3CFB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E795F31" w14:textId="77777777" w:rsidR="00AC3E27" w:rsidRPr="00BA49B7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145DE4E" w14:textId="77777777" w:rsidR="00AC3E27" w:rsidRPr="00BA49B7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14:paraId="3A93B299" w14:textId="77777777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73950B8" w14:textId="77777777"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CDA7D6E" w14:textId="77777777"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50AD5F3" w14:textId="77777777"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BEC82F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12851F" w14:textId="77777777" w:rsidR="00AC3E27" w:rsidRPr="002316C6" w:rsidRDefault="00BA49B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16C6">
              <w:rPr>
                <w:rFonts w:ascii="Times New Roman" w:eastAsia="Times New Roman" w:hAnsi="Times New Roman" w:cs="Times New Roman"/>
                <w:sz w:val="20"/>
                <w:szCs w:val="20"/>
              </w:rPr>
              <w:t>3450606,2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89CC21" w14:textId="77777777" w:rsidR="00AC3E27" w:rsidRPr="002316C6" w:rsidRDefault="00997DF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16C6">
              <w:rPr>
                <w:rFonts w:ascii="Times New Roman" w:eastAsia="Times New Roman" w:hAnsi="Times New Roman" w:cs="Times New Roman"/>
                <w:sz w:val="20"/>
                <w:szCs w:val="20"/>
              </w:rPr>
              <w:t>115800,8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8EDF8" w14:textId="77777777" w:rsidR="00AC3E27" w:rsidRPr="002316C6" w:rsidRDefault="00997DF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16C6">
              <w:rPr>
                <w:rFonts w:ascii="Times New Roman" w:eastAsia="Times New Roman" w:hAnsi="Times New Roman" w:cs="Times New Roman"/>
                <w:sz w:val="20"/>
                <w:szCs w:val="20"/>
              </w:rPr>
              <w:t>1409685,0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E3715" w14:textId="77777777" w:rsidR="00AC3E27" w:rsidRPr="002316C6" w:rsidRDefault="00BA49B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16C6">
              <w:rPr>
                <w:rFonts w:ascii="Times New Roman" w:eastAsia="Times New Roman" w:hAnsi="Times New Roman" w:cs="Times New Roman"/>
                <w:sz w:val="20"/>
                <w:szCs w:val="20"/>
              </w:rPr>
              <w:t>1925120,4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14:paraId="6814015C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285135E" w14:textId="77777777" w:rsidR="00AC3E27" w:rsidRPr="00BA49B7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644DB09" w14:textId="77777777" w:rsidR="00AC3E27" w:rsidRPr="00BA49B7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14:paraId="4C15BA92" w14:textId="77777777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F37789D" w14:textId="77777777" w:rsidR="002D1D0A" w:rsidRPr="00BA49B7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E1B017E" w14:textId="77777777" w:rsidR="002D1D0A" w:rsidRPr="00BA49B7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D150C2E" w14:textId="77777777" w:rsidR="002D1D0A" w:rsidRPr="00BA49B7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80E62C" w14:textId="77777777" w:rsidR="002D1D0A" w:rsidRPr="00BA49B7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0B1F4C" w14:textId="77777777" w:rsidR="002D1D0A" w:rsidRPr="002316C6" w:rsidRDefault="00BA49B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16C6">
              <w:rPr>
                <w:rFonts w:ascii="Times New Roman" w:eastAsia="Times New Roman" w:hAnsi="Times New Roman" w:cs="Times New Roman"/>
                <w:sz w:val="20"/>
                <w:szCs w:val="20"/>
              </w:rPr>
              <w:t>3597264,6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BC5D16" w14:textId="77777777" w:rsidR="002D1D0A" w:rsidRPr="002316C6" w:rsidRDefault="00997DF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16C6">
              <w:rPr>
                <w:rFonts w:ascii="Times New Roman" w:eastAsia="Times New Roman" w:hAnsi="Times New Roman" w:cs="Times New Roman"/>
                <w:sz w:val="20"/>
                <w:szCs w:val="20"/>
              </w:rPr>
              <w:t>115878,3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BCA7E" w14:textId="77777777" w:rsidR="002D1D0A" w:rsidRPr="002316C6" w:rsidRDefault="00997DF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16C6">
              <w:rPr>
                <w:rFonts w:ascii="Times New Roman" w:eastAsia="Times New Roman" w:hAnsi="Times New Roman" w:cs="Times New Roman"/>
                <w:sz w:val="20"/>
                <w:szCs w:val="20"/>
              </w:rPr>
              <w:t>1488573,5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411C7" w14:textId="77777777" w:rsidR="002D1D0A" w:rsidRPr="002316C6" w:rsidRDefault="00BA49B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16C6">
              <w:rPr>
                <w:rFonts w:ascii="Times New Roman" w:eastAsia="Times New Roman" w:hAnsi="Times New Roman" w:cs="Times New Roman"/>
                <w:sz w:val="20"/>
                <w:szCs w:val="20"/>
              </w:rPr>
              <w:t>1992812,8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14:paraId="304AB624" w14:textId="77777777" w:rsidR="002D1D0A" w:rsidRPr="00BA49B7" w:rsidRDefault="00926AF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D3A5B6B" w14:textId="77777777" w:rsidR="002D1D0A" w:rsidRPr="00BA49B7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2D1F7A2" w14:textId="77777777" w:rsidR="002D1D0A" w:rsidRPr="00BA49B7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14:paraId="6CAED970" w14:textId="77777777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8A36022" w14:textId="77777777"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EABFB2E" w14:textId="77777777"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6CFCCE2" w14:textId="77777777" w:rsidR="00AC3E27" w:rsidRPr="00BA49B7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F3C448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BDD140" w14:textId="77777777" w:rsidR="00AC3E27" w:rsidRPr="002316C6" w:rsidRDefault="002316C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16C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14852153,4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116EF4" w14:textId="77777777" w:rsidR="00AC3E27" w:rsidRPr="002316C6" w:rsidRDefault="00997DF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16C6">
              <w:rPr>
                <w:rFonts w:ascii="Times New Roman" w:eastAsia="Times New Roman" w:hAnsi="Times New Roman" w:cs="Times New Roman"/>
                <w:sz w:val="20"/>
                <w:szCs w:val="20"/>
              </w:rPr>
              <w:t>634426,1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A2CEE" w14:textId="77777777" w:rsidR="00AC3E27" w:rsidRPr="002316C6" w:rsidRDefault="00997DF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16C6">
              <w:rPr>
                <w:rFonts w:ascii="Times New Roman" w:eastAsia="Times New Roman" w:hAnsi="Times New Roman" w:cs="Times New Roman"/>
                <w:sz w:val="20"/>
                <w:szCs w:val="20"/>
              </w:rPr>
              <w:t>6742024,6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A7956" w14:textId="77777777" w:rsidR="00AC3E27" w:rsidRPr="002316C6" w:rsidRDefault="002316C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16C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7475702,7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14:paraId="7E0D9EAC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B8D22CB" w14:textId="77777777" w:rsidR="00AC3E27" w:rsidRPr="00BA49B7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7CBEC2" w14:textId="77777777" w:rsidR="00AC3E27" w:rsidRPr="00BA49B7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14:paraId="6836963D" w14:textId="77777777" w:rsidTr="00843BFB">
        <w:tc>
          <w:tcPr>
            <w:tcW w:w="88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AD88A0A" w14:textId="77777777" w:rsidR="00AC3E27" w:rsidRPr="00BA49B7" w:rsidRDefault="00AC3E27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03447EC" w14:textId="2F20B78D" w:rsidR="00AC3E27" w:rsidRPr="00BA49B7" w:rsidRDefault="00AC3E27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по проектам</w:t>
            </w:r>
          </w:p>
        </w:tc>
        <w:tc>
          <w:tcPr>
            <w:tcW w:w="557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60B7FB9A" w14:textId="77777777" w:rsidR="00AC3E27" w:rsidRPr="00BA49B7" w:rsidRDefault="00AC3E27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3C3F1B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4DA175" w14:textId="77777777" w:rsidR="00AC3E27" w:rsidRPr="002316C6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16C6">
              <w:rPr>
                <w:rFonts w:ascii="Times New Roman" w:eastAsia="Times New Roman" w:hAnsi="Times New Roman" w:cs="Times New Roman"/>
                <w:sz w:val="20"/>
                <w:szCs w:val="20"/>
              </w:rPr>
              <w:t>192587,9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37FD9D" w14:textId="77777777" w:rsidR="00AC3E27" w:rsidRPr="002316C6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16C6">
              <w:rPr>
                <w:rFonts w:ascii="Times New Roman" w:eastAsia="Times New Roman" w:hAnsi="Times New Roman" w:cs="Times New Roman"/>
                <w:sz w:val="20"/>
                <w:szCs w:val="20"/>
              </w:rPr>
              <w:t>77864,7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95065" w14:textId="77777777" w:rsidR="00AC3E27" w:rsidRPr="002316C6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16C6">
              <w:rPr>
                <w:rFonts w:ascii="Times New Roman" w:eastAsia="Times New Roman" w:hAnsi="Times New Roman" w:cs="Times New Roman"/>
                <w:sz w:val="20"/>
                <w:szCs w:val="20"/>
              </w:rPr>
              <w:t>25840,4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DFCCB" w14:textId="77777777" w:rsidR="00AC3E27" w:rsidRPr="002316C6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16C6">
              <w:rPr>
                <w:rFonts w:ascii="Times New Roman" w:eastAsia="Times New Roman" w:hAnsi="Times New Roman" w:cs="Times New Roman"/>
                <w:sz w:val="20"/>
                <w:szCs w:val="20"/>
              </w:rPr>
              <w:t>88882,8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14:paraId="63B7EA3C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1A1EE9E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5C4BEFAD" w14:textId="77777777" w:rsidR="00AC3E27" w:rsidRPr="00BA49B7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7373DD" w:rsidRPr="00BA49B7" w14:paraId="69ED329D" w14:textId="77777777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12E8C90" w14:textId="77777777" w:rsidR="007373DD" w:rsidRPr="00BA49B7" w:rsidRDefault="007373D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1D32117" w14:textId="77777777" w:rsidR="007373DD" w:rsidRPr="00BA49B7" w:rsidRDefault="007373D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BA952B6" w14:textId="77777777" w:rsidR="007373DD" w:rsidRPr="00BA49B7" w:rsidRDefault="007373D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D6E46A" w14:textId="77777777" w:rsidR="007373DD" w:rsidRPr="00BA49B7" w:rsidRDefault="007373D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057740" w14:textId="77777777" w:rsidR="007373DD" w:rsidRPr="002316C6" w:rsidRDefault="007373DD" w:rsidP="00955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316C6">
              <w:rPr>
                <w:rFonts w:ascii="Times New Roman" w:eastAsia="Times New Roman" w:hAnsi="Times New Roman" w:cs="Times New Roman"/>
                <w:sz w:val="20"/>
                <w:szCs w:val="20"/>
              </w:rPr>
              <w:t>38772,1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BC8354" w14:textId="77777777" w:rsidR="007373DD" w:rsidRPr="002316C6" w:rsidRDefault="007373DD" w:rsidP="00955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16C6">
              <w:rPr>
                <w:rFonts w:ascii="Times New Roman" w:eastAsia="Times New Roman" w:hAnsi="Times New Roman" w:cs="Times New Roman"/>
                <w:sz w:val="20"/>
                <w:szCs w:val="20"/>
              </w:rPr>
              <w:t>8085,2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70661" w14:textId="77777777" w:rsidR="007373DD" w:rsidRPr="002316C6" w:rsidRDefault="007373DD" w:rsidP="00955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16C6">
              <w:rPr>
                <w:rFonts w:ascii="Times New Roman" w:eastAsia="Times New Roman" w:hAnsi="Times New Roman" w:cs="Times New Roman"/>
                <w:sz w:val="20"/>
                <w:szCs w:val="20"/>
              </w:rPr>
              <w:t>337,1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CA169" w14:textId="77777777" w:rsidR="007373DD" w:rsidRPr="002316C6" w:rsidRDefault="007373DD" w:rsidP="00955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16C6">
              <w:rPr>
                <w:rFonts w:ascii="Times New Roman" w:eastAsia="Times New Roman" w:hAnsi="Times New Roman" w:cs="Times New Roman"/>
                <w:sz w:val="20"/>
                <w:szCs w:val="20"/>
              </w:rPr>
              <w:t>30349,8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14:paraId="191921BF" w14:textId="77777777" w:rsidR="007373DD" w:rsidRPr="00BA49B7" w:rsidRDefault="007373D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43065BD" w14:textId="77777777" w:rsidR="007373DD" w:rsidRPr="00BA49B7" w:rsidRDefault="007373D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FBBFD31" w14:textId="77777777" w:rsidR="007373DD" w:rsidRPr="00BA49B7" w:rsidRDefault="007373D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373DD" w:rsidRPr="00BA49B7" w14:paraId="51611401" w14:textId="77777777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BBBADF1" w14:textId="77777777" w:rsidR="007373DD" w:rsidRPr="00BA49B7" w:rsidRDefault="007373D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A0CC885" w14:textId="77777777" w:rsidR="007373DD" w:rsidRPr="00BA49B7" w:rsidRDefault="007373D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7758B94" w14:textId="77777777" w:rsidR="007373DD" w:rsidRPr="00BA49B7" w:rsidRDefault="007373D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7890F2" w14:textId="77777777" w:rsidR="007373DD" w:rsidRPr="00BA49B7" w:rsidRDefault="007373D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5D6822" w14:textId="77777777" w:rsidR="007373DD" w:rsidRPr="002316C6" w:rsidRDefault="007373DD" w:rsidP="00955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16C6">
              <w:rPr>
                <w:rFonts w:ascii="Times New Roman" w:eastAsia="Times New Roman" w:hAnsi="Times New Roman" w:cs="Times New Roman"/>
                <w:sz w:val="20"/>
                <w:szCs w:val="20"/>
              </w:rPr>
              <w:t>42743,2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70C07C" w14:textId="77777777" w:rsidR="007373DD" w:rsidRPr="002316C6" w:rsidRDefault="007373DD" w:rsidP="00955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16C6">
              <w:rPr>
                <w:rFonts w:ascii="Times New Roman" w:eastAsia="Times New Roman" w:hAnsi="Times New Roman" w:cs="Times New Roman"/>
                <w:sz w:val="20"/>
                <w:szCs w:val="20"/>
              </w:rPr>
              <w:t>9083,8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5309D" w14:textId="77777777" w:rsidR="007373DD" w:rsidRPr="002316C6" w:rsidRDefault="007373DD" w:rsidP="00955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16C6">
              <w:rPr>
                <w:rFonts w:ascii="Times New Roman" w:eastAsia="Times New Roman" w:hAnsi="Times New Roman" w:cs="Times New Roman"/>
                <w:sz w:val="20"/>
                <w:szCs w:val="20"/>
              </w:rPr>
              <w:t>379,5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6A929" w14:textId="77777777" w:rsidR="007373DD" w:rsidRPr="002316C6" w:rsidRDefault="007373DD" w:rsidP="00955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16C6">
              <w:rPr>
                <w:rFonts w:ascii="Times New Roman" w:eastAsia="Times New Roman" w:hAnsi="Times New Roman" w:cs="Times New Roman"/>
                <w:sz w:val="20"/>
                <w:szCs w:val="20"/>
              </w:rPr>
              <w:t>33279,9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14:paraId="06447798" w14:textId="77777777" w:rsidR="007373DD" w:rsidRPr="00BA49B7" w:rsidRDefault="007373DD" w:rsidP="00486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BACB2B3" w14:textId="77777777" w:rsidR="007373DD" w:rsidRPr="00BA49B7" w:rsidRDefault="007373D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B504481" w14:textId="77777777" w:rsidR="007373DD" w:rsidRPr="00BA49B7" w:rsidRDefault="007373D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373DD" w:rsidRPr="00BA49B7" w14:paraId="3EC5FAFF" w14:textId="77777777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449500B" w14:textId="77777777" w:rsidR="007373DD" w:rsidRPr="00BA49B7" w:rsidRDefault="007373D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B907C21" w14:textId="77777777" w:rsidR="007373DD" w:rsidRPr="00BA49B7" w:rsidRDefault="007373D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0F6D86D" w14:textId="77777777" w:rsidR="007373DD" w:rsidRPr="00BA49B7" w:rsidRDefault="007373D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D9B0A8" w14:textId="77777777" w:rsidR="007373DD" w:rsidRPr="00BA49B7" w:rsidRDefault="007373D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5AD574" w14:textId="77777777" w:rsidR="007373DD" w:rsidRPr="002316C6" w:rsidRDefault="007373DD" w:rsidP="00955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16C6">
              <w:rPr>
                <w:rFonts w:ascii="Times New Roman" w:eastAsia="Times New Roman" w:hAnsi="Times New Roman" w:cs="Times New Roman"/>
                <w:sz w:val="20"/>
                <w:szCs w:val="20"/>
              </w:rPr>
              <w:t>35528,1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BB945D" w14:textId="77777777" w:rsidR="007373DD" w:rsidRPr="002316C6" w:rsidRDefault="007373DD" w:rsidP="00955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16C6">
              <w:rPr>
                <w:rFonts w:ascii="Times New Roman" w:eastAsia="Times New Roman" w:hAnsi="Times New Roman" w:cs="Times New Roman"/>
                <w:sz w:val="20"/>
                <w:szCs w:val="20"/>
              </w:rPr>
              <w:t>6996,0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789BB" w14:textId="77777777" w:rsidR="007373DD" w:rsidRPr="002316C6" w:rsidRDefault="007373DD" w:rsidP="00955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16C6">
              <w:rPr>
                <w:rFonts w:ascii="Times New Roman" w:eastAsia="Times New Roman" w:hAnsi="Times New Roman" w:cs="Times New Roman"/>
                <w:sz w:val="20"/>
                <w:szCs w:val="20"/>
              </w:rPr>
              <w:t>291,5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B8B85" w14:textId="77777777" w:rsidR="007373DD" w:rsidRPr="002316C6" w:rsidRDefault="007373DD" w:rsidP="00955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16C6">
              <w:rPr>
                <w:rFonts w:ascii="Times New Roman" w:eastAsia="Times New Roman" w:hAnsi="Times New Roman" w:cs="Times New Roman"/>
                <w:sz w:val="20"/>
                <w:szCs w:val="20"/>
              </w:rPr>
              <w:t>28240,6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14:paraId="0D145D30" w14:textId="77777777" w:rsidR="007373DD" w:rsidRPr="00BA49B7" w:rsidRDefault="007373D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147B52E" w14:textId="77777777" w:rsidR="007373DD" w:rsidRPr="00BA49B7" w:rsidRDefault="007373D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6FE8F23" w14:textId="77777777" w:rsidR="007373DD" w:rsidRPr="00BA49B7" w:rsidRDefault="007373D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373DD" w:rsidRPr="00BA49B7" w14:paraId="7649EE39" w14:textId="77777777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C3AD4D7" w14:textId="77777777" w:rsidR="007373DD" w:rsidRPr="00BA49B7" w:rsidRDefault="007373D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8040B88" w14:textId="77777777" w:rsidR="007373DD" w:rsidRPr="00BA49B7" w:rsidRDefault="007373D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E3B2891" w14:textId="77777777" w:rsidR="007373DD" w:rsidRPr="00BA49B7" w:rsidRDefault="007373D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8FF314" w14:textId="77777777" w:rsidR="007373DD" w:rsidRPr="00BA49B7" w:rsidRDefault="007373D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6D2D24" w14:textId="77777777" w:rsidR="007373DD" w:rsidRPr="002316C6" w:rsidRDefault="007373DD" w:rsidP="00955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16C6">
              <w:rPr>
                <w:rFonts w:ascii="Times New Roman" w:eastAsia="Times New Roman" w:hAnsi="Times New Roman" w:cs="Times New Roman"/>
                <w:sz w:val="20"/>
                <w:szCs w:val="20"/>
              </w:rPr>
              <w:t>37050,4</w:t>
            </w:r>
          </w:p>
          <w:p w14:paraId="1E69A6FB" w14:textId="77777777" w:rsidR="007373DD" w:rsidRPr="002316C6" w:rsidRDefault="007373DD" w:rsidP="00955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37AA0C" w14:textId="77777777" w:rsidR="007373DD" w:rsidRPr="002316C6" w:rsidRDefault="007373DD" w:rsidP="00955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16C6">
              <w:rPr>
                <w:rFonts w:ascii="Times New Roman" w:eastAsia="Times New Roman" w:hAnsi="Times New Roman" w:cs="Times New Roman"/>
                <w:sz w:val="20"/>
                <w:szCs w:val="20"/>
              </w:rPr>
              <w:t>7224,0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37769" w14:textId="77777777" w:rsidR="007373DD" w:rsidRPr="002316C6" w:rsidRDefault="007373DD" w:rsidP="00955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16C6">
              <w:rPr>
                <w:rFonts w:ascii="Times New Roman" w:eastAsia="Times New Roman" w:hAnsi="Times New Roman" w:cs="Times New Roman"/>
                <w:sz w:val="20"/>
                <w:szCs w:val="20"/>
              </w:rPr>
              <w:t>1585,8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8C3F2" w14:textId="77777777" w:rsidR="007373DD" w:rsidRPr="002316C6" w:rsidRDefault="007373DD" w:rsidP="00955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16C6">
              <w:rPr>
                <w:rFonts w:ascii="Times New Roman" w:eastAsia="Times New Roman" w:hAnsi="Times New Roman" w:cs="Times New Roman"/>
                <w:sz w:val="20"/>
                <w:szCs w:val="20"/>
              </w:rPr>
              <w:t>28240,6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14:paraId="1FD1FBB9" w14:textId="77777777" w:rsidR="007373DD" w:rsidRPr="00BA49B7" w:rsidRDefault="007373D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5B2B5C2" w14:textId="77777777" w:rsidR="007373DD" w:rsidRPr="00BA49B7" w:rsidRDefault="007373D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3F3AD3E" w14:textId="77777777" w:rsidR="007373DD" w:rsidRPr="00BA49B7" w:rsidRDefault="007373D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373DD" w:rsidRPr="00BA49B7" w14:paraId="31DAD752" w14:textId="77777777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D450496" w14:textId="77777777" w:rsidR="007373DD" w:rsidRPr="00BA49B7" w:rsidRDefault="007373D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BCD95FB" w14:textId="77777777" w:rsidR="007373DD" w:rsidRPr="00BA49B7" w:rsidRDefault="007373D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8FF8D76" w14:textId="77777777" w:rsidR="007373DD" w:rsidRPr="00BA49B7" w:rsidRDefault="007373D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E2A216" w14:textId="77777777" w:rsidR="007373DD" w:rsidRPr="00BA49B7" w:rsidRDefault="007373D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710500" w14:textId="77777777" w:rsidR="007373DD" w:rsidRPr="002316C6" w:rsidRDefault="007373DD" w:rsidP="00955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16C6">
              <w:rPr>
                <w:rFonts w:ascii="Times New Roman" w:eastAsia="Times New Roman" w:hAnsi="Times New Roman" w:cs="Times New Roman"/>
                <w:sz w:val="20"/>
                <w:szCs w:val="20"/>
              </w:rPr>
              <w:t>346681,7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D9B720" w14:textId="77777777" w:rsidR="007373DD" w:rsidRPr="002316C6" w:rsidRDefault="007373DD" w:rsidP="00955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16C6">
              <w:rPr>
                <w:rFonts w:ascii="Times New Roman" w:eastAsia="Times New Roman" w:hAnsi="Times New Roman" w:cs="Times New Roman"/>
                <w:sz w:val="20"/>
                <w:szCs w:val="20"/>
              </w:rPr>
              <w:t>109253,7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33692" w14:textId="77777777" w:rsidR="007373DD" w:rsidRPr="002316C6" w:rsidRDefault="007373DD" w:rsidP="00955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16C6">
              <w:rPr>
                <w:rFonts w:ascii="Times New Roman" w:eastAsia="Times New Roman" w:hAnsi="Times New Roman" w:cs="Times New Roman"/>
                <w:sz w:val="20"/>
                <w:szCs w:val="20"/>
              </w:rPr>
              <w:t>28434,3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140E6" w14:textId="77777777" w:rsidR="007373DD" w:rsidRPr="002316C6" w:rsidRDefault="007373DD" w:rsidP="00955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16C6">
              <w:rPr>
                <w:rFonts w:ascii="Times New Roman" w:eastAsia="Times New Roman" w:hAnsi="Times New Roman" w:cs="Times New Roman"/>
                <w:sz w:val="20"/>
                <w:szCs w:val="20"/>
              </w:rPr>
              <w:t>208993,7</w:t>
            </w:r>
          </w:p>
          <w:p w14:paraId="3103AACC" w14:textId="77777777" w:rsidR="007373DD" w:rsidRPr="002316C6" w:rsidRDefault="007373DD" w:rsidP="00955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14:paraId="74BC1585" w14:textId="77777777" w:rsidR="007373DD" w:rsidRPr="00BA49B7" w:rsidRDefault="007373D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E927F1B" w14:textId="77777777" w:rsidR="007373DD" w:rsidRPr="00BA49B7" w:rsidRDefault="007373D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5232F51" w14:textId="77777777" w:rsidR="007373DD" w:rsidRPr="00BA49B7" w:rsidRDefault="007373D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49B4" w:rsidRPr="00BA49B7" w14:paraId="2E6328D7" w14:textId="77777777" w:rsidTr="00843BFB">
        <w:tc>
          <w:tcPr>
            <w:tcW w:w="1489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8334AA" w14:textId="77777777" w:rsidR="00AC3E27" w:rsidRPr="00BA49B7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3" w:name="3znysh7" w:colFirst="0" w:colLast="0"/>
            <w:bookmarkEnd w:id="3"/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---------------------------</w:t>
            </w:r>
          </w:p>
          <w:p w14:paraId="4B88295C" w14:textId="77777777" w:rsidR="00AC3E27" w:rsidRPr="00BA49B7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&lt;1&gt; Отмечаются мероприятия программы в следующих случаях:</w:t>
            </w:r>
          </w:p>
          <w:p w14:paraId="41A792D3" w14:textId="77777777" w:rsidR="00AC3E27" w:rsidRPr="00BA49B7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если мероприятие включает расходы, направляемые на капитальные вложения в объекты капитального строительства муниципальной собственности и (или) приобретение объектов недвижимого имущества в муниципальную собственность, присваивается статус «1»;</w:t>
            </w:r>
          </w:p>
          <w:p w14:paraId="54B891C7" w14:textId="77777777" w:rsidR="00AC3E27" w:rsidRPr="00BA49B7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если мероприятие включено в план мероприятий («дорожную карту»), содержащий ежегодные индикаторы, обеспечивающий достижение установленных Указами Президента Российской Федерации от 7 мая 2012 года </w:t>
            </w: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 w:themeFill="background1"/>
              </w:rPr>
              <w:t xml:space="preserve">№ 596 </w:t>
            </w:r>
            <w:r w:rsidR="00926AF8" w:rsidRPr="00BA49B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 w:themeFill="background1"/>
              </w:rPr>
              <w:t>–</w:t>
            </w: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 w:themeFill="background1"/>
              </w:rPr>
              <w:t xml:space="preserve"> </w:t>
            </w:r>
            <w:r w:rsidR="00926AF8" w:rsidRPr="00BA49B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 w:themeFill="background1"/>
              </w:rPr>
              <w:t xml:space="preserve">604, </w:t>
            </w: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 w:themeFill="background1"/>
              </w:rPr>
              <w:t>606</w:t>
            </w: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целевых показателей, присваивается статус «2»;</w:t>
            </w:r>
          </w:p>
          <w:p w14:paraId="47BD5310" w14:textId="77777777" w:rsidR="00AC3E27" w:rsidRPr="00BA49B7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если мероприятие является мероприятием федеральных, региональных проектов, в том числе входящих в состав национальных проектов, присваивается статус «3»;</w:t>
            </w:r>
          </w:p>
          <w:p w14:paraId="45286980" w14:textId="77777777" w:rsidR="00AC3E27" w:rsidRPr="00BA49B7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9B7">
              <w:rPr>
                <w:rFonts w:ascii="Times New Roman" w:eastAsia="Times New Roman" w:hAnsi="Times New Roman" w:cs="Times New Roman"/>
                <w:sz w:val="20"/>
                <w:szCs w:val="20"/>
              </w:rPr>
              <w:t>если мероприятие является мероприятием муниципальных проектов присваивается статус «4».</w:t>
            </w:r>
          </w:p>
          <w:p w14:paraId="3A64216D" w14:textId="77777777" w:rsidR="00AC3E27" w:rsidRPr="00BA49B7" w:rsidRDefault="00AC3E27" w:rsidP="00A114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2D229C92" w14:textId="77777777" w:rsidR="00CB364D" w:rsidRPr="001549B4" w:rsidRDefault="005C157A" w:rsidP="00CB364D">
      <w:pPr>
        <w:tabs>
          <w:tab w:val="left" w:pos="0"/>
          <w:tab w:val="left" w:pos="3686"/>
        </w:tabs>
        <w:spacing w:after="0" w:line="240" w:lineRule="auto"/>
        <w:ind w:right="-3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49B4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».</w:t>
      </w:r>
    </w:p>
    <w:p w14:paraId="23DD4610" w14:textId="77777777" w:rsidR="00843BFB" w:rsidRPr="001549B4" w:rsidRDefault="00843BFB" w:rsidP="004B716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AD5900D" w14:textId="77777777" w:rsidR="00843BFB" w:rsidRDefault="00843BFB" w:rsidP="004B716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E04446C" w14:textId="77777777" w:rsidR="004B7163" w:rsidRPr="00BC09E9" w:rsidRDefault="0097599F" w:rsidP="004B716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4B7163" w:rsidRPr="00BC09E9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ь</w:t>
      </w:r>
      <w:r w:rsidR="004B7163" w:rsidRPr="00BC09E9">
        <w:rPr>
          <w:rFonts w:ascii="Times New Roman" w:hAnsi="Times New Roman"/>
          <w:sz w:val="28"/>
          <w:szCs w:val="28"/>
        </w:rPr>
        <w:t xml:space="preserve"> главы</w:t>
      </w:r>
    </w:p>
    <w:p w14:paraId="34C1CD42" w14:textId="77777777" w:rsidR="004B7163" w:rsidRPr="00BC09E9" w:rsidRDefault="004B7163" w:rsidP="004B716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C09E9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14:paraId="09EC37B8" w14:textId="30F4322E" w:rsidR="00E81887" w:rsidRPr="00843BFB" w:rsidRDefault="004B7163" w:rsidP="00843B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C09E9">
        <w:rPr>
          <w:rFonts w:ascii="Times New Roman" w:hAnsi="Times New Roman"/>
          <w:sz w:val="28"/>
          <w:szCs w:val="28"/>
        </w:rPr>
        <w:t xml:space="preserve">Темрюкский район                                                                                                                                                        </w:t>
      </w:r>
      <w:r w:rsidR="0097599F">
        <w:rPr>
          <w:rFonts w:ascii="Times New Roman" w:hAnsi="Times New Roman"/>
          <w:sz w:val="28"/>
          <w:szCs w:val="28"/>
        </w:rPr>
        <w:t xml:space="preserve">О.В. </w:t>
      </w:r>
      <w:proofErr w:type="spellStart"/>
      <w:r w:rsidR="0097599F">
        <w:rPr>
          <w:rFonts w:ascii="Times New Roman" w:hAnsi="Times New Roman"/>
          <w:sz w:val="28"/>
          <w:szCs w:val="28"/>
        </w:rPr>
        <w:t>Дяденко</w:t>
      </w:r>
      <w:proofErr w:type="spellEnd"/>
    </w:p>
    <w:sectPr w:rsidR="00E81887" w:rsidRPr="00843BFB" w:rsidSect="00843BFB">
      <w:headerReference w:type="default" r:id="rId7"/>
      <w:pgSz w:w="16838" w:h="11906" w:orient="landscape"/>
      <w:pgMar w:top="1701" w:right="1106" w:bottom="567" w:left="1134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75C636" w14:textId="77777777" w:rsidR="002140F7" w:rsidRDefault="002140F7">
      <w:pPr>
        <w:spacing w:after="0" w:line="240" w:lineRule="auto"/>
      </w:pPr>
      <w:r>
        <w:separator/>
      </w:r>
    </w:p>
  </w:endnote>
  <w:endnote w:type="continuationSeparator" w:id="0">
    <w:p w14:paraId="30775C16" w14:textId="77777777" w:rsidR="002140F7" w:rsidRDefault="002140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A5F982" w14:textId="77777777" w:rsidR="002140F7" w:rsidRDefault="002140F7">
      <w:pPr>
        <w:spacing w:after="0" w:line="240" w:lineRule="auto"/>
      </w:pPr>
      <w:r>
        <w:separator/>
      </w:r>
    </w:p>
  </w:footnote>
  <w:footnote w:type="continuationSeparator" w:id="0">
    <w:p w14:paraId="4F20F6DA" w14:textId="77777777" w:rsidR="002140F7" w:rsidRDefault="002140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A266E9" w14:textId="77777777" w:rsidR="00FC7C52" w:rsidRDefault="00FC7C52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center"/>
      <w:rPr>
        <w:rFonts w:ascii="Times New Roman" w:eastAsia="Times New Roman" w:hAnsi="Times New Roman" w:cs="Times New Roman"/>
        <w:color w:val="000000"/>
        <w:sz w:val="28"/>
        <w:szCs w:val="28"/>
      </w:rPr>
    </w:pPr>
    <w:r>
      <w:rPr>
        <w:rFonts w:ascii="Times New Roman" w:eastAsia="Times New Roman" w:hAnsi="Times New Roman" w:cs="Times New Roman"/>
        <w:color w:val="000000"/>
        <w:sz w:val="28"/>
        <w:szCs w:val="28"/>
      </w:rPr>
      <w:t xml:space="preserve"> </w:t>
    </w:r>
  </w:p>
  <w:p w14:paraId="7D52E43D" w14:textId="77777777" w:rsidR="00FC7C52" w:rsidRDefault="00FC7C52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  <w:tab w:val="center" w:pos="4819"/>
      </w:tabs>
      <w:spacing w:after="0" w:line="240" w:lineRule="auto"/>
      <w:rPr>
        <w:rFonts w:ascii="Times New Roman" w:eastAsia="Times New Roman" w:hAnsi="Times New Roman" w:cs="Times New Roman"/>
        <w:color w:val="000000"/>
        <w:sz w:val="28"/>
        <w:szCs w:val="28"/>
      </w:rPr>
    </w:pPr>
    <w:r>
      <w:rPr>
        <w:rFonts w:ascii="Times New Roman" w:eastAsia="Times New Roman" w:hAnsi="Times New Roman" w:cs="Times New Roman"/>
        <w:noProof/>
        <w:color w:val="000000"/>
        <w:sz w:val="28"/>
        <w:szCs w:val="28"/>
      </w:rPr>
      <mc:AlternateContent>
        <mc:Choice Requires="wps">
          <w:drawing>
            <wp:anchor distT="0" distB="0" distL="114300" distR="114300" simplePos="0" relativeHeight="251658240" behindDoc="0" locked="0" layoutInCell="0" hidden="0" allowOverlap="1" wp14:anchorId="57195806" wp14:editId="56902113">
              <wp:simplePos x="0" y="0"/>
              <wp:positionH relativeFrom="rightMargin">
                <wp:posOffset>1905</wp:posOffset>
              </wp:positionH>
              <wp:positionV relativeFrom="page">
                <wp:posOffset>3381375</wp:posOffset>
              </wp:positionV>
              <wp:extent cx="523875" cy="619125"/>
              <wp:effectExtent l="0" t="0" r="9525" b="9525"/>
              <wp:wrapNone/>
              <wp:docPr id="1" name="Прямоугольник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23875" cy="6191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Fonts w:ascii="Times New Roman" w:eastAsiaTheme="majorEastAsia" w:hAnsi="Times New Roman"/>
                              <w:sz w:val="28"/>
                              <w:szCs w:val="28"/>
                            </w:rPr>
                            <w:id w:val="1632902487"/>
                            <w:docPartObj>
                              <w:docPartGallery w:val="Page Numbers (Margins)"/>
                              <w:docPartUnique/>
                            </w:docPartObj>
                          </w:sdtPr>
                          <w:sdtContent>
                            <w:p w14:paraId="3A256C98" w14:textId="77777777" w:rsidR="00FC7C52" w:rsidRPr="00255E1A" w:rsidRDefault="00FC7C52">
                              <w:pPr>
                                <w:jc w:val="center"/>
                                <w:rPr>
                                  <w:rFonts w:ascii="Times New Roman" w:eastAsiaTheme="majorEastAsia" w:hAnsi="Times New Roman"/>
                                  <w:sz w:val="28"/>
                                  <w:szCs w:val="28"/>
                                </w:rPr>
                              </w:pPr>
                              <w:r w:rsidRPr="00255E1A">
                                <w:rPr>
                                  <w:rFonts w:ascii="Times New Roman" w:eastAsiaTheme="minorEastAsia" w:hAnsi="Times New Roman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 w:rsidRPr="00255E1A"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instrText>PAGE  \* MERGEFORMAT</w:instrText>
                              </w:r>
                              <w:r w:rsidRPr="00255E1A">
                                <w:rPr>
                                  <w:rFonts w:ascii="Times New Roman" w:eastAsiaTheme="minorEastAsia" w:hAnsi="Times New Roman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 w:rsidRPr="002316C6">
                                <w:rPr>
                                  <w:rFonts w:ascii="Times New Roman" w:eastAsiaTheme="majorEastAsia" w:hAnsi="Times New Roman"/>
                                  <w:noProof/>
                                  <w:sz w:val="28"/>
                                  <w:szCs w:val="28"/>
                                </w:rPr>
                                <w:t>27</w:t>
                              </w:r>
                              <w:r w:rsidRPr="00255E1A">
                                <w:rPr>
                                  <w:rFonts w:ascii="Times New Roman" w:eastAsiaTheme="majorEastAsia" w:hAnsi="Times New Roman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57195806" id="Прямоугольник 1" o:spid="_x0000_s1026" style="position:absolute;margin-left:.15pt;margin-top:266.25pt;width:41.25pt;height:48.75pt;z-index:251658240;visibility:visible;mso-wrap-style:square;mso-width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" o:allowincell="f" stroked="f">
              <v:textbox style="layout-flow:vertical">
                <w:txbxContent>
                  <w:sdt>
                    <w:sdtPr>
                      <w:rPr>
                        <w:rFonts w:ascii="Times New Roman" w:eastAsiaTheme="majorEastAsia" w:hAnsi="Times New Roman"/>
                        <w:sz w:val="28"/>
                        <w:szCs w:val="28"/>
                      </w:rPr>
                      <w:id w:val="1632902487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p w14:paraId="3A256C98" w14:textId="77777777" w:rsidR="00FC7C52" w:rsidRPr="00255E1A" w:rsidRDefault="00FC7C52">
                        <w:pPr>
                          <w:jc w:val="center"/>
                          <w:rPr>
                            <w:rFonts w:ascii="Times New Roman" w:eastAsiaTheme="majorEastAsia" w:hAnsi="Times New Roman"/>
                            <w:sz w:val="28"/>
                            <w:szCs w:val="28"/>
                          </w:rPr>
                        </w:pPr>
                        <w:r w:rsidRPr="00255E1A">
                          <w:rPr>
                            <w:rFonts w:ascii="Times New Roman" w:eastAsiaTheme="minorEastAsia" w:hAnsi="Times New Roman"/>
                            <w:sz w:val="28"/>
                            <w:szCs w:val="28"/>
                          </w:rPr>
                          <w:fldChar w:fldCharType="begin"/>
                        </w:r>
                        <w:r w:rsidRPr="00255E1A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instrText>PAGE  \* MERGEFORMAT</w:instrText>
                        </w:r>
                        <w:r w:rsidRPr="00255E1A">
                          <w:rPr>
                            <w:rFonts w:ascii="Times New Roman" w:eastAsiaTheme="minorEastAsia" w:hAnsi="Times New Roman"/>
                            <w:sz w:val="28"/>
                            <w:szCs w:val="28"/>
                          </w:rPr>
                          <w:fldChar w:fldCharType="separate"/>
                        </w:r>
                        <w:r w:rsidRPr="002316C6">
                          <w:rPr>
                            <w:rFonts w:ascii="Times New Roman" w:eastAsiaTheme="majorEastAsia" w:hAnsi="Times New Roman"/>
                            <w:noProof/>
                            <w:sz w:val="28"/>
                            <w:szCs w:val="28"/>
                          </w:rPr>
                          <w:t>27</w:t>
                        </w:r>
                        <w:r w:rsidRPr="00255E1A">
                          <w:rPr>
                            <w:rFonts w:ascii="Times New Roman" w:eastAsiaTheme="majorEastAsia" w:hAnsi="Times New Roman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81887"/>
    <w:rsid w:val="000063A4"/>
    <w:rsid w:val="000122C8"/>
    <w:rsid w:val="00022BDB"/>
    <w:rsid w:val="00047BAE"/>
    <w:rsid w:val="00051DC0"/>
    <w:rsid w:val="00052CD6"/>
    <w:rsid w:val="00053716"/>
    <w:rsid w:val="00072698"/>
    <w:rsid w:val="00083964"/>
    <w:rsid w:val="00086D3F"/>
    <w:rsid w:val="00090665"/>
    <w:rsid w:val="00094736"/>
    <w:rsid w:val="000A1F1C"/>
    <w:rsid w:val="000A21CF"/>
    <w:rsid w:val="000B2F0D"/>
    <w:rsid w:val="000D1A42"/>
    <w:rsid w:val="000D2ACB"/>
    <w:rsid w:val="000D7CD1"/>
    <w:rsid w:val="000F4521"/>
    <w:rsid w:val="000F4EA5"/>
    <w:rsid w:val="000F5212"/>
    <w:rsid w:val="000F68C7"/>
    <w:rsid w:val="000F70A9"/>
    <w:rsid w:val="00102986"/>
    <w:rsid w:val="001035A7"/>
    <w:rsid w:val="001038B8"/>
    <w:rsid w:val="00111D66"/>
    <w:rsid w:val="00123D3E"/>
    <w:rsid w:val="00131CA5"/>
    <w:rsid w:val="00133EE4"/>
    <w:rsid w:val="00144B87"/>
    <w:rsid w:val="00146207"/>
    <w:rsid w:val="001549B4"/>
    <w:rsid w:val="001741C0"/>
    <w:rsid w:val="0019392D"/>
    <w:rsid w:val="00197409"/>
    <w:rsid w:val="001A07E2"/>
    <w:rsid w:val="001A22F5"/>
    <w:rsid w:val="001A2E9C"/>
    <w:rsid w:val="001A5758"/>
    <w:rsid w:val="001B3D3F"/>
    <w:rsid w:val="001B4EFA"/>
    <w:rsid w:val="001B5A58"/>
    <w:rsid w:val="001B5A84"/>
    <w:rsid w:val="001C2566"/>
    <w:rsid w:val="001C561F"/>
    <w:rsid w:val="001E78DF"/>
    <w:rsid w:val="001F6AF5"/>
    <w:rsid w:val="002140F7"/>
    <w:rsid w:val="00223F57"/>
    <w:rsid w:val="00224779"/>
    <w:rsid w:val="002303EF"/>
    <w:rsid w:val="002316C6"/>
    <w:rsid w:val="00232E5A"/>
    <w:rsid w:val="002465C3"/>
    <w:rsid w:val="00252E25"/>
    <w:rsid w:val="00255B27"/>
    <w:rsid w:val="00256104"/>
    <w:rsid w:val="002610C8"/>
    <w:rsid w:val="0026225A"/>
    <w:rsid w:val="00272460"/>
    <w:rsid w:val="002724B3"/>
    <w:rsid w:val="00275628"/>
    <w:rsid w:val="002760F8"/>
    <w:rsid w:val="00290C93"/>
    <w:rsid w:val="00296A7F"/>
    <w:rsid w:val="002A271A"/>
    <w:rsid w:val="002A2E8B"/>
    <w:rsid w:val="002B57BE"/>
    <w:rsid w:val="002C1958"/>
    <w:rsid w:val="002C65AD"/>
    <w:rsid w:val="002D1D0A"/>
    <w:rsid w:val="002D45D2"/>
    <w:rsid w:val="002E0B08"/>
    <w:rsid w:val="00301BA2"/>
    <w:rsid w:val="00307BBC"/>
    <w:rsid w:val="00310925"/>
    <w:rsid w:val="0032627C"/>
    <w:rsid w:val="0032635D"/>
    <w:rsid w:val="00330E4A"/>
    <w:rsid w:val="0033633D"/>
    <w:rsid w:val="00350AF7"/>
    <w:rsid w:val="00350C44"/>
    <w:rsid w:val="003612B2"/>
    <w:rsid w:val="003635AD"/>
    <w:rsid w:val="00373F11"/>
    <w:rsid w:val="0037712D"/>
    <w:rsid w:val="00377337"/>
    <w:rsid w:val="003A6D91"/>
    <w:rsid w:val="003C1432"/>
    <w:rsid w:val="003C2A78"/>
    <w:rsid w:val="003C632E"/>
    <w:rsid w:val="003D16B4"/>
    <w:rsid w:val="003D4E93"/>
    <w:rsid w:val="00407691"/>
    <w:rsid w:val="00414C90"/>
    <w:rsid w:val="0042073C"/>
    <w:rsid w:val="00434048"/>
    <w:rsid w:val="004373FE"/>
    <w:rsid w:val="0044155E"/>
    <w:rsid w:val="00442851"/>
    <w:rsid w:val="0044622A"/>
    <w:rsid w:val="0045320C"/>
    <w:rsid w:val="00455DFE"/>
    <w:rsid w:val="00456F8D"/>
    <w:rsid w:val="004576C3"/>
    <w:rsid w:val="00461391"/>
    <w:rsid w:val="00461993"/>
    <w:rsid w:val="00472E3A"/>
    <w:rsid w:val="004864B0"/>
    <w:rsid w:val="00487657"/>
    <w:rsid w:val="00495123"/>
    <w:rsid w:val="004B2C2C"/>
    <w:rsid w:val="004B6871"/>
    <w:rsid w:val="004B7163"/>
    <w:rsid w:val="004C0DE8"/>
    <w:rsid w:val="004C47A9"/>
    <w:rsid w:val="004C5E3B"/>
    <w:rsid w:val="004D2E7F"/>
    <w:rsid w:val="004F10B4"/>
    <w:rsid w:val="00510F81"/>
    <w:rsid w:val="00514027"/>
    <w:rsid w:val="005476B7"/>
    <w:rsid w:val="0055152C"/>
    <w:rsid w:val="00561A00"/>
    <w:rsid w:val="00562983"/>
    <w:rsid w:val="00564467"/>
    <w:rsid w:val="00595053"/>
    <w:rsid w:val="005A5DEB"/>
    <w:rsid w:val="005B0CE8"/>
    <w:rsid w:val="005B1DBB"/>
    <w:rsid w:val="005B4FAD"/>
    <w:rsid w:val="005B5D75"/>
    <w:rsid w:val="005B6A23"/>
    <w:rsid w:val="005C157A"/>
    <w:rsid w:val="005C64AD"/>
    <w:rsid w:val="005E2237"/>
    <w:rsid w:val="005E76D4"/>
    <w:rsid w:val="005E7E24"/>
    <w:rsid w:val="005F6D63"/>
    <w:rsid w:val="0060292C"/>
    <w:rsid w:val="00603DB2"/>
    <w:rsid w:val="006055BF"/>
    <w:rsid w:val="00611FE1"/>
    <w:rsid w:val="00671B8E"/>
    <w:rsid w:val="00696240"/>
    <w:rsid w:val="006A4113"/>
    <w:rsid w:val="006A4DA8"/>
    <w:rsid w:val="006B0D73"/>
    <w:rsid w:val="006B5A8C"/>
    <w:rsid w:val="006C28BC"/>
    <w:rsid w:val="006D7031"/>
    <w:rsid w:val="006E017A"/>
    <w:rsid w:val="006F1A58"/>
    <w:rsid w:val="006F1ABE"/>
    <w:rsid w:val="00710105"/>
    <w:rsid w:val="00715192"/>
    <w:rsid w:val="007270F6"/>
    <w:rsid w:val="007373DD"/>
    <w:rsid w:val="0074145E"/>
    <w:rsid w:val="007425F6"/>
    <w:rsid w:val="007578BD"/>
    <w:rsid w:val="0076458E"/>
    <w:rsid w:val="007711AE"/>
    <w:rsid w:val="00771278"/>
    <w:rsid w:val="007716BE"/>
    <w:rsid w:val="00773215"/>
    <w:rsid w:val="00780629"/>
    <w:rsid w:val="007872F7"/>
    <w:rsid w:val="007A4CF8"/>
    <w:rsid w:val="007B0456"/>
    <w:rsid w:val="007B6CE5"/>
    <w:rsid w:val="007B7264"/>
    <w:rsid w:val="007C0F76"/>
    <w:rsid w:val="007C1D9B"/>
    <w:rsid w:val="007D4ECD"/>
    <w:rsid w:val="007E3B1F"/>
    <w:rsid w:val="007E574C"/>
    <w:rsid w:val="00801F27"/>
    <w:rsid w:val="00802212"/>
    <w:rsid w:val="00805796"/>
    <w:rsid w:val="00810810"/>
    <w:rsid w:val="00815D2F"/>
    <w:rsid w:val="00826587"/>
    <w:rsid w:val="0083524E"/>
    <w:rsid w:val="00843BFB"/>
    <w:rsid w:val="00857A69"/>
    <w:rsid w:val="00872916"/>
    <w:rsid w:val="00876B6E"/>
    <w:rsid w:val="00885F24"/>
    <w:rsid w:val="00894B26"/>
    <w:rsid w:val="008A0A81"/>
    <w:rsid w:val="008A0A9D"/>
    <w:rsid w:val="008A1EFC"/>
    <w:rsid w:val="008A3587"/>
    <w:rsid w:val="008A4ED0"/>
    <w:rsid w:val="008A7211"/>
    <w:rsid w:val="008C3985"/>
    <w:rsid w:val="008D538C"/>
    <w:rsid w:val="008E310B"/>
    <w:rsid w:val="008E3EF6"/>
    <w:rsid w:val="008F4462"/>
    <w:rsid w:val="008F7E82"/>
    <w:rsid w:val="00901CB3"/>
    <w:rsid w:val="00902BEF"/>
    <w:rsid w:val="00903898"/>
    <w:rsid w:val="00904AF4"/>
    <w:rsid w:val="00915CA0"/>
    <w:rsid w:val="00917BA9"/>
    <w:rsid w:val="009232F1"/>
    <w:rsid w:val="00926941"/>
    <w:rsid w:val="00926AF8"/>
    <w:rsid w:val="00927676"/>
    <w:rsid w:val="00933C4B"/>
    <w:rsid w:val="0093702D"/>
    <w:rsid w:val="00947F53"/>
    <w:rsid w:val="00950AB0"/>
    <w:rsid w:val="00955EB9"/>
    <w:rsid w:val="009652D1"/>
    <w:rsid w:val="009702D2"/>
    <w:rsid w:val="00970E37"/>
    <w:rsid w:val="009752F7"/>
    <w:rsid w:val="0097599F"/>
    <w:rsid w:val="0098313E"/>
    <w:rsid w:val="00984256"/>
    <w:rsid w:val="0098591A"/>
    <w:rsid w:val="0098721F"/>
    <w:rsid w:val="00987550"/>
    <w:rsid w:val="0099339B"/>
    <w:rsid w:val="009944C5"/>
    <w:rsid w:val="00997DFB"/>
    <w:rsid w:val="009A6CE6"/>
    <w:rsid w:val="009B70FE"/>
    <w:rsid w:val="009C75BB"/>
    <w:rsid w:val="009D44DF"/>
    <w:rsid w:val="00A029D8"/>
    <w:rsid w:val="00A11409"/>
    <w:rsid w:val="00A232C2"/>
    <w:rsid w:val="00A32369"/>
    <w:rsid w:val="00A42261"/>
    <w:rsid w:val="00A45347"/>
    <w:rsid w:val="00A46E03"/>
    <w:rsid w:val="00A53E9E"/>
    <w:rsid w:val="00A577A7"/>
    <w:rsid w:val="00A65E02"/>
    <w:rsid w:val="00A66930"/>
    <w:rsid w:val="00A7075A"/>
    <w:rsid w:val="00A77F75"/>
    <w:rsid w:val="00A85484"/>
    <w:rsid w:val="00AB09E0"/>
    <w:rsid w:val="00AC3986"/>
    <w:rsid w:val="00AC3E27"/>
    <w:rsid w:val="00AD0771"/>
    <w:rsid w:val="00AE27DA"/>
    <w:rsid w:val="00AE3C50"/>
    <w:rsid w:val="00B133A1"/>
    <w:rsid w:val="00B179C1"/>
    <w:rsid w:val="00B26BA4"/>
    <w:rsid w:val="00B31BF7"/>
    <w:rsid w:val="00B3364C"/>
    <w:rsid w:val="00B36C18"/>
    <w:rsid w:val="00B52912"/>
    <w:rsid w:val="00B5458E"/>
    <w:rsid w:val="00B6704A"/>
    <w:rsid w:val="00B75C15"/>
    <w:rsid w:val="00B762B6"/>
    <w:rsid w:val="00B83DD0"/>
    <w:rsid w:val="00B9429A"/>
    <w:rsid w:val="00B9442F"/>
    <w:rsid w:val="00B95BCA"/>
    <w:rsid w:val="00B97260"/>
    <w:rsid w:val="00BA49B7"/>
    <w:rsid w:val="00BA593E"/>
    <w:rsid w:val="00BB2017"/>
    <w:rsid w:val="00BB5A71"/>
    <w:rsid w:val="00BC09E9"/>
    <w:rsid w:val="00BD0F30"/>
    <w:rsid w:val="00BD2AC2"/>
    <w:rsid w:val="00C32AD0"/>
    <w:rsid w:val="00C3779A"/>
    <w:rsid w:val="00C5182C"/>
    <w:rsid w:val="00C621FF"/>
    <w:rsid w:val="00C62AC2"/>
    <w:rsid w:val="00C66B6E"/>
    <w:rsid w:val="00C678FD"/>
    <w:rsid w:val="00C67CA2"/>
    <w:rsid w:val="00C712FF"/>
    <w:rsid w:val="00C71C1F"/>
    <w:rsid w:val="00C76872"/>
    <w:rsid w:val="00C95149"/>
    <w:rsid w:val="00CA24E5"/>
    <w:rsid w:val="00CA764B"/>
    <w:rsid w:val="00CB0E5B"/>
    <w:rsid w:val="00CB364D"/>
    <w:rsid w:val="00CB40D5"/>
    <w:rsid w:val="00CE35A8"/>
    <w:rsid w:val="00CF0CA3"/>
    <w:rsid w:val="00CF386C"/>
    <w:rsid w:val="00CF64E0"/>
    <w:rsid w:val="00D0760C"/>
    <w:rsid w:val="00D148AE"/>
    <w:rsid w:val="00D372DB"/>
    <w:rsid w:val="00D37B0E"/>
    <w:rsid w:val="00D43135"/>
    <w:rsid w:val="00D67B50"/>
    <w:rsid w:val="00D721CD"/>
    <w:rsid w:val="00D722E1"/>
    <w:rsid w:val="00D7413A"/>
    <w:rsid w:val="00D8566E"/>
    <w:rsid w:val="00D8778C"/>
    <w:rsid w:val="00D93888"/>
    <w:rsid w:val="00D95F22"/>
    <w:rsid w:val="00D97D4D"/>
    <w:rsid w:val="00DA530C"/>
    <w:rsid w:val="00DB48BE"/>
    <w:rsid w:val="00DC0C99"/>
    <w:rsid w:val="00DC70B4"/>
    <w:rsid w:val="00DD622E"/>
    <w:rsid w:val="00DE2E91"/>
    <w:rsid w:val="00DE5D53"/>
    <w:rsid w:val="00DE5EE0"/>
    <w:rsid w:val="00E00CA9"/>
    <w:rsid w:val="00E06DFA"/>
    <w:rsid w:val="00E212D7"/>
    <w:rsid w:val="00E25CBD"/>
    <w:rsid w:val="00E26773"/>
    <w:rsid w:val="00E36E27"/>
    <w:rsid w:val="00E46434"/>
    <w:rsid w:val="00E57F32"/>
    <w:rsid w:val="00E71A8E"/>
    <w:rsid w:val="00E754F5"/>
    <w:rsid w:val="00E81887"/>
    <w:rsid w:val="00E92656"/>
    <w:rsid w:val="00E947FA"/>
    <w:rsid w:val="00E962A9"/>
    <w:rsid w:val="00E96CD5"/>
    <w:rsid w:val="00EA251B"/>
    <w:rsid w:val="00EC591B"/>
    <w:rsid w:val="00EC6522"/>
    <w:rsid w:val="00ED0CA2"/>
    <w:rsid w:val="00ED414E"/>
    <w:rsid w:val="00ED536F"/>
    <w:rsid w:val="00EE3671"/>
    <w:rsid w:val="00EF0244"/>
    <w:rsid w:val="00EF474F"/>
    <w:rsid w:val="00F1054E"/>
    <w:rsid w:val="00F20213"/>
    <w:rsid w:val="00F23333"/>
    <w:rsid w:val="00F279F1"/>
    <w:rsid w:val="00F35490"/>
    <w:rsid w:val="00F53075"/>
    <w:rsid w:val="00F54B2F"/>
    <w:rsid w:val="00F662F9"/>
    <w:rsid w:val="00F744E1"/>
    <w:rsid w:val="00F8215A"/>
    <w:rsid w:val="00F8663C"/>
    <w:rsid w:val="00F923E5"/>
    <w:rsid w:val="00F968E9"/>
    <w:rsid w:val="00FB0BA6"/>
    <w:rsid w:val="00FB4874"/>
    <w:rsid w:val="00FB5435"/>
    <w:rsid w:val="00FC7C52"/>
    <w:rsid w:val="00FE30B4"/>
    <w:rsid w:val="00FF1DBA"/>
    <w:rsid w:val="00FF2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54B451"/>
  <w15:docId w15:val="{060CEE5A-1164-4176-A5AF-20872500A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spacing w:before="108" w:after="108" w:line="240" w:lineRule="auto"/>
      <w:jc w:val="center"/>
      <w:outlineLvl w:val="0"/>
    </w:pPr>
    <w:rPr>
      <w:rFonts w:ascii="Arial" w:eastAsia="Arial" w:hAnsi="Arial" w:cs="Arial"/>
      <w:b/>
      <w:color w:val="26282F"/>
      <w:sz w:val="24"/>
      <w:szCs w:val="24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933C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933C4B"/>
    <w:rPr>
      <w:rFonts w:ascii="Segoe UI" w:hAnsi="Segoe UI" w:cs="Segoe UI"/>
      <w:sz w:val="18"/>
      <w:szCs w:val="18"/>
    </w:rPr>
  </w:style>
  <w:style w:type="table" w:styleId="af0">
    <w:name w:val="Table Grid"/>
    <w:basedOn w:val="a1"/>
    <w:uiPriority w:val="59"/>
    <w:rsid w:val="00C768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No Spacing"/>
    <w:uiPriority w:val="1"/>
    <w:qFormat/>
    <w:rsid w:val="00A11409"/>
    <w:pPr>
      <w:spacing w:after="0" w:line="240" w:lineRule="auto"/>
    </w:pPr>
  </w:style>
  <w:style w:type="paragraph" w:styleId="af2">
    <w:name w:val="header"/>
    <w:basedOn w:val="a"/>
    <w:link w:val="af3"/>
    <w:uiPriority w:val="99"/>
    <w:unhideWhenUsed/>
    <w:rsid w:val="001035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1035A7"/>
  </w:style>
  <w:style w:type="paragraph" w:styleId="af4">
    <w:name w:val="footer"/>
    <w:basedOn w:val="a"/>
    <w:link w:val="af5"/>
    <w:uiPriority w:val="99"/>
    <w:unhideWhenUsed/>
    <w:rsid w:val="001035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1035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525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5BB678-69B1-49D2-A098-276E7EDA4A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633</TotalTime>
  <Pages>1</Pages>
  <Words>7693</Words>
  <Characters>43853</Characters>
  <Application>Microsoft Office Word</Application>
  <DocSecurity>0</DocSecurity>
  <Lines>365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МКУ ЦБУО МОТР</Company>
  <LinksUpToDate>false</LinksUpToDate>
  <CharactersWithSpaces>51444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49</cp:revision>
  <cp:lastPrinted>2024-02-01T11:06:00Z</cp:lastPrinted>
  <dcterms:created xsi:type="dcterms:W3CDTF">2023-12-21T14:09:00Z</dcterms:created>
  <dcterms:modified xsi:type="dcterms:W3CDTF">2024-02-01T11:09:00Z</dcterms:modified>
</cp:coreProperties>
</file>